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71AEC" w14:textId="77777777" w:rsidR="004437E0" w:rsidRDefault="004437E0" w:rsidP="00404197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</w:p>
    <w:p w14:paraId="7495D23F" w14:textId="77777777" w:rsidR="004437E0" w:rsidRDefault="004437E0" w:rsidP="00404197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</w:p>
    <w:p w14:paraId="193943A9" w14:textId="77777777" w:rsidR="004437E0" w:rsidRDefault="004437E0" w:rsidP="00404197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</w:p>
    <w:p w14:paraId="2DD92AFD" w14:textId="77777777" w:rsidR="004437E0" w:rsidRDefault="004437E0" w:rsidP="00404197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</w:p>
    <w:p w14:paraId="2B9270A5" w14:textId="77777777" w:rsidR="004437E0" w:rsidRDefault="004437E0" w:rsidP="00404197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</w:p>
    <w:p w14:paraId="6AD7C928" w14:textId="77777777" w:rsidR="004437E0" w:rsidRDefault="004437E0" w:rsidP="00404197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</w:p>
    <w:p w14:paraId="6D025020" w14:textId="77777777" w:rsidR="004437E0" w:rsidRDefault="004437E0" w:rsidP="00404197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</w:p>
    <w:p w14:paraId="112A5FD1" w14:textId="77777777" w:rsidR="004437E0" w:rsidRDefault="004437E0" w:rsidP="00404197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</w:p>
    <w:p w14:paraId="278FF9F6" w14:textId="77777777" w:rsidR="004437E0" w:rsidRDefault="004437E0" w:rsidP="00404197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</w:p>
    <w:p w14:paraId="7BD80555" w14:textId="77777777" w:rsidR="004437E0" w:rsidRDefault="004437E0" w:rsidP="00404197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</w:p>
    <w:p w14:paraId="0925EF7E" w14:textId="597515F4" w:rsidR="00404197" w:rsidRPr="004437E0" w:rsidRDefault="00874443" w:rsidP="00404197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  <w:r w:rsidRPr="004437E0">
        <w:rPr>
          <w:rFonts w:ascii="Times New Roman" w:hAnsi="Times New Roman"/>
          <w:b w:val="0"/>
          <w:sz w:val="24"/>
          <w:szCs w:val="24"/>
        </w:rPr>
        <w:t>АДМИНИСТРАЦ</w:t>
      </w:r>
      <w:r w:rsidR="00404197" w:rsidRPr="004437E0">
        <w:rPr>
          <w:rFonts w:ascii="Times New Roman" w:hAnsi="Times New Roman"/>
          <w:b w:val="0"/>
          <w:sz w:val="24"/>
          <w:szCs w:val="24"/>
        </w:rPr>
        <w:t>ИЯ ГОРОДСКОГО ОКРУГА ТОЛЬЯТТИ</w:t>
      </w:r>
    </w:p>
    <w:p w14:paraId="2981330D" w14:textId="77777777" w:rsidR="00404197" w:rsidRPr="004437E0" w:rsidRDefault="00404197" w:rsidP="00404197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  <w:r w:rsidRPr="004437E0">
        <w:rPr>
          <w:rFonts w:ascii="Times New Roman" w:hAnsi="Times New Roman"/>
          <w:b w:val="0"/>
          <w:sz w:val="24"/>
          <w:szCs w:val="24"/>
        </w:rPr>
        <w:t>ПОСТАНОВЛЕНИЕ</w:t>
      </w:r>
    </w:p>
    <w:p w14:paraId="2322A3B1" w14:textId="77777777" w:rsidR="001B5FCE" w:rsidRPr="00874443" w:rsidRDefault="001B5FCE" w:rsidP="00404197">
      <w:pPr>
        <w:pStyle w:val="ConsPlusTitle"/>
        <w:jc w:val="center"/>
        <w:rPr>
          <w:rFonts w:ascii="Times New Roman" w:hAnsi="Times New Roman"/>
          <w:b w:val="0"/>
          <w:color w:val="FF0000"/>
          <w:sz w:val="24"/>
          <w:szCs w:val="24"/>
        </w:rPr>
      </w:pPr>
    </w:p>
    <w:p w14:paraId="02EE8131" w14:textId="50F0DC4D" w:rsidR="00404197" w:rsidRPr="00160E19" w:rsidRDefault="00160E19" w:rsidP="00160E19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  <w:r w:rsidRPr="00160E19">
        <w:rPr>
          <w:rFonts w:ascii="Times New Roman" w:hAnsi="Times New Roman"/>
          <w:b w:val="0"/>
          <w:sz w:val="24"/>
          <w:szCs w:val="24"/>
        </w:rPr>
        <w:t>от                         №</w:t>
      </w:r>
    </w:p>
    <w:p w14:paraId="12DED7A5" w14:textId="77777777" w:rsidR="00784012" w:rsidRPr="00874443" w:rsidRDefault="00784012" w:rsidP="00404197">
      <w:pPr>
        <w:widowControl/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14:paraId="0A039A2E" w14:textId="77777777" w:rsidR="001B5FCE" w:rsidRDefault="001B5FCE" w:rsidP="00404197">
      <w:pPr>
        <w:widowControl/>
        <w:jc w:val="both"/>
        <w:rPr>
          <w:rFonts w:eastAsiaTheme="minorHAnsi"/>
          <w:color w:val="FF0000"/>
          <w:sz w:val="28"/>
          <w:szCs w:val="24"/>
          <w:lang w:eastAsia="en-US"/>
        </w:rPr>
      </w:pPr>
    </w:p>
    <w:p w14:paraId="174AF8D4" w14:textId="77777777" w:rsidR="00160E19" w:rsidRPr="00874443" w:rsidRDefault="00160E19" w:rsidP="00404197">
      <w:pPr>
        <w:widowControl/>
        <w:jc w:val="both"/>
        <w:rPr>
          <w:rFonts w:eastAsiaTheme="minorHAnsi"/>
          <w:color w:val="FF0000"/>
          <w:sz w:val="28"/>
          <w:szCs w:val="24"/>
          <w:lang w:eastAsia="en-US"/>
        </w:rPr>
      </w:pPr>
    </w:p>
    <w:p w14:paraId="53C84E47" w14:textId="65264435" w:rsidR="004437E0" w:rsidRDefault="004437E0" w:rsidP="004437E0">
      <w:pPr>
        <w:spacing w:line="276" w:lineRule="auto"/>
        <w:jc w:val="center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>О внесении изменений в постановление администрации городского округа Тольятти от 19.12.2017 № 4133-п/1 «</w:t>
      </w:r>
      <w:r w:rsidRPr="00E13C75">
        <w:rPr>
          <w:rFonts w:eastAsiaTheme="minorHAnsi"/>
          <w:sz w:val="28"/>
          <w:szCs w:val="24"/>
          <w:lang w:eastAsia="en-US"/>
        </w:rPr>
        <w:t xml:space="preserve">Об утверждении </w:t>
      </w:r>
      <w:r>
        <w:rPr>
          <w:rFonts w:eastAsiaTheme="minorHAnsi"/>
          <w:sz w:val="28"/>
          <w:szCs w:val="24"/>
          <w:lang w:eastAsia="en-US"/>
        </w:rPr>
        <w:t xml:space="preserve">требований к </w:t>
      </w:r>
      <w:r w:rsidRPr="00BD107E">
        <w:rPr>
          <w:rFonts w:eastAsiaTheme="minorHAnsi"/>
          <w:sz w:val="28"/>
          <w:szCs w:val="24"/>
          <w:lang w:eastAsia="en-US"/>
        </w:rPr>
        <w:t>отдельны</w:t>
      </w:r>
      <w:r>
        <w:rPr>
          <w:rFonts w:eastAsiaTheme="minorHAnsi"/>
          <w:sz w:val="28"/>
          <w:szCs w:val="24"/>
          <w:lang w:eastAsia="en-US"/>
        </w:rPr>
        <w:t>м</w:t>
      </w:r>
      <w:r w:rsidRPr="00BD107E">
        <w:rPr>
          <w:rFonts w:eastAsiaTheme="minorHAnsi"/>
          <w:sz w:val="28"/>
          <w:szCs w:val="24"/>
          <w:lang w:eastAsia="en-US"/>
        </w:rPr>
        <w:t xml:space="preserve"> вид</w:t>
      </w:r>
      <w:r>
        <w:rPr>
          <w:rFonts w:eastAsiaTheme="minorHAnsi"/>
          <w:sz w:val="28"/>
          <w:szCs w:val="24"/>
          <w:lang w:eastAsia="en-US"/>
        </w:rPr>
        <w:t>ам</w:t>
      </w:r>
      <w:r w:rsidRPr="00BD107E">
        <w:rPr>
          <w:rFonts w:eastAsiaTheme="minorHAnsi"/>
          <w:sz w:val="28"/>
          <w:szCs w:val="24"/>
          <w:lang w:eastAsia="en-US"/>
        </w:rPr>
        <w:t xml:space="preserve"> товаров, работ, услуг</w:t>
      </w:r>
      <w:r>
        <w:rPr>
          <w:rFonts w:eastAsiaTheme="minorHAnsi"/>
          <w:sz w:val="28"/>
          <w:szCs w:val="24"/>
          <w:lang w:eastAsia="en-US"/>
        </w:rPr>
        <w:t xml:space="preserve"> (в том числе предельных цен товаров, работ, услуг), закупаемых Департаментом общественной безопасности администрации городского округа Тольятти и</w:t>
      </w:r>
      <w:r w:rsidRPr="00BD107E">
        <w:rPr>
          <w:rFonts w:eastAsiaTheme="minorHAnsi"/>
          <w:sz w:val="28"/>
          <w:szCs w:val="24"/>
          <w:lang w:eastAsia="en-US"/>
        </w:rPr>
        <w:t xml:space="preserve"> </w:t>
      </w:r>
      <w:r>
        <w:rPr>
          <w:rFonts w:eastAsiaTheme="minorHAnsi"/>
          <w:sz w:val="28"/>
          <w:szCs w:val="24"/>
          <w:lang w:eastAsia="en-US"/>
        </w:rPr>
        <w:t xml:space="preserve">муниципальными </w:t>
      </w:r>
      <w:r w:rsidRPr="00E13C75">
        <w:rPr>
          <w:rFonts w:eastAsiaTheme="minorHAnsi"/>
          <w:sz w:val="28"/>
          <w:szCs w:val="24"/>
          <w:lang w:eastAsia="en-US"/>
        </w:rPr>
        <w:t>учреждени</w:t>
      </w:r>
      <w:r>
        <w:rPr>
          <w:rFonts w:eastAsiaTheme="minorHAnsi"/>
          <w:sz w:val="28"/>
          <w:szCs w:val="24"/>
          <w:lang w:eastAsia="en-US"/>
        </w:rPr>
        <w:t>ями</w:t>
      </w:r>
      <w:r w:rsidRPr="00E13C75">
        <w:rPr>
          <w:rFonts w:eastAsiaTheme="minorHAnsi"/>
          <w:sz w:val="28"/>
          <w:szCs w:val="24"/>
          <w:lang w:eastAsia="en-US"/>
        </w:rPr>
        <w:t xml:space="preserve">, </w:t>
      </w:r>
      <w:r>
        <w:rPr>
          <w:rFonts w:eastAsiaTheme="minorHAnsi"/>
          <w:sz w:val="28"/>
          <w:szCs w:val="24"/>
          <w:lang w:eastAsia="en-US"/>
        </w:rPr>
        <w:t>находящимися</w:t>
      </w:r>
    </w:p>
    <w:p w14:paraId="466FEF0E" w14:textId="77777777" w:rsidR="004437E0" w:rsidRDefault="004437E0" w:rsidP="004437E0">
      <w:pPr>
        <w:spacing w:line="276" w:lineRule="auto"/>
        <w:jc w:val="center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>в ведомственном подчинении Д</w:t>
      </w:r>
      <w:r w:rsidRPr="00E13C75">
        <w:rPr>
          <w:rFonts w:eastAsiaTheme="minorHAnsi"/>
          <w:sz w:val="28"/>
          <w:szCs w:val="24"/>
          <w:lang w:eastAsia="en-US"/>
        </w:rPr>
        <w:t>епартамент</w:t>
      </w:r>
      <w:r>
        <w:rPr>
          <w:rFonts w:eastAsiaTheme="minorHAnsi"/>
          <w:sz w:val="28"/>
          <w:szCs w:val="24"/>
          <w:lang w:eastAsia="en-US"/>
        </w:rPr>
        <w:t>а общественной безопасности</w:t>
      </w:r>
    </w:p>
    <w:p w14:paraId="18180B2D" w14:textId="08138A30" w:rsidR="003554EC" w:rsidRPr="00874443" w:rsidRDefault="004437E0" w:rsidP="004437E0">
      <w:pPr>
        <w:widowControl/>
        <w:spacing w:line="276" w:lineRule="auto"/>
        <w:jc w:val="center"/>
        <w:rPr>
          <w:rFonts w:eastAsiaTheme="minorHAnsi"/>
          <w:color w:val="FF0000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 xml:space="preserve">администрации </w:t>
      </w:r>
      <w:r w:rsidRPr="00E13C75">
        <w:rPr>
          <w:rFonts w:eastAsiaTheme="minorHAnsi"/>
          <w:sz w:val="28"/>
          <w:szCs w:val="24"/>
          <w:lang w:eastAsia="en-US"/>
        </w:rPr>
        <w:t>городского округа Тольятти</w:t>
      </w:r>
    </w:p>
    <w:p w14:paraId="6D716B93" w14:textId="77777777" w:rsidR="003554EC" w:rsidRPr="00874443" w:rsidRDefault="003554EC" w:rsidP="00722183">
      <w:pPr>
        <w:widowControl/>
        <w:jc w:val="center"/>
        <w:rPr>
          <w:rFonts w:eastAsiaTheme="minorHAnsi"/>
          <w:color w:val="FF0000"/>
          <w:sz w:val="28"/>
          <w:szCs w:val="24"/>
          <w:lang w:eastAsia="en-US"/>
        </w:rPr>
      </w:pPr>
    </w:p>
    <w:p w14:paraId="3338E961" w14:textId="1C03354F" w:rsidR="007C513E" w:rsidRPr="004437E0" w:rsidRDefault="00784012" w:rsidP="0016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37E0">
        <w:rPr>
          <w:sz w:val="28"/>
          <w:szCs w:val="28"/>
        </w:rPr>
        <w:t>В</w:t>
      </w:r>
      <w:r w:rsidR="004437E0" w:rsidRPr="004437E0">
        <w:rPr>
          <w:sz w:val="28"/>
          <w:szCs w:val="28"/>
        </w:rPr>
        <w:t xml:space="preserve"> целях совершенствования правовых актов</w:t>
      </w:r>
      <w:r w:rsidR="000F4BA5" w:rsidRPr="004437E0">
        <w:rPr>
          <w:sz w:val="28"/>
          <w:szCs w:val="28"/>
        </w:rPr>
        <w:t>,</w:t>
      </w:r>
      <w:r w:rsidR="007C513E" w:rsidRPr="004437E0">
        <w:rPr>
          <w:sz w:val="28"/>
          <w:szCs w:val="28"/>
        </w:rPr>
        <w:t xml:space="preserve"> руководствуясь Уставом городского округа Тольятти</w:t>
      </w:r>
      <w:r w:rsidR="00690F8D" w:rsidRPr="004437E0">
        <w:rPr>
          <w:sz w:val="28"/>
          <w:szCs w:val="28"/>
        </w:rPr>
        <w:t xml:space="preserve">, </w:t>
      </w:r>
      <w:r w:rsidR="004437E0" w:rsidRPr="004437E0">
        <w:rPr>
          <w:sz w:val="28"/>
          <w:szCs w:val="28"/>
        </w:rPr>
        <w:t>администрац</w:t>
      </w:r>
      <w:r w:rsidR="00690F8D" w:rsidRPr="004437E0">
        <w:rPr>
          <w:sz w:val="28"/>
          <w:szCs w:val="28"/>
        </w:rPr>
        <w:t>ия городского округа Тольятти</w:t>
      </w:r>
      <w:r w:rsidR="007C513E" w:rsidRPr="004437E0">
        <w:rPr>
          <w:sz w:val="28"/>
          <w:szCs w:val="28"/>
        </w:rPr>
        <w:t xml:space="preserve"> постановля</w:t>
      </w:r>
      <w:r w:rsidR="00690F8D" w:rsidRPr="004437E0">
        <w:rPr>
          <w:sz w:val="28"/>
          <w:szCs w:val="28"/>
        </w:rPr>
        <w:t>ет</w:t>
      </w:r>
      <w:r w:rsidR="007C513E" w:rsidRPr="004437E0">
        <w:rPr>
          <w:sz w:val="28"/>
          <w:szCs w:val="28"/>
        </w:rPr>
        <w:t>:</w:t>
      </w:r>
    </w:p>
    <w:p w14:paraId="295DF532" w14:textId="5569674B" w:rsidR="001B5FCE" w:rsidRPr="004437E0" w:rsidRDefault="004437E0" w:rsidP="00160E19">
      <w:pPr>
        <w:pStyle w:val="aa"/>
        <w:widowControl/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437E0">
        <w:rPr>
          <w:sz w:val="28"/>
          <w:szCs w:val="28"/>
        </w:rPr>
        <w:t>Внести в Приложение к постановлению администрации городского округа Тольятти от 19.12.2017 № 4133-п/1 «Об у</w:t>
      </w:r>
      <w:r w:rsidR="00E13C75" w:rsidRPr="004437E0">
        <w:rPr>
          <w:sz w:val="28"/>
          <w:szCs w:val="28"/>
        </w:rPr>
        <w:t>твер</w:t>
      </w:r>
      <w:r w:rsidRPr="004437E0">
        <w:rPr>
          <w:sz w:val="28"/>
          <w:szCs w:val="28"/>
        </w:rPr>
        <w:t xml:space="preserve">ждении требований к </w:t>
      </w:r>
      <w:r w:rsidR="000F4BA5" w:rsidRPr="004437E0">
        <w:rPr>
          <w:rFonts w:eastAsiaTheme="minorHAnsi"/>
          <w:sz w:val="28"/>
          <w:szCs w:val="24"/>
          <w:lang w:eastAsia="en-US"/>
        </w:rPr>
        <w:t>отдельны</w:t>
      </w:r>
      <w:r w:rsidRPr="004437E0">
        <w:rPr>
          <w:rFonts w:eastAsiaTheme="minorHAnsi"/>
          <w:sz w:val="28"/>
          <w:szCs w:val="24"/>
          <w:lang w:eastAsia="en-US"/>
        </w:rPr>
        <w:t>м</w:t>
      </w:r>
      <w:r w:rsidR="000F4BA5" w:rsidRPr="004437E0">
        <w:rPr>
          <w:rFonts w:eastAsiaTheme="minorHAnsi"/>
          <w:sz w:val="28"/>
          <w:szCs w:val="24"/>
          <w:lang w:eastAsia="en-US"/>
        </w:rPr>
        <w:t xml:space="preserve"> вид</w:t>
      </w:r>
      <w:r w:rsidRPr="004437E0">
        <w:rPr>
          <w:rFonts w:eastAsiaTheme="minorHAnsi"/>
          <w:sz w:val="28"/>
          <w:szCs w:val="24"/>
          <w:lang w:eastAsia="en-US"/>
        </w:rPr>
        <w:t>ам</w:t>
      </w:r>
      <w:r w:rsidR="000F4BA5" w:rsidRPr="004437E0">
        <w:rPr>
          <w:rFonts w:eastAsiaTheme="minorHAnsi"/>
          <w:sz w:val="28"/>
          <w:szCs w:val="24"/>
          <w:lang w:eastAsia="en-US"/>
        </w:rPr>
        <w:t xml:space="preserve"> товаров, работ, услуг</w:t>
      </w:r>
      <w:r w:rsidRPr="004437E0">
        <w:rPr>
          <w:rFonts w:eastAsiaTheme="minorHAnsi"/>
          <w:sz w:val="28"/>
          <w:szCs w:val="24"/>
          <w:lang w:eastAsia="en-US"/>
        </w:rPr>
        <w:t xml:space="preserve"> (в том числе предельных цен товаров</w:t>
      </w:r>
      <w:r w:rsidR="000F4BA5" w:rsidRPr="004437E0">
        <w:rPr>
          <w:rFonts w:eastAsiaTheme="minorHAnsi"/>
          <w:sz w:val="28"/>
          <w:szCs w:val="24"/>
          <w:lang w:eastAsia="en-US"/>
        </w:rPr>
        <w:t>,</w:t>
      </w:r>
      <w:r w:rsidRPr="004437E0">
        <w:rPr>
          <w:rFonts w:eastAsiaTheme="minorHAnsi"/>
          <w:sz w:val="28"/>
          <w:szCs w:val="24"/>
          <w:lang w:eastAsia="en-US"/>
        </w:rPr>
        <w:t xml:space="preserve"> работ, услуг),</w:t>
      </w:r>
      <w:r w:rsidR="000F4BA5" w:rsidRPr="004437E0">
        <w:rPr>
          <w:rFonts w:eastAsiaTheme="minorHAnsi"/>
          <w:sz w:val="28"/>
          <w:szCs w:val="24"/>
          <w:lang w:eastAsia="en-US"/>
        </w:rPr>
        <w:t xml:space="preserve"> </w:t>
      </w:r>
      <w:r w:rsidRPr="004437E0">
        <w:rPr>
          <w:rFonts w:eastAsiaTheme="minorHAnsi"/>
          <w:sz w:val="28"/>
          <w:szCs w:val="24"/>
          <w:lang w:eastAsia="en-US"/>
        </w:rPr>
        <w:t xml:space="preserve">закупаемых </w:t>
      </w:r>
      <w:r w:rsidR="000F4BA5" w:rsidRPr="004437E0">
        <w:rPr>
          <w:rFonts w:eastAsiaTheme="minorHAnsi"/>
          <w:sz w:val="28"/>
          <w:szCs w:val="24"/>
          <w:lang w:eastAsia="en-US"/>
        </w:rPr>
        <w:t>Департамент</w:t>
      </w:r>
      <w:r w:rsidRPr="004437E0">
        <w:rPr>
          <w:rFonts w:eastAsiaTheme="minorHAnsi"/>
          <w:sz w:val="28"/>
          <w:szCs w:val="24"/>
          <w:lang w:eastAsia="en-US"/>
        </w:rPr>
        <w:t>ом</w:t>
      </w:r>
      <w:r w:rsidR="000F4BA5" w:rsidRPr="004437E0">
        <w:rPr>
          <w:rFonts w:eastAsiaTheme="minorHAnsi"/>
          <w:sz w:val="28"/>
          <w:szCs w:val="24"/>
          <w:lang w:eastAsia="en-US"/>
        </w:rPr>
        <w:t xml:space="preserve"> общественной безопасности </w:t>
      </w:r>
      <w:r w:rsidRPr="004437E0">
        <w:rPr>
          <w:rFonts w:eastAsiaTheme="minorHAnsi"/>
          <w:sz w:val="28"/>
          <w:szCs w:val="24"/>
          <w:lang w:eastAsia="en-US"/>
        </w:rPr>
        <w:t>администрац</w:t>
      </w:r>
      <w:r w:rsidR="000F4BA5" w:rsidRPr="004437E0">
        <w:rPr>
          <w:rFonts w:eastAsiaTheme="minorHAnsi"/>
          <w:sz w:val="28"/>
          <w:szCs w:val="24"/>
          <w:lang w:eastAsia="en-US"/>
        </w:rPr>
        <w:t>ии городского округа Тольятти</w:t>
      </w:r>
      <w:r w:rsidR="00526DB7" w:rsidRPr="004437E0">
        <w:rPr>
          <w:rFonts w:eastAsiaTheme="minorHAnsi"/>
          <w:sz w:val="28"/>
          <w:szCs w:val="24"/>
          <w:lang w:eastAsia="en-US"/>
        </w:rPr>
        <w:t xml:space="preserve"> </w:t>
      </w:r>
      <w:r w:rsidRPr="004437E0">
        <w:rPr>
          <w:rFonts w:eastAsiaTheme="minorHAnsi"/>
          <w:sz w:val="28"/>
          <w:szCs w:val="24"/>
          <w:lang w:eastAsia="en-US"/>
        </w:rPr>
        <w:t xml:space="preserve">и муниципальными учреждениями, находящимися в ведомственном подчинении </w:t>
      </w:r>
      <w:r w:rsidRPr="004437E0">
        <w:rPr>
          <w:rFonts w:eastAsiaTheme="minorHAnsi"/>
          <w:sz w:val="28"/>
          <w:szCs w:val="24"/>
          <w:lang w:eastAsia="en-US"/>
        </w:rPr>
        <w:t>Департамент</w:t>
      </w:r>
      <w:r w:rsidRPr="004437E0">
        <w:rPr>
          <w:rFonts w:eastAsiaTheme="minorHAnsi"/>
          <w:sz w:val="28"/>
          <w:szCs w:val="24"/>
          <w:lang w:eastAsia="en-US"/>
        </w:rPr>
        <w:t>а</w:t>
      </w:r>
      <w:r w:rsidRPr="004437E0">
        <w:rPr>
          <w:rFonts w:eastAsiaTheme="minorHAnsi"/>
          <w:sz w:val="28"/>
          <w:szCs w:val="24"/>
          <w:lang w:eastAsia="en-US"/>
        </w:rPr>
        <w:t xml:space="preserve"> общественной безопасности администрации городского округа Тольятти</w:t>
      </w:r>
      <w:r w:rsidRPr="004437E0">
        <w:rPr>
          <w:rFonts w:eastAsiaTheme="minorHAnsi"/>
          <w:sz w:val="28"/>
          <w:szCs w:val="24"/>
          <w:lang w:eastAsia="en-US"/>
        </w:rPr>
        <w:t>» (газета «Городские ведомости», ), следующие изменения:</w:t>
      </w:r>
    </w:p>
    <w:p w14:paraId="34304E9C" w14:textId="451E5D28" w:rsidR="00982DFE" w:rsidRPr="004437E0" w:rsidRDefault="00874443" w:rsidP="002D01FE">
      <w:pPr>
        <w:pStyle w:val="aa"/>
        <w:widowControl/>
        <w:numPr>
          <w:ilvl w:val="1"/>
          <w:numId w:val="3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4437E0">
        <w:rPr>
          <w:sz w:val="28"/>
          <w:szCs w:val="28"/>
        </w:rPr>
        <w:t xml:space="preserve">Пункт 1 </w:t>
      </w:r>
      <w:r w:rsidR="004437E0" w:rsidRPr="004437E0">
        <w:rPr>
          <w:sz w:val="28"/>
          <w:szCs w:val="28"/>
        </w:rPr>
        <w:t>изложить в следующей редакции:</w:t>
      </w:r>
    </w:p>
    <w:p w14:paraId="002C36A1" w14:textId="77777777" w:rsidR="00982DFE" w:rsidRDefault="00982DFE" w:rsidP="00982DFE">
      <w:pPr>
        <w:pStyle w:val="aa"/>
        <w:widowControl/>
        <w:tabs>
          <w:tab w:val="left" w:pos="0"/>
        </w:tabs>
        <w:spacing w:line="360" w:lineRule="auto"/>
        <w:ind w:left="709"/>
        <w:jc w:val="both"/>
        <w:rPr>
          <w:color w:val="FF0000"/>
          <w:sz w:val="28"/>
          <w:szCs w:val="28"/>
        </w:rPr>
      </w:pPr>
    </w:p>
    <w:p w14:paraId="1BC11F08" w14:textId="77777777" w:rsidR="00982DFE" w:rsidRDefault="00982DFE" w:rsidP="00982DFE">
      <w:pPr>
        <w:pStyle w:val="aa"/>
        <w:widowControl/>
        <w:tabs>
          <w:tab w:val="left" w:pos="0"/>
        </w:tabs>
        <w:spacing w:line="360" w:lineRule="auto"/>
        <w:ind w:left="709"/>
        <w:jc w:val="both"/>
        <w:rPr>
          <w:color w:val="FF0000"/>
          <w:sz w:val="28"/>
          <w:szCs w:val="28"/>
        </w:rPr>
        <w:sectPr w:rsidR="00982DFE" w:rsidSect="00982DFE">
          <w:headerReference w:type="default" r:id="rId8"/>
          <w:footerReference w:type="even" r:id="rId9"/>
          <w:footerReference w:type="default" r:id="rId10"/>
          <w:pgSz w:w="11906" w:h="16838"/>
          <w:pgMar w:top="1134" w:right="709" w:bottom="1134" w:left="851" w:header="709" w:footer="709" w:gutter="0"/>
          <w:cols w:space="708"/>
          <w:titlePg/>
          <w:docGrid w:linePitch="360"/>
        </w:sectPr>
      </w:pPr>
    </w:p>
    <w:p w14:paraId="5CD8F4D8" w14:textId="06674EB9" w:rsidR="00874443" w:rsidRPr="00982DFE" w:rsidRDefault="00982DFE" w:rsidP="00982DFE">
      <w:pPr>
        <w:pStyle w:val="aa"/>
        <w:widowControl/>
        <w:tabs>
          <w:tab w:val="left" w:pos="0"/>
        </w:tabs>
        <w:spacing w:line="360" w:lineRule="auto"/>
        <w:ind w:left="709"/>
        <w:jc w:val="both"/>
        <w:rPr>
          <w:sz w:val="28"/>
          <w:szCs w:val="28"/>
        </w:rPr>
      </w:pPr>
      <w:r w:rsidRPr="00982DFE">
        <w:rPr>
          <w:sz w:val="28"/>
          <w:szCs w:val="28"/>
        </w:rPr>
        <w:lastRenderedPageBreak/>
        <w:t>«</w:t>
      </w:r>
    </w:p>
    <w:tbl>
      <w:tblPr>
        <w:tblW w:w="14910" w:type="dxa"/>
        <w:tblInd w:w="108" w:type="dxa"/>
        <w:tblLook w:val="04A0" w:firstRow="1" w:lastRow="0" w:firstColumn="1" w:lastColumn="0" w:noHBand="0" w:noVBand="1"/>
      </w:tblPr>
      <w:tblGrid>
        <w:gridCol w:w="316"/>
        <w:gridCol w:w="459"/>
        <w:gridCol w:w="1940"/>
        <w:gridCol w:w="845"/>
        <w:gridCol w:w="964"/>
        <w:gridCol w:w="1997"/>
        <w:gridCol w:w="1696"/>
        <w:gridCol w:w="1989"/>
        <w:gridCol w:w="1134"/>
        <w:gridCol w:w="1799"/>
        <w:gridCol w:w="960"/>
        <w:gridCol w:w="811"/>
      </w:tblGrid>
      <w:tr w:rsidR="00AE74B6" w:rsidRPr="00874443" w14:paraId="3F479FBF" w14:textId="77777777" w:rsidTr="009C76CF">
        <w:trPr>
          <w:trHeight w:val="498"/>
        </w:trPr>
        <w:tc>
          <w:tcPr>
            <w:tcW w:w="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F728" w14:textId="77777777" w:rsidR="00AE74B6" w:rsidRPr="00874443" w:rsidRDefault="00AE74B6" w:rsidP="0087444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74443">
              <w:rPr>
                <w:color w:val="000000"/>
              </w:rPr>
              <w:t>1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8FB563" w14:textId="695D38CA" w:rsidR="00AE74B6" w:rsidRPr="00874443" w:rsidRDefault="00AE74B6" w:rsidP="0087444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26.20.11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7A79" w14:textId="7D30CE33" w:rsidR="00AE74B6" w:rsidRPr="00874443" w:rsidRDefault="00AE74B6" w:rsidP="0087444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D76D0">
              <w:rPr>
                <w:rFonts w:eastAsiaTheme="minorHAnsi"/>
                <w:sz w:val="18"/>
                <w:szCs w:val="18"/>
                <w:lang w:eastAsia="en-US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2FD3" w14:textId="77777777" w:rsidR="00AE74B6" w:rsidRPr="00874443" w:rsidRDefault="00AE74B6" w:rsidP="0087444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74443">
              <w:rPr>
                <w:color w:val="000000"/>
              </w:rPr>
              <w:t>39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9084" w14:textId="77777777" w:rsidR="00AE74B6" w:rsidRPr="00874443" w:rsidRDefault="00AE74B6" w:rsidP="0087444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74443">
              <w:rPr>
                <w:color w:val="000000"/>
              </w:rPr>
              <w:t>дюйм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C9C7" w14:textId="77777777" w:rsidR="00AE74B6" w:rsidRPr="00874443" w:rsidRDefault="00AE74B6" w:rsidP="0087444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74443">
              <w:rPr>
                <w:color w:val="000000"/>
              </w:rPr>
              <w:t>Размер и тип экрана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6E30" w14:textId="16A18892" w:rsidR="00AE74B6" w:rsidRPr="00874443" w:rsidRDefault="00AE74B6" w:rsidP="0087444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EC72" w14:textId="77777777" w:rsidR="00AE74B6" w:rsidRPr="00874443" w:rsidRDefault="00AE74B6" w:rsidP="0087444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74443">
              <w:rPr>
                <w:color w:val="000000"/>
              </w:rPr>
              <w:t>Размер и тип экрана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3B66C" w14:textId="77777777" w:rsidR="00AE74B6" w:rsidRPr="00874443" w:rsidRDefault="00AE74B6" w:rsidP="0087444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74443">
              <w:rPr>
                <w:color w:val="000000"/>
              </w:rPr>
              <w:t>не закупается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FB04" w14:textId="707A3F30" w:rsidR="00AE74B6" w:rsidRPr="00874443" w:rsidRDefault="00AE74B6" w:rsidP="0087444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A19E" w14:textId="77777777" w:rsidR="00AE74B6" w:rsidRPr="00874443" w:rsidRDefault="00AE74B6" w:rsidP="0087444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74443">
              <w:rPr>
                <w:color w:val="000000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0A16" w14:textId="77777777" w:rsidR="00AE74B6" w:rsidRPr="00874443" w:rsidRDefault="00AE74B6" w:rsidP="0087444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7444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E74B6" w:rsidRPr="00874443" w14:paraId="2503431C" w14:textId="77777777" w:rsidTr="009C76CF">
        <w:trPr>
          <w:trHeight w:val="449"/>
        </w:trPr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2D3E" w14:textId="77777777" w:rsidR="00AE74B6" w:rsidRPr="00874443" w:rsidRDefault="00AE74B6" w:rsidP="00874443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C689B" w14:textId="77777777" w:rsidR="00AE74B6" w:rsidRPr="00874443" w:rsidRDefault="00AE74B6" w:rsidP="00874443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5EE47" w14:textId="77777777" w:rsidR="00AE74B6" w:rsidRPr="00874443" w:rsidRDefault="00AE74B6" w:rsidP="00874443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102E" w14:textId="77777777" w:rsidR="00AE74B6" w:rsidRPr="00874443" w:rsidRDefault="00AE74B6" w:rsidP="0087444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74443">
              <w:rPr>
                <w:color w:val="00000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8E40" w14:textId="77777777" w:rsidR="00AE74B6" w:rsidRPr="00874443" w:rsidRDefault="00AE74B6" w:rsidP="0087444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74443">
              <w:rPr>
                <w:color w:val="000000"/>
              </w:rPr>
              <w:t>-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096A" w14:textId="77777777" w:rsidR="00AE74B6" w:rsidRPr="00874443" w:rsidRDefault="00AE74B6" w:rsidP="0087444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74443">
              <w:rPr>
                <w:color w:val="000000"/>
              </w:rPr>
              <w:t>Тип процессора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EB04" w14:textId="1CD701FC" w:rsidR="00AE74B6" w:rsidRPr="00874443" w:rsidRDefault="00AE74B6" w:rsidP="0087444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EB8C" w14:textId="77777777" w:rsidR="00AE74B6" w:rsidRPr="00874443" w:rsidRDefault="00AE74B6" w:rsidP="0087444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74443">
              <w:rPr>
                <w:color w:val="000000"/>
              </w:rPr>
              <w:t>Тип процессора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56018CD" w14:textId="56C26700" w:rsidR="00AE74B6" w:rsidRPr="00874443" w:rsidRDefault="00AE74B6" w:rsidP="0087444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43A20" w14:textId="7F73E999" w:rsidR="00AE74B6" w:rsidRPr="00874443" w:rsidRDefault="00AE74B6" w:rsidP="0087444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CCAC" w14:textId="77777777" w:rsidR="00AE74B6" w:rsidRPr="00874443" w:rsidRDefault="00AE74B6" w:rsidP="0087444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74443">
              <w:rPr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9D75" w14:textId="77777777" w:rsidR="00AE74B6" w:rsidRPr="00874443" w:rsidRDefault="00AE74B6" w:rsidP="0087444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7444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E74B6" w:rsidRPr="00874443" w14:paraId="1ABDD6CC" w14:textId="77777777" w:rsidTr="00AE74B6">
        <w:trPr>
          <w:trHeight w:val="600"/>
        </w:trPr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24618" w14:textId="77777777" w:rsidR="00AE74B6" w:rsidRPr="00874443" w:rsidRDefault="00AE74B6" w:rsidP="00874443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7ADAE" w14:textId="77777777" w:rsidR="00AE74B6" w:rsidRPr="00874443" w:rsidRDefault="00AE74B6" w:rsidP="00874443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ED76E" w14:textId="77777777" w:rsidR="00AE74B6" w:rsidRPr="00874443" w:rsidRDefault="00AE74B6" w:rsidP="00874443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9465" w14:textId="77777777" w:rsidR="00AE74B6" w:rsidRPr="00874443" w:rsidRDefault="00AE74B6" w:rsidP="0087444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74443">
              <w:rPr>
                <w:color w:val="000000"/>
              </w:rPr>
              <w:t>2931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9CB8" w14:textId="77777777" w:rsidR="00AE74B6" w:rsidRPr="00874443" w:rsidRDefault="00AE74B6" w:rsidP="0087444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74443">
              <w:rPr>
                <w:color w:val="000000"/>
              </w:rPr>
              <w:t>гигагерц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F0E5" w14:textId="77777777" w:rsidR="00AE74B6" w:rsidRPr="00874443" w:rsidRDefault="00AE74B6" w:rsidP="0087444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74443">
              <w:rPr>
                <w:color w:val="000000"/>
              </w:rPr>
              <w:t>Частота процессора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67EB" w14:textId="1CD5969C" w:rsidR="00AE74B6" w:rsidRPr="00874443" w:rsidRDefault="00AE74B6" w:rsidP="0087444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7D55" w14:textId="77777777" w:rsidR="00AE74B6" w:rsidRPr="00874443" w:rsidRDefault="00AE74B6" w:rsidP="0087444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74443">
              <w:rPr>
                <w:color w:val="000000"/>
              </w:rPr>
              <w:t>Частота процессора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73E1359" w14:textId="7AF649DB" w:rsidR="00AE74B6" w:rsidRPr="00874443" w:rsidRDefault="00AE74B6" w:rsidP="0087444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25B5" w14:textId="48FF943F" w:rsidR="00AE74B6" w:rsidRPr="00874443" w:rsidRDefault="00AE74B6" w:rsidP="0087444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6B91" w14:textId="77777777" w:rsidR="00AE74B6" w:rsidRPr="00874443" w:rsidRDefault="00AE74B6" w:rsidP="0087444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74443">
              <w:rPr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7935" w14:textId="77777777" w:rsidR="00AE74B6" w:rsidRPr="00874443" w:rsidRDefault="00AE74B6" w:rsidP="0087444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7444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E74B6" w:rsidRPr="00874443" w14:paraId="0AAC7749" w14:textId="77777777" w:rsidTr="009C76CF">
        <w:trPr>
          <w:trHeight w:val="792"/>
        </w:trPr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62334" w14:textId="77777777" w:rsidR="00AE74B6" w:rsidRPr="00874443" w:rsidRDefault="00AE74B6" w:rsidP="00874443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16C97" w14:textId="77777777" w:rsidR="00AE74B6" w:rsidRPr="00874443" w:rsidRDefault="00AE74B6" w:rsidP="00874443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FA981" w14:textId="77777777" w:rsidR="00AE74B6" w:rsidRPr="00874443" w:rsidRDefault="00AE74B6" w:rsidP="00874443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B318" w14:textId="77777777" w:rsidR="00AE74B6" w:rsidRPr="00874443" w:rsidRDefault="00AE74B6" w:rsidP="0087444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74443">
              <w:rPr>
                <w:color w:val="000000"/>
              </w:rPr>
              <w:t>2552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9C06" w14:textId="77777777" w:rsidR="00AE74B6" w:rsidRPr="00874443" w:rsidRDefault="00AE74B6" w:rsidP="0087444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74443">
              <w:rPr>
                <w:color w:val="000000"/>
              </w:rPr>
              <w:t>гигабайт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7936" w14:textId="77777777" w:rsidR="00AE74B6" w:rsidRPr="00874443" w:rsidRDefault="00AE74B6" w:rsidP="0087444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74443">
              <w:rPr>
                <w:color w:val="000000"/>
              </w:rPr>
              <w:t>Размер оперативной памяти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B6BA" w14:textId="0FE709DC" w:rsidR="00AE74B6" w:rsidRPr="00874443" w:rsidRDefault="00AE74B6" w:rsidP="0087444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DA8E" w14:textId="77777777" w:rsidR="00AE74B6" w:rsidRPr="00874443" w:rsidRDefault="00AE74B6" w:rsidP="0087444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74443">
              <w:rPr>
                <w:color w:val="000000"/>
              </w:rPr>
              <w:t>Размер оперативной памяти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3906363" w14:textId="557C551D" w:rsidR="00AE74B6" w:rsidRPr="00874443" w:rsidRDefault="00AE74B6" w:rsidP="0087444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192BA" w14:textId="2D71EFA6" w:rsidR="00AE74B6" w:rsidRPr="00874443" w:rsidRDefault="00AE74B6" w:rsidP="0087444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A12A" w14:textId="77777777" w:rsidR="00AE74B6" w:rsidRPr="00874443" w:rsidRDefault="00AE74B6" w:rsidP="0087444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74443">
              <w:rPr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BFEC" w14:textId="77777777" w:rsidR="00AE74B6" w:rsidRPr="00874443" w:rsidRDefault="00AE74B6" w:rsidP="0087444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7444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E74B6" w:rsidRPr="00874443" w14:paraId="72E0A2E3" w14:textId="77777777" w:rsidTr="00AE74B6">
        <w:trPr>
          <w:trHeight w:val="600"/>
        </w:trPr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8E7FD" w14:textId="77777777" w:rsidR="00AE74B6" w:rsidRPr="00874443" w:rsidRDefault="00AE74B6" w:rsidP="00874443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89EC9" w14:textId="77777777" w:rsidR="00AE74B6" w:rsidRPr="00874443" w:rsidRDefault="00AE74B6" w:rsidP="00874443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088F8" w14:textId="77777777" w:rsidR="00AE74B6" w:rsidRPr="00874443" w:rsidRDefault="00AE74B6" w:rsidP="00874443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66FC" w14:textId="77777777" w:rsidR="00AE74B6" w:rsidRPr="00874443" w:rsidRDefault="00AE74B6" w:rsidP="0087444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74443">
              <w:rPr>
                <w:color w:val="000000"/>
              </w:rPr>
              <w:t>2552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CA08" w14:textId="77777777" w:rsidR="00AE74B6" w:rsidRPr="00874443" w:rsidRDefault="00AE74B6" w:rsidP="0087444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74443">
              <w:rPr>
                <w:color w:val="000000"/>
              </w:rPr>
              <w:t>гигабайт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71BE" w14:textId="77777777" w:rsidR="00AE74B6" w:rsidRPr="00874443" w:rsidRDefault="00AE74B6" w:rsidP="0087444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74443">
              <w:rPr>
                <w:color w:val="000000"/>
              </w:rPr>
              <w:t>Объем накопителя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161E3" w14:textId="07038C06" w:rsidR="00AE74B6" w:rsidRPr="00874443" w:rsidRDefault="00AE74B6" w:rsidP="0087444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0F78" w14:textId="77777777" w:rsidR="00AE74B6" w:rsidRPr="00874443" w:rsidRDefault="00AE74B6" w:rsidP="0087444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74443">
              <w:rPr>
                <w:color w:val="000000"/>
              </w:rPr>
              <w:t>Объем накопителя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CBF2570" w14:textId="1DDA0B6F" w:rsidR="00AE74B6" w:rsidRPr="00874443" w:rsidRDefault="00AE74B6" w:rsidP="0087444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3864" w14:textId="2E1F780E" w:rsidR="00AE74B6" w:rsidRPr="00874443" w:rsidRDefault="00AE74B6" w:rsidP="0087444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342A" w14:textId="77777777" w:rsidR="00AE74B6" w:rsidRPr="00874443" w:rsidRDefault="00AE74B6" w:rsidP="0087444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74443">
              <w:rPr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EEF3" w14:textId="77777777" w:rsidR="00AE74B6" w:rsidRPr="00874443" w:rsidRDefault="00AE74B6" w:rsidP="0087444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7444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E74B6" w:rsidRPr="00874443" w14:paraId="17F5D0B4" w14:textId="77777777" w:rsidTr="009C76CF">
        <w:trPr>
          <w:trHeight w:val="545"/>
        </w:trPr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5CAAA" w14:textId="77777777" w:rsidR="00AE74B6" w:rsidRPr="00874443" w:rsidRDefault="00AE74B6" w:rsidP="00874443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C9A52" w14:textId="77777777" w:rsidR="00AE74B6" w:rsidRPr="00874443" w:rsidRDefault="00AE74B6" w:rsidP="00874443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92F53" w14:textId="77777777" w:rsidR="00AE74B6" w:rsidRPr="00874443" w:rsidRDefault="00AE74B6" w:rsidP="00874443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86CC" w14:textId="77777777" w:rsidR="00AE74B6" w:rsidRPr="00874443" w:rsidRDefault="00AE74B6" w:rsidP="0087444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74443">
              <w:rPr>
                <w:color w:val="00000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45DC" w14:textId="77777777" w:rsidR="00AE74B6" w:rsidRPr="00874443" w:rsidRDefault="00AE74B6" w:rsidP="0087444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74443">
              <w:rPr>
                <w:color w:val="000000"/>
              </w:rPr>
              <w:t>-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C53E" w14:textId="77777777" w:rsidR="00AE74B6" w:rsidRPr="00874443" w:rsidRDefault="00AE74B6" w:rsidP="0087444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74443">
              <w:rPr>
                <w:color w:val="000000"/>
              </w:rPr>
              <w:t>Тип жесткого диска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9778" w14:textId="084D7B92" w:rsidR="00AE74B6" w:rsidRPr="00874443" w:rsidRDefault="00AE74B6" w:rsidP="0087444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9610" w14:textId="77777777" w:rsidR="00AE74B6" w:rsidRPr="00874443" w:rsidRDefault="00AE74B6" w:rsidP="0087444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74443">
              <w:rPr>
                <w:color w:val="000000"/>
              </w:rPr>
              <w:t>Тип жесткого диска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5E89186" w14:textId="50F56941" w:rsidR="00AE74B6" w:rsidRPr="00874443" w:rsidRDefault="00AE74B6" w:rsidP="0087444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36D84" w14:textId="7A891B3A" w:rsidR="00AE74B6" w:rsidRPr="00874443" w:rsidRDefault="00AE74B6" w:rsidP="0087444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1E64" w14:textId="77777777" w:rsidR="00AE74B6" w:rsidRPr="00874443" w:rsidRDefault="00AE74B6" w:rsidP="0087444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74443">
              <w:rPr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E06F" w14:textId="77777777" w:rsidR="00AE74B6" w:rsidRPr="00874443" w:rsidRDefault="00AE74B6" w:rsidP="0087444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7444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C76CF" w:rsidRPr="00874443" w14:paraId="638B997B" w14:textId="77777777" w:rsidTr="00AE74B6">
        <w:trPr>
          <w:trHeight w:val="698"/>
        </w:trPr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43CB7" w14:textId="77777777" w:rsidR="009C76CF" w:rsidRPr="00874443" w:rsidRDefault="009C76CF" w:rsidP="009C76C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A2294" w14:textId="77777777" w:rsidR="009C76CF" w:rsidRPr="00874443" w:rsidRDefault="009C76CF" w:rsidP="009C76C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D6965" w14:textId="77777777" w:rsidR="009C76CF" w:rsidRPr="00874443" w:rsidRDefault="009C76CF" w:rsidP="009C76C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3B88" w14:textId="27EE5BC4" w:rsidR="009C76CF" w:rsidRPr="00874443" w:rsidRDefault="009C76CF" w:rsidP="009C76C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74443">
              <w:rPr>
                <w:color w:val="00000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A334" w14:textId="729D88CA" w:rsidR="009C76CF" w:rsidRPr="00874443" w:rsidRDefault="009C76CF" w:rsidP="009C76C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74443">
              <w:rPr>
                <w:color w:val="000000"/>
              </w:rPr>
              <w:t>-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D0B8" w14:textId="5587359E" w:rsidR="009C76CF" w:rsidRPr="00874443" w:rsidRDefault="009C76CF" w:rsidP="009C76C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74443">
              <w:rPr>
                <w:color w:val="000000"/>
              </w:rPr>
              <w:t xml:space="preserve">Наличие модулей </w:t>
            </w:r>
            <w:proofErr w:type="spellStart"/>
            <w:r w:rsidRPr="00874443">
              <w:rPr>
                <w:color w:val="000000"/>
              </w:rPr>
              <w:t>Wi</w:t>
            </w:r>
            <w:proofErr w:type="spellEnd"/>
            <w:r w:rsidRPr="00874443">
              <w:rPr>
                <w:color w:val="000000"/>
              </w:rPr>
              <w:t>-Fi</w:t>
            </w:r>
            <w:r>
              <w:rPr>
                <w:color w:val="000000"/>
              </w:rPr>
              <w:t>,</w:t>
            </w:r>
            <w:r w:rsidRPr="00874443">
              <w:rPr>
                <w:color w:val="000000"/>
              </w:rPr>
              <w:t xml:space="preserve"> Bluetooth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D99E" w14:textId="1F5E0A99" w:rsidR="009C76CF" w:rsidRPr="00874443" w:rsidRDefault="009C76CF" w:rsidP="009C76C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53C6" w14:textId="3F20BF52" w:rsidR="009C76CF" w:rsidRPr="00874443" w:rsidRDefault="009C76CF" w:rsidP="009C76C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74443">
              <w:rPr>
                <w:color w:val="000000"/>
              </w:rPr>
              <w:t xml:space="preserve">Наличие модулей </w:t>
            </w:r>
            <w:proofErr w:type="spellStart"/>
            <w:r w:rsidRPr="00874443">
              <w:rPr>
                <w:color w:val="000000"/>
              </w:rPr>
              <w:t>Wi</w:t>
            </w:r>
            <w:proofErr w:type="spellEnd"/>
            <w:r w:rsidRPr="00874443">
              <w:rPr>
                <w:color w:val="000000"/>
              </w:rPr>
              <w:t>-Fi</w:t>
            </w:r>
            <w:r>
              <w:rPr>
                <w:color w:val="000000"/>
              </w:rPr>
              <w:t>,</w:t>
            </w:r>
            <w:r w:rsidRPr="00874443">
              <w:rPr>
                <w:color w:val="000000"/>
              </w:rPr>
              <w:t xml:space="preserve"> Bluetooth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CD49072" w14:textId="71D3CAD6" w:rsidR="009C76CF" w:rsidRPr="00874443" w:rsidRDefault="009C76CF" w:rsidP="009C76C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64420" w14:textId="78E667C5" w:rsidR="009C76CF" w:rsidRPr="00874443" w:rsidRDefault="009C76CF" w:rsidP="009C76C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60E2" w14:textId="77777777" w:rsidR="009C76CF" w:rsidRPr="00874443" w:rsidRDefault="009C76CF" w:rsidP="009C76C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74443">
              <w:rPr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8F1A" w14:textId="77777777" w:rsidR="009C76CF" w:rsidRPr="00874443" w:rsidRDefault="009C76CF" w:rsidP="009C76C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7444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C76CF" w:rsidRPr="00874443" w14:paraId="5AF35D45" w14:textId="77777777" w:rsidTr="00AE74B6">
        <w:trPr>
          <w:trHeight w:val="600"/>
        </w:trPr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BF6FF" w14:textId="77777777" w:rsidR="009C76CF" w:rsidRPr="00874443" w:rsidRDefault="009C76CF" w:rsidP="009C76C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F8361" w14:textId="77777777" w:rsidR="009C76CF" w:rsidRPr="00874443" w:rsidRDefault="009C76CF" w:rsidP="009C76C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00C10" w14:textId="77777777" w:rsidR="009C76CF" w:rsidRPr="00874443" w:rsidRDefault="009C76CF" w:rsidP="009C76C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83F9" w14:textId="00F82A9E" w:rsidR="009C76CF" w:rsidRPr="00874443" w:rsidRDefault="009C76CF" w:rsidP="009C76C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74443">
              <w:rPr>
                <w:color w:val="00000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D036" w14:textId="2EB3CF36" w:rsidR="009C76CF" w:rsidRPr="00874443" w:rsidRDefault="009C76CF" w:rsidP="009C76C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74443">
              <w:rPr>
                <w:color w:val="000000"/>
              </w:rPr>
              <w:t>-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588D" w14:textId="77777777" w:rsidR="009C76CF" w:rsidRPr="00874443" w:rsidRDefault="009C76CF" w:rsidP="009C76C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74443">
              <w:rPr>
                <w:color w:val="000000"/>
              </w:rPr>
              <w:t>Поддержки 3G (UMTS)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3BDC9" w14:textId="513060AD" w:rsidR="009C76CF" w:rsidRPr="00874443" w:rsidRDefault="009C76CF" w:rsidP="009C76C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BA70" w14:textId="77777777" w:rsidR="009C76CF" w:rsidRPr="00874443" w:rsidRDefault="009C76CF" w:rsidP="009C76C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74443">
              <w:rPr>
                <w:color w:val="000000"/>
              </w:rPr>
              <w:t>Поддержки 3G (UMTS)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D71332E" w14:textId="651966FB" w:rsidR="009C76CF" w:rsidRPr="00874443" w:rsidRDefault="009C76CF" w:rsidP="009C76C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5330B" w14:textId="3A27D964" w:rsidR="009C76CF" w:rsidRPr="00874443" w:rsidRDefault="009C76CF" w:rsidP="009C76CF">
            <w:pPr>
              <w:widowControl/>
              <w:autoSpaceDE/>
              <w:autoSpaceDN/>
              <w:adjustRightInd/>
              <w:jc w:val="center"/>
              <w:rPr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03D7" w14:textId="77777777" w:rsidR="009C76CF" w:rsidRPr="00874443" w:rsidRDefault="009C76CF" w:rsidP="009C76C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74443">
              <w:rPr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1696" w14:textId="77777777" w:rsidR="009C76CF" w:rsidRPr="00874443" w:rsidRDefault="009C76CF" w:rsidP="009C76C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7444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C76CF" w:rsidRPr="00874443" w14:paraId="5233625C" w14:textId="77777777" w:rsidTr="009C76CF">
        <w:trPr>
          <w:trHeight w:val="453"/>
        </w:trPr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05AB" w14:textId="77777777" w:rsidR="009C76CF" w:rsidRPr="00874443" w:rsidRDefault="009C76CF" w:rsidP="009C76C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C56A6" w14:textId="77777777" w:rsidR="009C76CF" w:rsidRPr="00874443" w:rsidRDefault="009C76CF" w:rsidP="009C76C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4FCDD" w14:textId="77777777" w:rsidR="009C76CF" w:rsidRPr="00874443" w:rsidRDefault="009C76CF" w:rsidP="009C76C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8CF6" w14:textId="5DE0174C" w:rsidR="009C76CF" w:rsidRPr="00874443" w:rsidRDefault="009C76CF" w:rsidP="009C76C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74443">
              <w:rPr>
                <w:color w:val="00000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C21D" w14:textId="5DDB436F" w:rsidR="009C76CF" w:rsidRPr="00874443" w:rsidRDefault="009C76CF" w:rsidP="009C76C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74443">
              <w:rPr>
                <w:color w:val="000000"/>
              </w:rPr>
              <w:t>-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990A" w14:textId="77777777" w:rsidR="009C76CF" w:rsidRPr="00874443" w:rsidRDefault="009C76CF" w:rsidP="009C76C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74443">
              <w:rPr>
                <w:color w:val="000000"/>
              </w:rPr>
              <w:t>Тип видеоадаптера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811E9" w14:textId="47F9A0D8" w:rsidR="009C76CF" w:rsidRPr="00874443" w:rsidRDefault="009C76CF" w:rsidP="009C76C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0C76" w14:textId="77777777" w:rsidR="009C76CF" w:rsidRPr="00874443" w:rsidRDefault="009C76CF" w:rsidP="009C76C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74443">
              <w:rPr>
                <w:color w:val="000000"/>
              </w:rPr>
              <w:t>Тип видеоадаптера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37EC53D" w14:textId="1A90931D" w:rsidR="009C76CF" w:rsidRPr="00874443" w:rsidRDefault="009C76CF" w:rsidP="009C76C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17BBD" w14:textId="25CBAFAA" w:rsidR="009C76CF" w:rsidRPr="00874443" w:rsidRDefault="009C76CF" w:rsidP="009C76CF">
            <w:pPr>
              <w:widowControl/>
              <w:autoSpaceDE/>
              <w:autoSpaceDN/>
              <w:adjustRightInd/>
              <w:jc w:val="center"/>
              <w:rPr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05E9" w14:textId="77777777" w:rsidR="009C76CF" w:rsidRPr="00874443" w:rsidRDefault="009C76CF" w:rsidP="009C76C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74443">
              <w:rPr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860C" w14:textId="77777777" w:rsidR="009C76CF" w:rsidRPr="00874443" w:rsidRDefault="009C76CF" w:rsidP="009C76C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7444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C76CF" w:rsidRPr="00874443" w14:paraId="27F77408" w14:textId="77777777" w:rsidTr="009C76CF">
        <w:trPr>
          <w:trHeight w:val="416"/>
        </w:trPr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141C2" w14:textId="77777777" w:rsidR="009C76CF" w:rsidRPr="00874443" w:rsidRDefault="009C76CF" w:rsidP="009C76C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47D42" w14:textId="77777777" w:rsidR="009C76CF" w:rsidRPr="00874443" w:rsidRDefault="009C76CF" w:rsidP="009C76C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5EEEB" w14:textId="77777777" w:rsidR="009C76CF" w:rsidRPr="00874443" w:rsidRDefault="009C76CF" w:rsidP="009C76C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9214" w14:textId="0858FFD1" w:rsidR="009C76CF" w:rsidRPr="00874443" w:rsidRDefault="009C76CF" w:rsidP="009C76C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356</w:t>
            </w:r>
            <w:r w:rsidRPr="00874443">
              <w:rPr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CFEC" w14:textId="595AB477" w:rsidR="009C76CF" w:rsidRPr="00874443" w:rsidRDefault="009C76CF" w:rsidP="009C76C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час</w:t>
            </w:r>
            <w:r w:rsidRPr="00874443">
              <w:rPr>
                <w:color w:val="00000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7597" w14:textId="77777777" w:rsidR="009C76CF" w:rsidRPr="00874443" w:rsidRDefault="009C76CF" w:rsidP="009C76C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74443">
              <w:rPr>
                <w:color w:val="000000"/>
              </w:rPr>
              <w:t>Время работы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3E810" w14:textId="4E9C49B2" w:rsidR="009C76CF" w:rsidRPr="00874443" w:rsidRDefault="009C76CF" w:rsidP="009C76C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8F38" w14:textId="77777777" w:rsidR="009C76CF" w:rsidRPr="00874443" w:rsidRDefault="009C76CF" w:rsidP="009C76C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74443">
              <w:rPr>
                <w:color w:val="000000"/>
              </w:rPr>
              <w:t>Время работы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C853647" w14:textId="3768708A" w:rsidR="009C76CF" w:rsidRPr="00874443" w:rsidRDefault="009C76CF" w:rsidP="009C76C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020F3" w14:textId="121EDA89" w:rsidR="009C76CF" w:rsidRPr="00874443" w:rsidRDefault="009C76CF" w:rsidP="009C76CF">
            <w:pPr>
              <w:widowControl/>
              <w:autoSpaceDE/>
              <w:autoSpaceDN/>
              <w:adjustRightInd/>
              <w:jc w:val="center"/>
              <w:rPr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FE58" w14:textId="77777777" w:rsidR="009C76CF" w:rsidRPr="00874443" w:rsidRDefault="009C76CF" w:rsidP="009C76C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74443">
              <w:rPr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3761" w14:textId="77777777" w:rsidR="009C76CF" w:rsidRPr="00874443" w:rsidRDefault="009C76CF" w:rsidP="009C76C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7444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C76CF" w:rsidRPr="00874443" w14:paraId="07B032F1" w14:textId="77777777" w:rsidTr="00AE74B6">
        <w:trPr>
          <w:trHeight w:val="600"/>
        </w:trPr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F541" w14:textId="77777777" w:rsidR="009C76CF" w:rsidRPr="00874443" w:rsidRDefault="009C76CF" w:rsidP="009C76C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29A4E5" w14:textId="77777777" w:rsidR="009C76CF" w:rsidRPr="00874443" w:rsidRDefault="009C76CF" w:rsidP="009C76C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A79658" w14:textId="77777777" w:rsidR="009C76CF" w:rsidRPr="00874443" w:rsidRDefault="009C76CF" w:rsidP="009C76C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F8DCD" w14:textId="524CCE6E" w:rsidR="009C76CF" w:rsidRDefault="009C76CF" w:rsidP="009C76C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74443">
              <w:rPr>
                <w:color w:val="00000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FD786" w14:textId="6798371D" w:rsidR="009C76CF" w:rsidRPr="00874443" w:rsidRDefault="009C76CF" w:rsidP="009C76C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74443">
              <w:rPr>
                <w:color w:val="000000"/>
              </w:rPr>
              <w:t>-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C18A8" w14:textId="729D5672" w:rsidR="009C76CF" w:rsidRPr="00874443" w:rsidRDefault="009C76CF" w:rsidP="009C76C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Оптический привод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AAAF1" w14:textId="77777777" w:rsidR="009C76CF" w:rsidRPr="00874443" w:rsidRDefault="009C76CF" w:rsidP="009C76C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CA516" w14:textId="12B6ACF8" w:rsidR="009C76CF" w:rsidRPr="00874443" w:rsidRDefault="009C76CF" w:rsidP="009C76C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Оптический привод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5D6060D" w14:textId="77777777" w:rsidR="009C76CF" w:rsidRPr="00874443" w:rsidRDefault="009C76CF" w:rsidP="009C76C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2D805" w14:textId="77777777" w:rsidR="009C76CF" w:rsidRPr="00874443" w:rsidRDefault="009C76CF" w:rsidP="009C76CF">
            <w:pPr>
              <w:widowControl/>
              <w:autoSpaceDE/>
              <w:autoSpaceDN/>
              <w:adjustRightInd/>
              <w:jc w:val="center"/>
              <w:rPr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139B" w14:textId="77777777" w:rsidR="009C76CF" w:rsidRPr="00874443" w:rsidRDefault="009C76CF" w:rsidP="009C76C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AE857" w14:textId="77777777" w:rsidR="009C76CF" w:rsidRPr="00874443" w:rsidRDefault="009C76CF" w:rsidP="009C76C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9C76CF" w:rsidRPr="00874443" w14:paraId="3791BAB9" w14:textId="77777777" w:rsidTr="00AE74B6">
        <w:trPr>
          <w:trHeight w:val="600"/>
        </w:trPr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B310B" w14:textId="77777777" w:rsidR="009C76CF" w:rsidRPr="00874443" w:rsidRDefault="009C76CF" w:rsidP="009C76C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5608B" w14:textId="77777777" w:rsidR="009C76CF" w:rsidRPr="00874443" w:rsidRDefault="009C76CF" w:rsidP="009C76C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57D67" w14:textId="77777777" w:rsidR="009C76CF" w:rsidRPr="00874443" w:rsidRDefault="009C76CF" w:rsidP="009C76C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A825" w14:textId="12FFD7AE" w:rsidR="009C76CF" w:rsidRPr="00874443" w:rsidRDefault="009C76CF" w:rsidP="009C76C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74443">
              <w:rPr>
                <w:color w:val="00000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511B" w14:textId="71B45228" w:rsidR="009C76CF" w:rsidRPr="00874443" w:rsidRDefault="009C76CF" w:rsidP="009C76C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74443">
              <w:rPr>
                <w:color w:val="000000"/>
              </w:rPr>
              <w:t>-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6574" w14:textId="77777777" w:rsidR="009C76CF" w:rsidRPr="00874443" w:rsidRDefault="009C76CF" w:rsidP="009C76C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74443">
              <w:rPr>
                <w:color w:val="000000"/>
              </w:rPr>
              <w:t>Операционная система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FB85" w14:textId="05166F27" w:rsidR="009C76CF" w:rsidRPr="00874443" w:rsidRDefault="009C76CF" w:rsidP="009C76C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D1C4" w14:textId="77777777" w:rsidR="009C76CF" w:rsidRPr="00874443" w:rsidRDefault="009C76CF" w:rsidP="009C76C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74443">
              <w:rPr>
                <w:color w:val="000000"/>
              </w:rPr>
              <w:t>Операционная система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02BBD" w14:textId="3CB23008" w:rsidR="009C76CF" w:rsidRPr="00874443" w:rsidRDefault="009C76CF" w:rsidP="009C76C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BBD8" w14:textId="48B2E277" w:rsidR="009C76CF" w:rsidRPr="00874443" w:rsidRDefault="009C76CF" w:rsidP="009C76C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FA33" w14:textId="77777777" w:rsidR="009C76CF" w:rsidRPr="00874443" w:rsidRDefault="009C76CF" w:rsidP="009C76C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74443">
              <w:rPr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613A" w14:textId="77777777" w:rsidR="009C76CF" w:rsidRPr="00874443" w:rsidRDefault="009C76CF" w:rsidP="009C76C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7444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C76CF" w:rsidRPr="00874443" w14:paraId="52F94750" w14:textId="77777777" w:rsidTr="009C76CF">
        <w:trPr>
          <w:trHeight w:val="752"/>
        </w:trPr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51E13" w14:textId="77777777" w:rsidR="009C76CF" w:rsidRPr="00874443" w:rsidRDefault="009C76CF" w:rsidP="009C76C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FBB0E" w14:textId="77777777" w:rsidR="009C76CF" w:rsidRPr="00874443" w:rsidRDefault="009C76CF" w:rsidP="009C76C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8078A" w14:textId="77777777" w:rsidR="009C76CF" w:rsidRPr="00874443" w:rsidRDefault="009C76CF" w:rsidP="009C76C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11EC" w14:textId="763B72D9" w:rsidR="009C76CF" w:rsidRPr="00874443" w:rsidRDefault="009C76CF" w:rsidP="009C76C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74443">
              <w:rPr>
                <w:color w:val="00000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6DF1" w14:textId="7F0CE1F7" w:rsidR="009C76CF" w:rsidRPr="00874443" w:rsidRDefault="009C76CF" w:rsidP="009C76C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74443">
              <w:rPr>
                <w:color w:val="000000"/>
              </w:rPr>
              <w:t>-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7CE8" w14:textId="6B904923" w:rsidR="009C76CF" w:rsidRPr="00874443" w:rsidRDefault="009C76CF" w:rsidP="009C76C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74443">
              <w:rPr>
                <w:color w:val="000000"/>
              </w:rPr>
              <w:t>Предус</w:t>
            </w:r>
            <w:r>
              <w:rPr>
                <w:color w:val="000000"/>
              </w:rPr>
              <w:t xml:space="preserve">тановленное </w:t>
            </w:r>
            <w:r w:rsidRPr="00874443">
              <w:rPr>
                <w:color w:val="000000"/>
              </w:rPr>
              <w:t>программное обеспечение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B067" w14:textId="05C721C8" w:rsidR="009C76CF" w:rsidRPr="00874443" w:rsidRDefault="009C76CF" w:rsidP="009C76C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74443">
              <w:rPr>
                <w:color w:val="000000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1DE9" w14:textId="33F695E3" w:rsidR="009C76CF" w:rsidRPr="00874443" w:rsidRDefault="009C76CF" w:rsidP="009C76C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74443">
              <w:rPr>
                <w:color w:val="000000"/>
              </w:rPr>
              <w:t>Предус</w:t>
            </w:r>
            <w:r>
              <w:rPr>
                <w:color w:val="000000"/>
              </w:rPr>
              <w:t xml:space="preserve">тановленное </w:t>
            </w:r>
            <w:r w:rsidRPr="00874443">
              <w:rPr>
                <w:color w:val="000000"/>
              </w:rPr>
              <w:t>программное обеспечение 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F2B39DA" w14:textId="26C34B87" w:rsidR="009C76CF" w:rsidRPr="00874443" w:rsidRDefault="009C76CF" w:rsidP="009C76C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7C8FE1" w14:textId="15E0E216" w:rsidR="009C76CF" w:rsidRPr="00874443" w:rsidRDefault="009C76CF" w:rsidP="009C76C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89E5" w14:textId="77777777" w:rsidR="009C76CF" w:rsidRPr="00874443" w:rsidRDefault="009C76CF" w:rsidP="009C76C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74443">
              <w:rPr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0A42" w14:textId="77777777" w:rsidR="009C76CF" w:rsidRPr="00874443" w:rsidRDefault="009C76CF" w:rsidP="009C76C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7444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C76CF" w:rsidRPr="00874443" w14:paraId="03A566FA" w14:textId="77777777" w:rsidTr="009C76CF">
        <w:trPr>
          <w:trHeight w:val="551"/>
        </w:trPr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1B0E3" w14:textId="77777777" w:rsidR="009C76CF" w:rsidRPr="00874443" w:rsidRDefault="009C76CF" w:rsidP="009C76C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BD2B9" w14:textId="77777777" w:rsidR="009C76CF" w:rsidRPr="00874443" w:rsidRDefault="009C76CF" w:rsidP="009C76C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FF060" w14:textId="77777777" w:rsidR="009C76CF" w:rsidRPr="00874443" w:rsidRDefault="009C76CF" w:rsidP="009C76C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85AB" w14:textId="77777777" w:rsidR="009C76CF" w:rsidRPr="00874443" w:rsidRDefault="009C76CF" w:rsidP="009C76C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74443">
              <w:rPr>
                <w:color w:val="000000"/>
              </w:rPr>
              <w:t>384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AF17" w14:textId="77777777" w:rsidR="009C76CF" w:rsidRPr="00874443" w:rsidRDefault="009C76CF" w:rsidP="009C76C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r w:rsidRPr="00874443">
              <w:rPr>
                <w:color w:val="000000"/>
              </w:rPr>
              <w:t>Тыс.руб</w:t>
            </w:r>
            <w:proofErr w:type="spellEnd"/>
            <w:r w:rsidRPr="00874443">
              <w:rPr>
                <w:color w:val="000000"/>
              </w:rPr>
              <w:t>.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C127" w14:textId="2A9C2432" w:rsidR="009C76CF" w:rsidRPr="00874443" w:rsidRDefault="009C76CF" w:rsidP="009C76C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74443">
              <w:rPr>
                <w:color w:val="000000"/>
              </w:rPr>
              <w:t>Предельная цена</w:t>
            </w:r>
            <w:r>
              <w:rPr>
                <w:color w:val="000000"/>
              </w:rPr>
              <w:t xml:space="preserve"> ноутбука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A6B3" w14:textId="73E83CC5" w:rsidR="009C76CF" w:rsidRPr="00874443" w:rsidRDefault="009C76CF" w:rsidP="009C76C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74443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10</w:t>
            </w:r>
            <w:r w:rsidRPr="00874443">
              <w:rPr>
                <w:color w:val="000000"/>
              </w:rPr>
              <w:t>0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D6FB" w14:textId="4A19B11D" w:rsidR="009C76CF" w:rsidRPr="00874443" w:rsidRDefault="009C76CF" w:rsidP="009C76C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74443">
              <w:rPr>
                <w:color w:val="000000"/>
              </w:rPr>
              <w:t>Предельная цена</w:t>
            </w:r>
            <w:r>
              <w:rPr>
                <w:color w:val="000000"/>
              </w:rPr>
              <w:t xml:space="preserve"> ноутбука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14A7" w14:textId="56AC8598" w:rsidR="009C76CF" w:rsidRPr="00874443" w:rsidRDefault="009C76CF" w:rsidP="009C76C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30B8" w14:textId="03AA3C8F" w:rsidR="009C76CF" w:rsidRPr="00874443" w:rsidRDefault="009C76CF" w:rsidP="009C76C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74443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10</w:t>
            </w:r>
            <w:r w:rsidRPr="00874443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EBF7" w14:textId="77777777" w:rsidR="009C76CF" w:rsidRPr="00874443" w:rsidRDefault="009C76CF" w:rsidP="009C76C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74443">
              <w:rPr>
                <w:color w:val="000000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5CDC" w14:textId="77777777" w:rsidR="009C76CF" w:rsidRPr="00874443" w:rsidRDefault="009C76CF" w:rsidP="009C76C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7444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C76CF" w:rsidRPr="00874443" w14:paraId="53FA07D7" w14:textId="77777777" w:rsidTr="009C76CF">
        <w:trPr>
          <w:trHeight w:val="701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9C8D" w14:textId="77777777" w:rsidR="009C76CF" w:rsidRPr="00874443" w:rsidRDefault="009C76CF" w:rsidP="009C76C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EF7981" w14:textId="77777777" w:rsidR="009C76CF" w:rsidRPr="00874443" w:rsidRDefault="009C76CF" w:rsidP="009C76C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15311E" w14:textId="77777777" w:rsidR="009C76CF" w:rsidRPr="00874443" w:rsidRDefault="009C76CF" w:rsidP="009C76C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A0AEB" w14:textId="1801D6D8" w:rsidR="009C76CF" w:rsidRPr="00874443" w:rsidRDefault="009C76CF" w:rsidP="009C76C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74443">
              <w:rPr>
                <w:color w:val="000000"/>
              </w:rPr>
              <w:t>384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183A2" w14:textId="199BCF7F" w:rsidR="009C76CF" w:rsidRPr="00874443" w:rsidRDefault="009C76CF" w:rsidP="009C76C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r w:rsidRPr="00874443">
              <w:rPr>
                <w:color w:val="000000"/>
              </w:rPr>
              <w:t>Тыс.руб</w:t>
            </w:r>
            <w:proofErr w:type="spellEnd"/>
            <w:r w:rsidRPr="00874443">
              <w:rPr>
                <w:color w:val="000000"/>
              </w:rPr>
              <w:t>.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3A269" w14:textId="3F58CA1B" w:rsidR="009C76CF" w:rsidRPr="00874443" w:rsidRDefault="009C76CF" w:rsidP="009C76C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74443">
              <w:rPr>
                <w:color w:val="000000"/>
              </w:rPr>
              <w:t>Предельная цена</w:t>
            </w:r>
            <w:r>
              <w:rPr>
                <w:color w:val="000000"/>
              </w:rPr>
              <w:t xml:space="preserve"> планшета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A77B4" w14:textId="58C8F281" w:rsidR="009C76CF" w:rsidRPr="00874443" w:rsidRDefault="009C76CF" w:rsidP="009C76C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74443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8</w:t>
            </w:r>
            <w:r w:rsidRPr="00874443">
              <w:rPr>
                <w:color w:val="000000"/>
              </w:rPr>
              <w:t>0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EFAE6" w14:textId="39597A1C" w:rsidR="009C76CF" w:rsidRPr="00874443" w:rsidRDefault="009C76CF" w:rsidP="009C76C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74443">
              <w:rPr>
                <w:color w:val="000000"/>
              </w:rPr>
              <w:t>Предельная цена</w:t>
            </w:r>
            <w:r>
              <w:rPr>
                <w:color w:val="000000"/>
              </w:rPr>
              <w:t xml:space="preserve"> ноутбука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C2079" w14:textId="77777777" w:rsidR="009C76CF" w:rsidRPr="00874443" w:rsidRDefault="009C76CF" w:rsidP="009C76C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69069" w14:textId="5BE2DA23" w:rsidR="009C76CF" w:rsidRPr="00874443" w:rsidRDefault="009C76CF" w:rsidP="009C76C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74443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8</w:t>
            </w:r>
            <w:r w:rsidRPr="00874443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EC670" w14:textId="77777777" w:rsidR="009C76CF" w:rsidRPr="00874443" w:rsidRDefault="009C76CF" w:rsidP="009C76C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F9CAA" w14:textId="77777777" w:rsidR="009C76CF" w:rsidRPr="00874443" w:rsidRDefault="009C76CF" w:rsidP="009C76C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</w:tbl>
    <w:p w14:paraId="6015ED47" w14:textId="34EF0B71" w:rsidR="00874443" w:rsidRDefault="009C76CF" w:rsidP="009C76CF">
      <w:pPr>
        <w:pStyle w:val="aa"/>
        <w:widowControl/>
        <w:tabs>
          <w:tab w:val="left" w:pos="0"/>
        </w:tabs>
        <w:spacing w:line="360" w:lineRule="auto"/>
        <w:ind w:left="709"/>
        <w:jc w:val="right"/>
        <w:rPr>
          <w:sz w:val="28"/>
          <w:szCs w:val="28"/>
        </w:rPr>
      </w:pPr>
      <w:r w:rsidRPr="009C76CF">
        <w:rPr>
          <w:sz w:val="28"/>
          <w:szCs w:val="28"/>
        </w:rPr>
        <w:t>».</w:t>
      </w:r>
    </w:p>
    <w:p w14:paraId="1C9CCB41" w14:textId="7E8619FB" w:rsidR="009C76CF" w:rsidRDefault="009C76CF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C2FACDE" w14:textId="77777777" w:rsidR="009C76CF" w:rsidRDefault="009C76CF" w:rsidP="009C76CF">
      <w:pPr>
        <w:pStyle w:val="aa"/>
        <w:widowControl/>
        <w:tabs>
          <w:tab w:val="left" w:pos="0"/>
        </w:tabs>
        <w:spacing w:line="360" w:lineRule="auto"/>
        <w:ind w:left="709"/>
        <w:jc w:val="right"/>
        <w:rPr>
          <w:sz w:val="28"/>
          <w:szCs w:val="28"/>
        </w:rPr>
        <w:sectPr w:rsidR="009C76CF" w:rsidSect="00982DFE">
          <w:pgSz w:w="16838" w:h="11906" w:orient="landscape"/>
          <w:pgMar w:top="709" w:right="1134" w:bottom="851" w:left="1134" w:header="709" w:footer="709" w:gutter="0"/>
          <w:cols w:space="708"/>
          <w:titlePg/>
          <w:docGrid w:linePitch="360"/>
        </w:sectPr>
      </w:pPr>
    </w:p>
    <w:p w14:paraId="74F4A836" w14:textId="2C9C2EF1" w:rsidR="002D01FE" w:rsidRPr="002D01FE" w:rsidRDefault="002D01FE" w:rsidP="002D01FE">
      <w:pPr>
        <w:pStyle w:val="aa"/>
        <w:widowControl/>
        <w:numPr>
          <w:ilvl w:val="1"/>
          <w:numId w:val="3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2D01FE">
        <w:rPr>
          <w:sz w:val="28"/>
          <w:szCs w:val="28"/>
        </w:rPr>
        <w:lastRenderedPageBreak/>
        <w:t xml:space="preserve">Пункт </w:t>
      </w:r>
      <w:r w:rsidRPr="002D01FE">
        <w:rPr>
          <w:sz w:val="28"/>
          <w:szCs w:val="28"/>
        </w:rPr>
        <w:t>2</w:t>
      </w:r>
      <w:r w:rsidRPr="002D01FE">
        <w:rPr>
          <w:sz w:val="28"/>
          <w:szCs w:val="28"/>
        </w:rPr>
        <w:t xml:space="preserve"> изложить в следующей редакции:</w:t>
      </w:r>
    </w:p>
    <w:p w14:paraId="0DED6716" w14:textId="77777777" w:rsidR="002D01FE" w:rsidRPr="00982DFE" w:rsidRDefault="002D01FE" w:rsidP="002D01FE">
      <w:pPr>
        <w:pStyle w:val="aa"/>
        <w:widowControl/>
        <w:tabs>
          <w:tab w:val="left" w:pos="0"/>
        </w:tabs>
        <w:spacing w:line="360" w:lineRule="auto"/>
        <w:ind w:left="709"/>
        <w:jc w:val="both"/>
        <w:rPr>
          <w:sz w:val="28"/>
          <w:szCs w:val="28"/>
        </w:rPr>
      </w:pPr>
      <w:r w:rsidRPr="00982DFE">
        <w:rPr>
          <w:sz w:val="28"/>
          <w:szCs w:val="28"/>
        </w:rPr>
        <w:t>«</w:t>
      </w:r>
    </w:p>
    <w:tbl>
      <w:tblPr>
        <w:tblW w:w="14910" w:type="dxa"/>
        <w:tblInd w:w="108" w:type="dxa"/>
        <w:tblLook w:val="04A0" w:firstRow="1" w:lastRow="0" w:firstColumn="1" w:lastColumn="0" w:noHBand="0" w:noVBand="1"/>
      </w:tblPr>
      <w:tblGrid>
        <w:gridCol w:w="316"/>
        <w:gridCol w:w="459"/>
        <w:gridCol w:w="1904"/>
        <w:gridCol w:w="826"/>
        <w:gridCol w:w="964"/>
        <w:gridCol w:w="2107"/>
        <w:gridCol w:w="1614"/>
        <w:gridCol w:w="2107"/>
        <w:gridCol w:w="1134"/>
        <w:gridCol w:w="1708"/>
        <w:gridCol w:w="960"/>
        <w:gridCol w:w="811"/>
      </w:tblGrid>
      <w:tr w:rsidR="002D01FE" w:rsidRPr="00874443" w14:paraId="7185F560" w14:textId="77777777" w:rsidTr="002D3EDC">
        <w:trPr>
          <w:trHeight w:val="498"/>
        </w:trPr>
        <w:tc>
          <w:tcPr>
            <w:tcW w:w="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6991" w14:textId="2C70EB87" w:rsidR="002D01FE" w:rsidRPr="00874443" w:rsidRDefault="002D01FE" w:rsidP="00857FF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16D0D1" w14:textId="5C1FF9C4" w:rsidR="002D01FE" w:rsidRPr="00874443" w:rsidRDefault="002D01FE" w:rsidP="00857FF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26.20.1</w:t>
            </w:r>
            <w:r w:rsidR="00071824">
              <w:rPr>
                <w:color w:val="000000"/>
              </w:rPr>
              <w:t>5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9ABE" w14:textId="77777777" w:rsidR="002D01FE" w:rsidRPr="004F0401" w:rsidRDefault="004F0401" w:rsidP="00857FF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F0401">
              <w:rPr>
                <w:rFonts w:eastAsiaTheme="minorHAnsi"/>
                <w:sz w:val="18"/>
                <w:szCs w:val="18"/>
                <w:lang w:eastAsia="en-US"/>
              </w:rPr>
              <w:t xml:space="preserve">Машины вычислительные </w:t>
            </w:r>
          </w:p>
          <w:p w14:paraId="4F55C667" w14:textId="0239E28C" w:rsidR="004F0401" w:rsidRPr="004F0401" w:rsidRDefault="004F0401" w:rsidP="00857FF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 w:rsidRPr="004F0401">
              <w:rPr>
                <w:sz w:val="18"/>
                <w:szCs w:val="18"/>
              </w:rPr>
              <w:t xml:space="preserve">электронные цифровые прочие, содержащие или не </w:t>
            </w:r>
            <w:r w:rsidRPr="004F0401">
              <w:rPr>
                <w:sz w:val="18"/>
                <w:szCs w:val="18"/>
              </w:rPr>
              <w:t>содержащие</w:t>
            </w:r>
            <w:r w:rsidRPr="004F0401">
              <w:rPr>
                <w:sz w:val="18"/>
                <w:szCs w:val="18"/>
              </w:rPr>
              <w:t xml:space="preserve">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94D83" w14:textId="727CC815" w:rsidR="002D01FE" w:rsidRPr="00C76269" w:rsidRDefault="00C76269" w:rsidP="00857FF5">
            <w:pPr>
              <w:widowControl/>
              <w:autoSpaceDE/>
              <w:autoSpaceDN/>
              <w:adjustRightInd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F6A3E" w14:textId="3814B794" w:rsidR="002D01FE" w:rsidRPr="00C76269" w:rsidRDefault="00C76269" w:rsidP="00857FF5">
            <w:pPr>
              <w:widowControl/>
              <w:autoSpaceDE/>
              <w:autoSpaceDN/>
              <w:adjustRightInd/>
              <w:jc w:val="center"/>
            </w:pPr>
            <w:r>
              <w:t>-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8339" w14:textId="3AE0450F" w:rsidR="002D01FE" w:rsidRPr="00C76269" w:rsidRDefault="00C76269" w:rsidP="00857FF5">
            <w:pPr>
              <w:widowControl/>
              <w:autoSpaceDE/>
              <w:autoSpaceDN/>
              <w:adjustRightInd/>
              <w:jc w:val="center"/>
            </w:pPr>
            <w:r w:rsidRPr="00C76269">
              <w:t>Тип (моноблок/системный блок и монитор)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EC1D" w14:textId="77777777" w:rsidR="002D01FE" w:rsidRPr="00C76269" w:rsidRDefault="002D01FE" w:rsidP="00857FF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ED2D" w14:textId="4E5D75CB" w:rsidR="002D01FE" w:rsidRPr="00C76269" w:rsidRDefault="00C76269" w:rsidP="00857FF5">
            <w:pPr>
              <w:widowControl/>
              <w:autoSpaceDE/>
              <w:autoSpaceDN/>
              <w:adjustRightInd/>
              <w:jc w:val="center"/>
            </w:pPr>
            <w:r w:rsidRPr="00C76269">
              <w:t>Тип (моноблок/системный блок и монитор)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AAC9E" w14:textId="77777777" w:rsidR="002D01FE" w:rsidRPr="00C76269" w:rsidRDefault="002D01FE" w:rsidP="00857FF5">
            <w:pPr>
              <w:widowControl/>
              <w:autoSpaceDE/>
              <w:autoSpaceDN/>
              <w:adjustRightInd/>
              <w:jc w:val="center"/>
            </w:pPr>
            <w:r w:rsidRPr="00C76269">
              <w:t>не закупается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F7FF" w14:textId="77777777" w:rsidR="002D01FE" w:rsidRPr="00C76269" w:rsidRDefault="002D01FE" w:rsidP="00857FF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E03C" w14:textId="77777777" w:rsidR="002D01FE" w:rsidRPr="00C76269" w:rsidRDefault="002D01FE" w:rsidP="00857FF5">
            <w:pPr>
              <w:widowControl/>
              <w:autoSpaceDE/>
              <w:autoSpaceDN/>
              <w:adjustRightInd/>
            </w:pPr>
            <w:r w:rsidRPr="00C76269"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152C" w14:textId="77777777" w:rsidR="002D01FE" w:rsidRPr="00C76269" w:rsidRDefault="002D01FE" w:rsidP="00857FF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6269">
              <w:rPr>
                <w:sz w:val="22"/>
                <w:szCs w:val="22"/>
              </w:rPr>
              <w:t> </w:t>
            </w:r>
          </w:p>
        </w:tc>
      </w:tr>
      <w:tr w:rsidR="00C76269" w:rsidRPr="00874443" w14:paraId="169319D5" w14:textId="77777777" w:rsidTr="002D3EDC">
        <w:trPr>
          <w:trHeight w:val="449"/>
        </w:trPr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34D26" w14:textId="77777777" w:rsidR="00C76269" w:rsidRPr="00874443" w:rsidRDefault="00C76269" w:rsidP="00C76269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38C96" w14:textId="77777777" w:rsidR="00C76269" w:rsidRPr="00874443" w:rsidRDefault="00C76269" w:rsidP="00C76269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531E8" w14:textId="77777777" w:rsidR="00C76269" w:rsidRPr="00071824" w:rsidRDefault="00C76269" w:rsidP="00C76269">
            <w:pPr>
              <w:widowControl/>
              <w:autoSpaceDE/>
              <w:autoSpaceDN/>
              <w:adjustRightInd/>
              <w:rPr>
                <w:color w:val="C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5BD7" w14:textId="3E714646" w:rsidR="00C76269" w:rsidRPr="00FC30D8" w:rsidRDefault="00C76269" w:rsidP="00C76269">
            <w:pPr>
              <w:widowControl/>
              <w:autoSpaceDE/>
              <w:autoSpaceDN/>
              <w:adjustRightInd/>
              <w:jc w:val="center"/>
            </w:pPr>
            <w:r w:rsidRPr="00FC30D8">
              <w:t>39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F051" w14:textId="47B5A0CB" w:rsidR="00C76269" w:rsidRPr="00FC30D8" w:rsidRDefault="00C76269" w:rsidP="00C76269">
            <w:pPr>
              <w:widowControl/>
              <w:autoSpaceDE/>
              <w:autoSpaceDN/>
              <w:adjustRightInd/>
              <w:jc w:val="center"/>
            </w:pPr>
            <w:r w:rsidRPr="00FC30D8">
              <w:t>дюйм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2985" w14:textId="0934BABC" w:rsidR="00C76269" w:rsidRPr="00FC30D8" w:rsidRDefault="00FC30D8" w:rsidP="00C76269">
            <w:pPr>
              <w:widowControl/>
              <w:autoSpaceDE/>
              <w:autoSpaceDN/>
              <w:adjustRightInd/>
              <w:jc w:val="center"/>
            </w:pPr>
            <w:r w:rsidRPr="00FC30D8">
              <w:t>Размер экрана/монитора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A1D7" w14:textId="77777777" w:rsidR="00C76269" w:rsidRPr="00FC30D8" w:rsidRDefault="00C76269" w:rsidP="00C76269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9CBC" w14:textId="60257254" w:rsidR="00C76269" w:rsidRPr="00FC30D8" w:rsidRDefault="00FC30D8" w:rsidP="00C76269">
            <w:pPr>
              <w:widowControl/>
              <w:autoSpaceDE/>
              <w:autoSpaceDN/>
              <w:adjustRightInd/>
              <w:jc w:val="center"/>
            </w:pPr>
            <w:r w:rsidRPr="00FC30D8">
              <w:t>Размер экрана/монитора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B693CA" w14:textId="77777777" w:rsidR="00C76269" w:rsidRPr="00071824" w:rsidRDefault="00C76269" w:rsidP="00C76269">
            <w:pPr>
              <w:widowControl/>
              <w:autoSpaceDE/>
              <w:autoSpaceDN/>
              <w:adjustRightInd/>
              <w:jc w:val="center"/>
              <w:rPr>
                <w:color w:val="C0000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08EC4" w14:textId="77777777" w:rsidR="00C76269" w:rsidRPr="002D3EDC" w:rsidRDefault="00C76269" w:rsidP="00C76269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BBA3" w14:textId="77777777" w:rsidR="00C76269" w:rsidRPr="002D3EDC" w:rsidRDefault="00C76269" w:rsidP="00C76269">
            <w:pPr>
              <w:widowControl/>
              <w:autoSpaceDE/>
              <w:autoSpaceDN/>
              <w:adjustRightInd/>
            </w:pPr>
            <w:r w:rsidRPr="002D3EDC"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2C2A" w14:textId="77777777" w:rsidR="00C76269" w:rsidRPr="002D3EDC" w:rsidRDefault="00C76269" w:rsidP="00C7626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D3EDC">
              <w:rPr>
                <w:sz w:val="22"/>
                <w:szCs w:val="22"/>
              </w:rPr>
              <w:t> </w:t>
            </w:r>
          </w:p>
        </w:tc>
      </w:tr>
      <w:tr w:rsidR="00C76269" w:rsidRPr="00874443" w14:paraId="567F96E0" w14:textId="77777777" w:rsidTr="002D3EDC">
        <w:trPr>
          <w:trHeight w:val="600"/>
        </w:trPr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2BA4D" w14:textId="77777777" w:rsidR="00C76269" w:rsidRPr="00874443" w:rsidRDefault="00C76269" w:rsidP="00C76269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1DF1D" w14:textId="77777777" w:rsidR="00C76269" w:rsidRPr="00874443" w:rsidRDefault="00C76269" w:rsidP="00C76269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9056B" w14:textId="77777777" w:rsidR="00C76269" w:rsidRPr="00071824" w:rsidRDefault="00C76269" w:rsidP="00C76269">
            <w:pPr>
              <w:widowControl/>
              <w:autoSpaceDE/>
              <w:autoSpaceDN/>
              <w:adjustRightInd/>
              <w:rPr>
                <w:color w:val="C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1C851" w14:textId="33AC4318" w:rsidR="00C76269" w:rsidRPr="00FC30D8" w:rsidRDefault="00FC30D8" w:rsidP="00C76269">
            <w:pPr>
              <w:widowControl/>
              <w:autoSpaceDE/>
              <w:autoSpaceDN/>
              <w:adjustRightInd/>
              <w:jc w:val="center"/>
            </w:pPr>
            <w:r w:rsidRPr="00FC30D8"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E9B60" w14:textId="7296C92E" w:rsidR="00C76269" w:rsidRPr="00FC30D8" w:rsidRDefault="00FC30D8" w:rsidP="00C76269">
            <w:pPr>
              <w:widowControl/>
              <w:autoSpaceDE/>
              <w:autoSpaceDN/>
              <w:adjustRightInd/>
              <w:jc w:val="center"/>
            </w:pPr>
            <w:r w:rsidRPr="00FC30D8">
              <w:t>-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8472" w14:textId="509BFAE9" w:rsidR="00C76269" w:rsidRPr="00FC30D8" w:rsidRDefault="00FC30D8" w:rsidP="00C76269">
            <w:pPr>
              <w:widowControl/>
              <w:autoSpaceDE/>
              <w:autoSpaceDN/>
              <w:adjustRightInd/>
              <w:jc w:val="center"/>
            </w:pPr>
            <w:r w:rsidRPr="00FC30D8">
              <w:t>Тип процессора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E9B3" w14:textId="77777777" w:rsidR="00C76269" w:rsidRPr="00FC30D8" w:rsidRDefault="00C76269" w:rsidP="00C76269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3B2A" w14:textId="07099A7E" w:rsidR="00C76269" w:rsidRPr="00FC30D8" w:rsidRDefault="00FC30D8" w:rsidP="00C76269">
            <w:pPr>
              <w:widowControl/>
              <w:autoSpaceDE/>
              <w:autoSpaceDN/>
              <w:adjustRightInd/>
              <w:jc w:val="center"/>
            </w:pPr>
            <w:r w:rsidRPr="00FC30D8">
              <w:t>Тип процессора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688A81" w14:textId="77777777" w:rsidR="00C76269" w:rsidRPr="00071824" w:rsidRDefault="00C76269" w:rsidP="00C76269">
            <w:pPr>
              <w:widowControl/>
              <w:autoSpaceDE/>
              <w:autoSpaceDN/>
              <w:adjustRightInd/>
              <w:jc w:val="center"/>
              <w:rPr>
                <w:color w:val="C0000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6550" w14:textId="77777777" w:rsidR="00C76269" w:rsidRPr="002D3EDC" w:rsidRDefault="00C76269" w:rsidP="00C76269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5780" w14:textId="77777777" w:rsidR="00C76269" w:rsidRPr="002D3EDC" w:rsidRDefault="00C76269" w:rsidP="00C76269">
            <w:pPr>
              <w:widowControl/>
              <w:autoSpaceDE/>
              <w:autoSpaceDN/>
              <w:adjustRightInd/>
            </w:pPr>
            <w:r w:rsidRPr="002D3EDC"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8E22" w14:textId="77777777" w:rsidR="00C76269" w:rsidRPr="002D3EDC" w:rsidRDefault="00C76269" w:rsidP="00C7626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D3EDC">
              <w:rPr>
                <w:sz w:val="22"/>
                <w:szCs w:val="22"/>
              </w:rPr>
              <w:t> </w:t>
            </w:r>
          </w:p>
        </w:tc>
      </w:tr>
      <w:tr w:rsidR="00C76269" w:rsidRPr="00874443" w14:paraId="409E273A" w14:textId="77777777" w:rsidTr="002D3EDC">
        <w:trPr>
          <w:trHeight w:val="792"/>
        </w:trPr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BF81F" w14:textId="77777777" w:rsidR="00C76269" w:rsidRPr="00874443" w:rsidRDefault="00C76269" w:rsidP="00C76269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ABAEA" w14:textId="77777777" w:rsidR="00C76269" w:rsidRPr="00874443" w:rsidRDefault="00C76269" w:rsidP="00C76269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19460" w14:textId="77777777" w:rsidR="00C76269" w:rsidRPr="00071824" w:rsidRDefault="00C76269" w:rsidP="00C76269">
            <w:pPr>
              <w:widowControl/>
              <w:autoSpaceDE/>
              <w:autoSpaceDN/>
              <w:adjustRightInd/>
              <w:rPr>
                <w:color w:val="C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F9E5" w14:textId="605A68E1" w:rsidR="00C76269" w:rsidRPr="00FC30D8" w:rsidRDefault="00FC30D8" w:rsidP="00C76269">
            <w:pPr>
              <w:widowControl/>
              <w:autoSpaceDE/>
              <w:autoSpaceDN/>
              <w:adjustRightInd/>
              <w:jc w:val="center"/>
            </w:pPr>
            <w:r w:rsidRPr="00FC30D8">
              <w:t>2931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A9EB" w14:textId="145F10B4" w:rsidR="00C76269" w:rsidRPr="00FC30D8" w:rsidRDefault="00C76269" w:rsidP="00C76269">
            <w:pPr>
              <w:widowControl/>
              <w:autoSpaceDE/>
              <w:autoSpaceDN/>
              <w:adjustRightInd/>
              <w:jc w:val="center"/>
            </w:pPr>
            <w:r w:rsidRPr="00FC30D8">
              <w:t>гига</w:t>
            </w:r>
            <w:r w:rsidR="00FC30D8" w:rsidRPr="00FC30D8">
              <w:t>герц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9382" w14:textId="036273C4" w:rsidR="00C76269" w:rsidRPr="00071824" w:rsidRDefault="00FC30D8" w:rsidP="00C76269">
            <w:pPr>
              <w:widowControl/>
              <w:autoSpaceDE/>
              <w:autoSpaceDN/>
              <w:adjustRightInd/>
              <w:jc w:val="center"/>
              <w:rPr>
                <w:color w:val="C00000"/>
              </w:rPr>
            </w:pPr>
            <w:r>
              <w:t xml:space="preserve">Частота </w:t>
            </w:r>
            <w:r w:rsidRPr="00FC30D8">
              <w:t>процессора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B4DF" w14:textId="77777777" w:rsidR="00C76269" w:rsidRPr="00071824" w:rsidRDefault="00C76269" w:rsidP="00C76269">
            <w:pPr>
              <w:widowControl/>
              <w:autoSpaceDE/>
              <w:autoSpaceDN/>
              <w:adjustRightInd/>
              <w:jc w:val="center"/>
              <w:rPr>
                <w:color w:val="C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B644" w14:textId="468EFE22" w:rsidR="00C76269" w:rsidRPr="00071824" w:rsidRDefault="00FC30D8" w:rsidP="00C76269">
            <w:pPr>
              <w:widowControl/>
              <w:autoSpaceDE/>
              <w:autoSpaceDN/>
              <w:adjustRightInd/>
              <w:jc w:val="center"/>
              <w:rPr>
                <w:color w:val="C00000"/>
              </w:rPr>
            </w:pPr>
            <w:r>
              <w:t xml:space="preserve">Частота </w:t>
            </w:r>
            <w:r w:rsidRPr="00FC30D8">
              <w:t>процессора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060DB7" w14:textId="77777777" w:rsidR="00C76269" w:rsidRPr="00071824" w:rsidRDefault="00C76269" w:rsidP="00C76269">
            <w:pPr>
              <w:widowControl/>
              <w:autoSpaceDE/>
              <w:autoSpaceDN/>
              <w:adjustRightInd/>
              <w:jc w:val="center"/>
              <w:rPr>
                <w:color w:val="C0000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91C78" w14:textId="77777777" w:rsidR="00C76269" w:rsidRPr="002D3EDC" w:rsidRDefault="00C76269" w:rsidP="00C76269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EC26" w14:textId="77777777" w:rsidR="00C76269" w:rsidRPr="002D3EDC" w:rsidRDefault="00C76269" w:rsidP="00C76269">
            <w:pPr>
              <w:widowControl/>
              <w:autoSpaceDE/>
              <w:autoSpaceDN/>
              <w:adjustRightInd/>
            </w:pPr>
            <w:r w:rsidRPr="002D3EDC"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75BA" w14:textId="77777777" w:rsidR="00C76269" w:rsidRPr="002D3EDC" w:rsidRDefault="00C76269" w:rsidP="00C7626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D3EDC">
              <w:rPr>
                <w:sz w:val="22"/>
                <w:szCs w:val="22"/>
              </w:rPr>
              <w:t> </w:t>
            </w:r>
          </w:p>
        </w:tc>
      </w:tr>
      <w:tr w:rsidR="00C76269" w:rsidRPr="00874443" w14:paraId="17EA669F" w14:textId="77777777" w:rsidTr="002D3EDC">
        <w:trPr>
          <w:trHeight w:val="600"/>
        </w:trPr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3C0ED" w14:textId="77777777" w:rsidR="00C76269" w:rsidRPr="00874443" w:rsidRDefault="00C76269" w:rsidP="00C76269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D0A4E" w14:textId="77777777" w:rsidR="00C76269" w:rsidRPr="00874443" w:rsidRDefault="00C76269" w:rsidP="00C76269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133BD" w14:textId="77777777" w:rsidR="00C76269" w:rsidRPr="00071824" w:rsidRDefault="00C76269" w:rsidP="00C76269">
            <w:pPr>
              <w:widowControl/>
              <w:autoSpaceDE/>
              <w:autoSpaceDN/>
              <w:adjustRightInd/>
              <w:rPr>
                <w:color w:val="C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DEF5" w14:textId="77777777" w:rsidR="00C76269" w:rsidRPr="00DE5F0D" w:rsidRDefault="00C76269" w:rsidP="00C76269">
            <w:pPr>
              <w:widowControl/>
              <w:autoSpaceDE/>
              <w:autoSpaceDN/>
              <w:adjustRightInd/>
              <w:jc w:val="center"/>
            </w:pPr>
            <w:r w:rsidRPr="00DE5F0D">
              <w:t>2552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3C3D" w14:textId="77777777" w:rsidR="00C76269" w:rsidRPr="00DE5F0D" w:rsidRDefault="00C76269" w:rsidP="00C76269">
            <w:pPr>
              <w:widowControl/>
              <w:autoSpaceDE/>
              <w:autoSpaceDN/>
              <w:adjustRightInd/>
              <w:jc w:val="center"/>
            </w:pPr>
            <w:r w:rsidRPr="00DE5F0D">
              <w:t>гигабайт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C4D3" w14:textId="788BEAAA" w:rsidR="00C76269" w:rsidRPr="00DE5F0D" w:rsidRDefault="00DE5F0D" w:rsidP="00C76269">
            <w:pPr>
              <w:widowControl/>
              <w:autoSpaceDE/>
              <w:autoSpaceDN/>
              <w:adjustRightInd/>
              <w:jc w:val="center"/>
            </w:pPr>
            <w:r w:rsidRPr="00DE5F0D">
              <w:t>Размер оперативной памяти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ADC98" w14:textId="77777777" w:rsidR="00C76269" w:rsidRPr="00DE5F0D" w:rsidRDefault="00C76269" w:rsidP="00C76269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9C7E" w14:textId="0134AF31" w:rsidR="00C76269" w:rsidRPr="00DE5F0D" w:rsidRDefault="00DE5F0D" w:rsidP="00C76269">
            <w:pPr>
              <w:widowControl/>
              <w:autoSpaceDE/>
              <w:autoSpaceDN/>
              <w:adjustRightInd/>
              <w:jc w:val="center"/>
            </w:pPr>
            <w:r w:rsidRPr="00DE5F0D">
              <w:t>Размер оперативной памяти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296F7C" w14:textId="77777777" w:rsidR="00C76269" w:rsidRPr="00071824" w:rsidRDefault="00C76269" w:rsidP="00C76269">
            <w:pPr>
              <w:widowControl/>
              <w:autoSpaceDE/>
              <w:autoSpaceDN/>
              <w:adjustRightInd/>
              <w:jc w:val="center"/>
              <w:rPr>
                <w:color w:val="C0000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9621" w14:textId="77777777" w:rsidR="00C76269" w:rsidRPr="002D3EDC" w:rsidRDefault="00C76269" w:rsidP="00C76269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3EAA" w14:textId="77777777" w:rsidR="00C76269" w:rsidRPr="002D3EDC" w:rsidRDefault="00C76269" w:rsidP="00C76269">
            <w:pPr>
              <w:widowControl/>
              <w:autoSpaceDE/>
              <w:autoSpaceDN/>
              <w:adjustRightInd/>
            </w:pPr>
            <w:r w:rsidRPr="002D3EDC"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CEF6" w14:textId="77777777" w:rsidR="00C76269" w:rsidRPr="002D3EDC" w:rsidRDefault="00C76269" w:rsidP="00C7626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D3EDC">
              <w:rPr>
                <w:sz w:val="22"/>
                <w:szCs w:val="22"/>
              </w:rPr>
              <w:t> </w:t>
            </w:r>
          </w:p>
        </w:tc>
      </w:tr>
      <w:tr w:rsidR="00DE5F0D" w:rsidRPr="00874443" w14:paraId="12837D77" w14:textId="77777777" w:rsidTr="002D3EDC">
        <w:trPr>
          <w:trHeight w:val="545"/>
        </w:trPr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F9E88" w14:textId="77777777" w:rsidR="00DE5F0D" w:rsidRPr="00874443" w:rsidRDefault="00DE5F0D" w:rsidP="00DE5F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186CB" w14:textId="77777777" w:rsidR="00DE5F0D" w:rsidRPr="00874443" w:rsidRDefault="00DE5F0D" w:rsidP="00DE5F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D0D36" w14:textId="77777777" w:rsidR="00DE5F0D" w:rsidRPr="00071824" w:rsidRDefault="00DE5F0D" w:rsidP="00DE5F0D">
            <w:pPr>
              <w:widowControl/>
              <w:autoSpaceDE/>
              <w:autoSpaceDN/>
              <w:adjustRightInd/>
              <w:rPr>
                <w:color w:val="C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A6EF" w14:textId="34691E53" w:rsidR="00DE5F0D" w:rsidRPr="00071824" w:rsidRDefault="00DE5F0D" w:rsidP="00DE5F0D">
            <w:pPr>
              <w:widowControl/>
              <w:autoSpaceDE/>
              <w:autoSpaceDN/>
              <w:adjustRightInd/>
              <w:jc w:val="center"/>
              <w:rPr>
                <w:color w:val="C00000"/>
              </w:rPr>
            </w:pPr>
            <w:r w:rsidRPr="00DE5F0D">
              <w:t>2552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0242" w14:textId="552F543E" w:rsidR="00DE5F0D" w:rsidRPr="00071824" w:rsidRDefault="00DE5F0D" w:rsidP="00DE5F0D">
            <w:pPr>
              <w:widowControl/>
              <w:autoSpaceDE/>
              <w:autoSpaceDN/>
              <w:adjustRightInd/>
              <w:jc w:val="center"/>
              <w:rPr>
                <w:color w:val="C00000"/>
              </w:rPr>
            </w:pPr>
            <w:r w:rsidRPr="00DE5F0D">
              <w:t>гигабайт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52E1" w14:textId="1BFA7244" w:rsidR="00DE5F0D" w:rsidRPr="00DE5F0D" w:rsidRDefault="00DE5F0D" w:rsidP="00DE5F0D">
            <w:pPr>
              <w:widowControl/>
              <w:autoSpaceDE/>
              <w:autoSpaceDN/>
              <w:adjustRightInd/>
              <w:jc w:val="center"/>
            </w:pPr>
            <w:r w:rsidRPr="00DE5F0D">
              <w:t>Объем накопителя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3E5B" w14:textId="77777777" w:rsidR="00DE5F0D" w:rsidRPr="00DE5F0D" w:rsidRDefault="00DE5F0D" w:rsidP="00DE5F0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00DF" w14:textId="52CC17C4" w:rsidR="00DE5F0D" w:rsidRPr="00DE5F0D" w:rsidRDefault="00DE5F0D" w:rsidP="00DE5F0D">
            <w:pPr>
              <w:widowControl/>
              <w:autoSpaceDE/>
              <w:autoSpaceDN/>
              <w:adjustRightInd/>
              <w:jc w:val="center"/>
            </w:pPr>
            <w:r w:rsidRPr="00DE5F0D">
              <w:t>Объем накопителя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5766B8" w14:textId="77777777" w:rsidR="00DE5F0D" w:rsidRPr="00071824" w:rsidRDefault="00DE5F0D" w:rsidP="00DE5F0D">
            <w:pPr>
              <w:widowControl/>
              <w:autoSpaceDE/>
              <w:autoSpaceDN/>
              <w:adjustRightInd/>
              <w:jc w:val="center"/>
              <w:rPr>
                <w:color w:val="C0000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C766A" w14:textId="77777777" w:rsidR="00DE5F0D" w:rsidRPr="002D3EDC" w:rsidRDefault="00DE5F0D" w:rsidP="00DE5F0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849E" w14:textId="77777777" w:rsidR="00DE5F0D" w:rsidRPr="002D3EDC" w:rsidRDefault="00DE5F0D" w:rsidP="00DE5F0D">
            <w:pPr>
              <w:widowControl/>
              <w:autoSpaceDE/>
              <w:autoSpaceDN/>
              <w:adjustRightInd/>
            </w:pPr>
            <w:r w:rsidRPr="002D3EDC"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7F83" w14:textId="77777777" w:rsidR="00DE5F0D" w:rsidRPr="002D3EDC" w:rsidRDefault="00DE5F0D" w:rsidP="00DE5F0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D3EDC">
              <w:rPr>
                <w:sz w:val="22"/>
                <w:szCs w:val="22"/>
              </w:rPr>
              <w:t> </w:t>
            </w:r>
          </w:p>
        </w:tc>
      </w:tr>
      <w:tr w:rsidR="00C76269" w:rsidRPr="00874443" w14:paraId="469EBA24" w14:textId="77777777" w:rsidTr="002D3EDC">
        <w:trPr>
          <w:trHeight w:val="698"/>
        </w:trPr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0EC89" w14:textId="77777777" w:rsidR="00C76269" w:rsidRPr="00874443" w:rsidRDefault="00C76269" w:rsidP="00C76269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F2759" w14:textId="77777777" w:rsidR="00C76269" w:rsidRPr="00874443" w:rsidRDefault="00C76269" w:rsidP="00C76269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56A89" w14:textId="77777777" w:rsidR="00C76269" w:rsidRPr="00071824" w:rsidRDefault="00C76269" w:rsidP="00C76269">
            <w:pPr>
              <w:widowControl/>
              <w:autoSpaceDE/>
              <w:autoSpaceDN/>
              <w:adjustRightInd/>
              <w:rPr>
                <w:color w:val="C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BE26" w14:textId="77777777" w:rsidR="00C76269" w:rsidRPr="00DE5F0D" w:rsidRDefault="00C76269" w:rsidP="00C76269">
            <w:pPr>
              <w:widowControl/>
              <w:autoSpaceDE/>
              <w:autoSpaceDN/>
              <w:adjustRightInd/>
              <w:jc w:val="center"/>
            </w:pPr>
            <w:r w:rsidRPr="00DE5F0D"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6A01" w14:textId="77777777" w:rsidR="00C76269" w:rsidRPr="00DE5F0D" w:rsidRDefault="00C76269" w:rsidP="00C76269">
            <w:pPr>
              <w:widowControl/>
              <w:autoSpaceDE/>
              <w:autoSpaceDN/>
              <w:adjustRightInd/>
              <w:jc w:val="center"/>
            </w:pPr>
            <w:r w:rsidRPr="00DE5F0D">
              <w:t>-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9D07" w14:textId="5B8F5FA1" w:rsidR="00C76269" w:rsidRPr="00DE5F0D" w:rsidRDefault="00DE5F0D" w:rsidP="00C76269">
            <w:pPr>
              <w:widowControl/>
              <w:autoSpaceDE/>
              <w:autoSpaceDN/>
              <w:adjustRightInd/>
              <w:jc w:val="center"/>
            </w:pPr>
            <w:r w:rsidRPr="00DE5F0D">
              <w:t>Тип жесткого диска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E843" w14:textId="77777777" w:rsidR="00C76269" w:rsidRPr="00DE5F0D" w:rsidRDefault="00C76269" w:rsidP="00C76269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4090" w14:textId="4F41558F" w:rsidR="00C76269" w:rsidRPr="00DE5F0D" w:rsidRDefault="00DE5F0D" w:rsidP="00C76269">
            <w:pPr>
              <w:widowControl/>
              <w:autoSpaceDE/>
              <w:autoSpaceDN/>
              <w:adjustRightInd/>
              <w:jc w:val="center"/>
            </w:pPr>
            <w:r w:rsidRPr="00DE5F0D">
              <w:t>Тип жесткого диска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E68F34" w14:textId="77777777" w:rsidR="00C76269" w:rsidRPr="00071824" w:rsidRDefault="00C76269" w:rsidP="00C76269">
            <w:pPr>
              <w:widowControl/>
              <w:autoSpaceDE/>
              <w:autoSpaceDN/>
              <w:adjustRightInd/>
              <w:jc w:val="center"/>
              <w:rPr>
                <w:color w:val="C0000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0B541" w14:textId="77777777" w:rsidR="00C76269" w:rsidRPr="002D3EDC" w:rsidRDefault="00C76269" w:rsidP="00C76269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3FA7" w14:textId="77777777" w:rsidR="00C76269" w:rsidRPr="002D3EDC" w:rsidRDefault="00C76269" w:rsidP="00C76269">
            <w:pPr>
              <w:widowControl/>
              <w:autoSpaceDE/>
              <w:autoSpaceDN/>
              <w:adjustRightInd/>
            </w:pPr>
            <w:r w:rsidRPr="002D3EDC"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B69E" w14:textId="77777777" w:rsidR="00C76269" w:rsidRPr="002D3EDC" w:rsidRDefault="00C76269" w:rsidP="00C7626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D3EDC">
              <w:rPr>
                <w:sz w:val="22"/>
                <w:szCs w:val="22"/>
              </w:rPr>
              <w:t> </w:t>
            </w:r>
          </w:p>
        </w:tc>
      </w:tr>
      <w:tr w:rsidR="00C76269" w:rsidRPr="00874443" w14:paraId="47F4872E" w14:textId="77777777" w:rsidTr="002D3EDC">
        <w:trPr>
          <w:trHeight w:val="600"/>
        </w:trPr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7E2C0" w14:textId="77777777" w:rsidR="00C76269" w:rsidRPr="00874443" w:rsidRDefault="00C76269" w:rsidP="00C76269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2BA44" w14:textId="77777777" w:rsidR="00C76269" w:rsidRPr="00874443" w:rsidRDefault="00C76269" w:rsidP="00C76269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0865D" w14:textId="77777777" w:rsidR="00C76269" w:rsidRPr="00071824" w:rsidRDefault="00C76269" w:rsidP="00C76269">
            <w:pPr>
              <w:widowControl/>
              <w:autoSpaceDE/>
              <w:autoSpaceDN/>
              <w:adjustRightInd/>
              <w:rPr>
                <w:color w:val="C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7873" w14:textId="77777777" w:rsidR="00C76269" w:rsidRPr="00462404" w:rsidRDefault="00C76269" w:rsidP="00C76269">
            <w:pPr>
              <w:widowControl/>
              <w:autoSpaceDE/>
              <w:autoSpaceDN/>
              <w:adjustRightInd/>
              <w:jc w:val="center"/>
            </w:pPr>
            <w:r w:rsidRPr="00462404"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A55F" w14:textId="77777777" w:rsidR="00C76269" w:rsidRPr="00462404" w:rsidRDefault="00C76269" w:rsidP="00C76269">
            <w:pPr>
              <w:widowControl/>
              <w:autoSpaceDE/>
              <w:autoSpaceDN/>
              <w:adjustRightInd/>
              <w:jc w:val="center"/>
            </w:pPr>
            <w:r w:rsidRPr="00462404">
              <w:t>-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264D" w14:textId="7092950A" w:rsidR="00C76269" w:rsidRPr="00462404" w:rsidRDefault="00462404" w:rsidP="00C76269">
            <w:pPr>
              <w:widowControl/>
              <w:autoSpaceDE/>
              <w:autoSpaceDN/>
              <w:adjustRightInd/>
              <w:jc w:val="center"/>
            </w:pPr>
            <w:r w:rsidRPr="00462404">
              <w:t>Тип видеоадаптера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703F5" w14:textId="77777777" w:rsidR="00C76269" w:rsidRPr="00462404" w:rsidRDefault="00C76269" w:rsidP="00C76269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9962" w14:textId="7BC1F471" w:rsidR="00C76269" w:rsidRPr="00462404" w:rsidRDefault="00462404" w:rsidP="00C76269">
            <w:pPr>
              <w:widowControl/>
              <w:autoSpaceDE/>
              <w:autoSpaceDN/>
              <w:adjustRightInd/>
              <w:jc w:val="center"/>
            </w:pPr>
            <w:r w:rsidRPr="00462404">
              <w:t>Тип видеоадаптера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9C141B" w14:textId="77777777" w:rsidR="00C76269" w:rsidRPr="00071824" w:rsidRDefault="00C76269" w:rsidP="00C76269">
            <w:pPr>
              <w:widowControl/>
              <w:autoSpaceDE/>
              <w:autoSpaceDN/>
              <w:adjustRightInd/>
              <w:jc w:val="center"/>
              <w:rPr>
                <w:color w:val="C0000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BF891" w14:textId="77777777" w:rsidR="00C76269" w:rsidRPr="002D3EDC" w:rsidRDefault="00C76269" w:rsidP="00C76269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CBAF" w14:textId="77777777" w:rsidR="00C76269" w:rsidRPr="002D3EDC" w:rsidRDefault="00C76269" w:rsidP="00C76269">
            <w:pPr>
              <w:widowControl/>
              <w:autoSpaceDE/>
              <w:autoSpaceDN/>
              <w:adjustRightInd/>
            </w:pPr>
            <w:r w:rsidRPr="002D3EDC"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DFD4" w14:textId="77777777" w:rsidR="00C76269" w:rsidRPr="002D3EDC" w:rsidRDefault="00C76269" w:rsidP="00C7626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D3EDC">
              <w:rPr>
                <w:sz w:val="22"/>
                <w:szCs w:val="22"/>
              </w:rPr>
              <w:t> </w:t>
            </w:r>
          </w:p>
        </w:tc>
      </w:tr>
      <w:tr w:rsidR="00462404" w:rsidRPr="00874443" w14:paraId="5EBE7794" w14:textId="77777777" w:rsidTr="002D3EDC">
        <w:trPr>
          <w:trHeight w:val="453"/>
        </w:trPr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2CE46" w14:textId="77777777" w:rsidR="00462404" w:rsidRPr="00874443" w:rsidRDefault="00462404" w:rsidP="00462404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00FC0" w14:textId="77777777" w:rsidR="00462404" w:rsidRPr="00874443" w:rsidRDefault="00462404" w:rsidP="00462404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8F4B1" w14:textId="77777777" w:rsidR="00462404" w:rsidRPr="00071824" w:rsidRDefault="00462404" w:rsidP="00462404">
            <w:pPr>
              <w:widowControl/>
              <w:autoSpaceDE/>
              <w:autoSpaceDN/>
              <w:adjustRightInd/>
              <w:rPr>
                <w:color w:val="C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1021" w14:textId="77777777" w:rsidR="00462404" w:rsidRPr="00462404" w:rsidRDefault="00462404" w:rsidP="00462404">
            <w:pPr>
              <w:widowControl/>
              <w:autoSpaceDE/>
              <w:autoSpaceDN/>
              <w:adjustRightInd/>
              <w:jc w:val="center"/>
            </w:pPr>
            <w:r w:rsidRPr="00462404"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9623" w14:textId="77777777" w:rsidR="00462404" w:rsidRPr="00462404" w:rsidRDefault="00462404" w:rsidP="00462404">
            <w:pPr>
              <w:widowControl/>
              <w:autoSpaceDE/>
              <w:autoSpaceDN/>
              <w:adjustRightInd/>
              <w:jc w:val="center"/>
            </w:pPr>
            <w:r w:rsidRPr="00462404">
              <w:t>-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6F84" w14:textId="63F88615" w:rsidR="00462404" w:rsidRPr="00462404" w:rsidRDefault="00462404" w:rsidP="00462404">
            <w:pPr>
              <w:widowControl/>
              <w:autoSpaceDE/>
              <w:autoSpaceDN/>
              <w:adjustRightInd/>
              <w:jc w:val="center"/>
            </w:pPr>
            <w:r w:rsidRPr="00462404">
              <w:t>Операционная система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DFAA3" w14:textId="77777777" w:rsidR="00462404" w:rsidRPr="00462404" w:rsidRDefault="00462404" w:rsidP="0046240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1756" w14:textId="503CBA81" w:rsidR="00462404" w:rsidRPr="00462404" w:rsidRDefault="00462404" w:rsidP="00462404">
            <w:pPr>
              <w:widowControl/>
              <w:autoSpaceDE/>
              <w:autoSpaceDN/>
              <w:adjustRightInd/>
              <w:jc w:val="center"/>
            </w:pPr>
            <w:r w:rsidRPr="00462404">
              <w:t>Операционная система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4CE2BB" w14:textId="77777777" w:rsidR="00462404" w:rsidRPr="00071824" w:rsidRDefault="00462404" w:rsidP="00462404">
            <w:pPr>
              <w:widowControl/>
              <w:autoSpaceDE/>
              <w:autoSpaceDN/>
              <w:adjustRightInd/>
              <w:jc w:val="center"/>
              <w:rPr>
                <w:color w:val="C0000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30B63" w14:textId="77777777" w:rsidR="00462404" w:rsidRPr="002D3EDC" w:rsidRDefault="00462404" w:rsidP="0046240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7435" w14:textId="77777777" w:rsidR="00462404" w:rsidRPr="002D3EDC" w:rsidRDefault="00462404" w:rsidP="00462404">
            <w:pPr>
              <w:widowControl/>
              <w:autoSpaceDE/>
              <w:autoSpaceDN/>
              <w:adjustRightInd/>
            </w:pPr>
            <w:r w:rsidRPr="002D3EDC"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0BA4" w14:textId="77777777" w:rsidR="00462404" w:rsidRPr="002D3EDC" w:rsidRDefault="00462404" w:rsidP="0046240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D3EDC">
              <w:rPr>
                <w:sz w:val="22"/>
                <w:szCs w:val="22"/>
              </w:rPr>
              <w:t> </w:t>
            </w:r>
          </w:p>
        </w:tc>
      </w:tr>
      <w:tr w:rsidR="00462404" w:rsidRPr="00874443" w14:paraId="6E7C7A4F" w14:textId="77777777" w:rsidTr="002D3EDC">
        <w:trPr>
          <w:trHeight w:val="416"/>
        </w:trPr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E6346" w14:textId="77777777" w:rsidR="00462404" w:rsidRPr="00874443" w:rsidRDefault="00462404" w:rsidP="00462404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34D97" w14:textId="77777777" w:rsidR="00462404" w:rsidRPr="00874443" w:rsidRDefault="00462404" w:rsidP="00462404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49FE7" w14:textId="77777777" w:rsidR="00462404" w:rsidRPr="00071824" w:rsidRDefault="00462404" w:rsidP="00462404">
            <w:pPr>
              <w:widowControl/>
              <w:autoSpaceDE/>
              <w:autoSpaceDN/>
              <w:adjustRightInd/>
              <w:rPr>
                <w:color w:val="C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391C" w14:textId="4B408450" w:rsidR="00462404" w:rsidRPr="00462404" w:rsidRDefault="00462404" w:rsidP="00462404">
            <w:pPr>
              <w:widowControl/>
              <w:autoSpaceDE/>
              <w:autoSpaceDN/>
              <w:adjustRightInd/>
              <w:jc w:val="center"/>
            </w:pPr>
            <w:r w:rsidRPr="00462404"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B8FE" w14:textId="570C0677" w:rsidR="00462404" w:rsidRPr="00462404" w:rsidRDefault="00462404" w:rsidP="00462404">
            <w:pPr>
              <w:widowControl/>
              <w:autoSpaceDE/>
              <w:autoSpaceDN/>
              <w:adjustRightInd/>
              <w:jc w:val="center"/>
            </w:pPr>
            <w:r w:rsidRPr="00462404">
              <w:t>-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CF99" w14:textId="4A3B1E25" w:rsidR="00462404" w:rsidRPr="00462404" w:rsidRDefault="00462404" w:rsidP="00462404">
            <w:pPr>
              <w:widowControl/>
              <w:autoSpaceDE/>
              <w:autoSpaceDN/>
              <w:adjustRightInd/>
              <w:jc w:val="center"/>
            </w:pPr>
            <w:r w:rsidRPr="00462404">
              <w:t>Предустановленное программное обеспечение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00CED" w14:textId="59004117" w:rsidR="00462404" w:rsidRPr="00462404" w:rsidRDefault="00462404" w:rsidP="00462404">
            <w:pPr>
              <w:widowControl/>
              <w:autoSpaceDE/>
              <w:autoSpaceDN/>
              <w:adjustRightInd/>
              <w:jc w:val="center"/>
            </w:pPr>
            <w:r w:rsidRPr="00462404"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D2F7" w14:textId="6BF38F46" w:rsidR="00462404" w:rsidRPr="00462404" w:rsidRDefault="00462404" w:rsidP="00462404">
            <w:pPr>
              <w:widowControl/>
              <w:autoSpaceDE/>
              <w:autoSpaceDN/>
              <w:adjustRightInd/>
              <w:jc w:val="center"/>
            </w:pPr>
            <w:r w:rsidRPr="00462404">
              <w:t>Предустановленное программное обеспечение 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A612BD" w14:textId="77777777" w:rsidR="00462404" w:rsidRPr="00071824" w:rsidRDefault="00462404" w:rsidP="00462404">
            <w:pPr>
              <w:widowControl/>
              <w:autoSpaceDE/>
              <w:autoSpaceDN/>
              <w:adjustRightInd/>
              <w:jc w:val="center"/>
              <w:rPr>
                <w:color w:val="C0000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9C1AA" w14:textId="77777777" w:rsidR="00462404" w:rsidRPr="002D3EDC" w:rsidRDefault="00462404" w:rsidP="0046240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6AE7" w14:textId="77777777" w:rsidR="00462404" w:rsidRPr="002D3EDC" w:rsidRDefault="00462404" w:rsidP="00462404">
            <w:pPr>
              <w:widowControl/>
              <w:autoSpaceDE/>
              <w:autoSpaceDN/>
              <w:adjustRightInd/>
            </w:pPr>
            <w:r w:rsidRPr="002D3EDC"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F915" w14:textId="77777777" w:rsidR="00462404" w:rsidRPr="002D3EDC" w:rsidRDefault="00462404" w:rsidP="0046240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D3EDC">
              <w:rPr>
                <w:sz w:val="22"/>
                <w:szCs w:val="22"/>
              </w:rPr>
              <w:t> </w:t>
            </w:r>
          </w:p>
        </w:tc>
      </w:tr>
      <w:tr w:rsidR="00462404" w:rsidRPr="00874443" w14:paraId="6C5DB446" w14:textId="77777777" w:rsidTr="002D3EDC">
        <w:trPr>
          <w:trHeight w:val="600"/>
        </w:trPr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272E" w14:textId="77777777" w:rsidR="00462404" w:rsidRPr="00874443" w:rsidRDefault="00462404" w:rsidP="00462404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84DA90" w14:textId="77777777" w:rsidR="00462404" w:rsidRPr="00874443" w:rsidRDefault="00462404" w:rsidP="00462404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C1B1C2" w14:textId="77777777" w:rsidR="00462404" w:rsidRPr="00071824" w:rsidRDefault="00462404" w:rsidP="00462404">
            <w:pPr>
              <w:widowControl/>
              <w:autoSpaceDE/>
              <w:autoSpaceDN/>
              <w:adjustRightInd/>
              <w:rPr>
                <w:color w:val="C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D4B72" w14:textId="69B8FF93" w:rsidR="00462404" w:rsidRPr="00462404" w:rsidRDefault="00462404" w:rsidP="00462404">
            <w:pPr>
              <w:widowControl/>
              <w:autoSpaceDE/>
              <w:autoSpaceDN/>
              <w:adjustRightInd/>
              <w:jc w:val="center"/>
            </w:pPr>
            <w:r w:rsidRPr="00462404">
              <w:t>384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4ACD" w14:textId="6ECE3EC5" w:rsidR="00462404" w:rsidRPr="00462404" w:rsidRDefault="0083336E" w:rsidP="00462404">
            <w:pPr>
              <w:widowControl/>
              <w:autoSpaceDE/>
              <w:autoSpaceDN/>
              <w:adjustRightInd/>
              <w:jc w:val="center"/>
            </w:pPr>
            <w:proofErr w:type="spellStart"/>
            <w:r>
              <w:t>т</w:t>
            </w:r>
            <w:r w:rsidR="00462404" w:rsidRPr="00462404">
              <w:t>ыс.руб</w:t>
            </w:r>
            <w:proofErr w:type="spellEnd"/>
            <w:r w:rsidR="00462404" w:rsidRPr="00462404">
              <w:t>.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67403" w14:textId="79FA50C5" w:rsidR="00462404" w:rsidRPr="00462404" w:rsidRDefault="00462404" w:rsidP="00462404">
            <w:pPr>
              <w:widowControl/>
              <w:autoSpaceDE/>
              <w:autoSpaceDN/>
              <w:adjustRightInd/>
              <w:jc w:val="center"/>
            </w:pPr>
            <w:r w:rsidRPr="00462404">
              <w:t xml:space="preserve">Предельная цена </w:t>
            </w:r>
            <w:r w:rsidRPr="00462404">
              <w:t>моноблока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D7341" w14:textId="77777777" w:rsidR="00462404" w:rsidRPr="00462404" w:rsidRDefault="00462404" w:rsidP="0046240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B481F" w14:textId="101ECC82" w:rsidR="00462404" w:rsidRPr="00462404" w:rsidRDefault="00462404" w:rsidP="00462404">
            <w:pPr>
              <w:widowControl/>
              <w:autoSpaceDE/>
              <w:autoSpaceDN/>
              <w:adjustRightInd/>
              <w:jc w:val="center"/>
            </w:pPr>
            <w:r w:rsidRPr="00462404">
              <w:t>Предельная цена моноблока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2AC05B" w14:textId="77777777" w:rsidR="00462404" w:rsidRPr="00071824" w:rsidRDefault="00462404" w:rsidP="00462404">
            <w:pPr>
              <w:widowControl/>
              <w:autoSpaceDE/>
              <w:autoSpaceDN/>
              <w:adjustRightInd/>
              <w:jc w:val="center"/>
              <w:rPr>
                <w:color w:val="C0000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21689" w14:textId="77777777" w:rsidR="00462404" w:rsidRPr="002D3EDC" w:rsidRDefault="00462404" w:rsidP="0046240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75772" w14:textId="77777777" w:rsidR="00462404" w:rsidRPr="002D3EDC" w:rsidRDefault="00462404" w:rsidP="00462404">
            <w:pPr>
              <w:widowControl/>
              <w:autoSpaceDE/>
              <w:autoSpaceDN/>
              <w:adjustRightInd/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26372" w14:textId="77777777" w:rsidR="00462404" w:rsidRPr="002D3EDC" w:rsidRDefault="00462404" w:rsidP="0046240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2D3EDC" w:rsidRPr="00874443" w14:paraId="2516CB2B" w14:textId="77777777" w:rsidTr="002D3EDC">
        <w:trPr>
          <w:trHeight w:val="600"/>
        </w:trPr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D38B" w14:textId="77777777" w:rsidR="002D3EDC" w:rsidRPr="00874443" w:rsidRDefault="002D3EDC" w:rsidP="002D3EDC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56DE9" w14:textId="77777777" w:rsidR="002D3EDC" w:rsidRPr="00874443" w:rsidRDefault="002D3EDC" w:rsidP="002D3EDC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66B80" w14:textId="77777777" w:rsidR="002D3EDC" w:rsidRPr="00071824" w:rsidRDefault="002D3EDC" w:rsidP="002D3EDC">
            <w:pPr>
              <w:widowControl/>
              <w:autoSpaceDE/>
              <w:autoSpaceDN/>
              <w:adjustRightInd/>
              <w:rPr>
                <w:color w:val="C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B7B0" w14:textId="223BD3E3" w:rsidR="002D3EDC" w:rsidRPr="00071824" w:rsidRDefault="002D3EDC" w:rsidP="002D3EDC">
            <w:pPr>
              <w:widowControl/>
              <w:autoSpaceDE/>
              <w:autoSpaceDN/>
              <w:adjustRightInd/>
              <w:jc w:val="center"/>
              <w:rPr>
                <w:color w:val="C00000"/>
              </w:rPr>
            </w:pPr>
            <w:r w:rsidRPr="00462404">
              <w:t>384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9888" w14:textId="62E2376B" w:rsidR="002D3EDC" w:rsidRPr="00071824" w:rsidRDefault="002D3EDC" w:rsidP="002D3EDC">
            <w:pPr>
              <w:widowControl/>
              <w:autoSpaceDE/>
              <w:autoSpaceDN/>
              <w:adjustRightInd/>
              <w:jc w:val="center"/>
              <w:rPr>
                <w:color w:val="C00000"/>
              </w:rPr>
            </w:pPr>
            <w:proofErr w:type="spellStart"/>
            <w:r>
              <w:t>т</w:t>
            </w:r>
            <w:r w:rsidRPr="00462404">
              <w:t>ыс.руб</w:t>
            </w:r>
            <w:proofErr w:type="spellEnd"/>
            <w:r w:rsidRPr="00462404">
              <w:t>.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558B9" w14:textId="78BB63B8" w:rsidR="002D3EDC" w:rsidRPr="00071824" w:rsidRDefault="002D3EDC" w:rsidP="002D3EDC">
            <w:pPr>
              <w:widowControl/>
              <w:autoSpaceDE/>
              <w:autoSpaceDN/>
              <w:adjustRightInd/>
              <w:jc w:val="center"/>
              <w:rPr>
                <w:color w:val="C00000"/>
              </w:rPr>
            </w:pPr>
            <w:r w:rsidRPr="00462404">
              <w:t xml:space="preserve">Предельная цена </w:t>
            </w:r>
            <w:r>
              <w:t xml:space="preserve">системного </w:t>
            </w:r>
            <w:r w:rsidRPr="00462404">
              <w:t>блока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97756" w14:textId="77777777" w:rsidR="002D3EDC" w:rsidRPr="002D3EDC" w:rsidRDefault="002D3EDC" w:rsidP="002D3ED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41F0B" w14:textId="2DF8E654" w:rsidR="002D3EDC" w:rsidRPr="00071824" w:rsidRDefault="002D3EDC" w:rsidP="002D3EDC">
            <w:pPr>
              <w:widowControl/>
              <w:autoSpaceDE/>
              <w:autoSpaceDN/>
              <w:adjustRightInd/>
              <w:jc w:val="center"/>
              <w:rPr>
                <w:color w:val="C00000"/>
              </w:rPr>
            </w:pPr>
            <w:r w:rsidRPr="00462404">
              <w:t xml:space="preserve">Предельная цена </w:t>
            </w:r>
            <w:r>
              <w:t xml:space="preserve">системного </w:t>
            </w:r>
            <w:r w:rsidRPr="00462404">
              <w:t>блока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7CC20" w14:textId="77777777" w:rsidR="002D3EDC" w:rsidRPr="00071824" w:rsidRDefault="002D3EDC" w:rsidP="002D3EDC">
            <w:pPr>
              <w:widowControl/>
              <w:autoSpaceDE/>
              <w:autoSpaceDN/>
              <w:adjustRightInd/>
              <w:jc w:val="center"/>
              <w:rPr>
                <w:color w:val="C0000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CD62" w14:textId="77777777" w:rsidR="002D3EDC" w:rsidRPr="002D3EDC" w:rsidRDefault="002D3EDC" w:rsidP="002D3ED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CF56" w14:textId="77777777" w:rsidR="002D3EDC" w:rsidRPr="002D3EDC" w:rsidRDefault="002D3EDC" w:rsidP="002D3EDC">
            <w:pPr>
              <w:widowControl/>
              <w:autoSpaceDE/>
              <w:autoSpaceDN/>
              <w:adjustRightInd/>
            </w:pPr>
            <w:r w:rsidRPr="002D3EDC"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12EC" w14:textId="77777777" w:rsidR="002D3EDC" w:rsidRPr="002D3EDC" w:rsidRDefault="002D3EDC" w:rsidP="002D3ED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D3EDC">
              <w:rPr>
                <w:sz w:val="22"/>
                <w:szCs w:val="22"/>
              </w:rPr>
              <w:t> </w:t>
            </w:r>
          </w:p>
        </w:tc>
      </w:tr>
      <w:tr w:rsidR="002D3EDC" w:rsidRPr="00874443" w14:paraId="085F6828" w14:textId="77777777" w:rsidTr="00146A19">
        <w:trPr>
          <w:trHeight w:val="625"/>
        </w:trPr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CE584" w14:textId="77777777" w:rsidR="002D3EDC" w:rsidRPr="00874443" w:rsidRDefault="002D3EDC" w:rsidP="002D3EDC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E024C" w14:textId="77777777" w:rsidR="002D3EDC" w:rsidRPr="00874443" w:rsidRDefault="002D3EDC" w:rsidP="002D3EDC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AF57F" w14:textId="77777777" w:rsidR="002D3EDC" w:rsidRPr="00071824" w:rsidRDefault="002D3EDC" w:rsidP="002D3EDC">
            <w:pPr>
              <w:widowControl/>
              <w:autoSpaceDE/>
              <w:autoSpaceDN/>
              <w:adjustRightInd/>
              <w:rPr>
                <w:color w:val="C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0BD0" w14:textId="0DD033BB" w:rsidR="002D3EDC" w:rsidRPr="00071824" w:rsidRDefault="002D3EDC" w:rsidP="002D3EDC">
            <w:pPr>
              <w:widowControl/>
              <w:autoSpaceDE/>
              <w:autoSpaceDN/>
              <w:adjustRightInd/>
              <w:jc w:val="center"/>
              <w:rPr>
                <w:color w:val="C00000"/>
              </w:rPr>
            </w:pPr>
            <w:r w:rsidRPr="00462404">
              <w:t>384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FC02" w14:textId="2117DB53" w:rsidR="002D3EDC" w:rsidRPr="00071824" w:rsidRDefault="002D3EDC" w:rsidP="002D3EDC">
            <w:pPr>
              <w:widowControl/>
              <w:autoSpaceDE/>
              <w:autoSpaceDN/>
              <w:adjustRightInd/>
              <w:jc w:val="center"/>
              <w:rPr>
                <w:color w:val="C00000"/>
              </w:rPr>
            </w:pPr>
            <w:proofErr w:type="spellStart"/>
            <w:r>
              <w:t>т</w:t>
            </w:r>
            <w:r w:rsidRPr="00462404">
              <w:t>ыс.руб</w:t>
            </w:r>
            <w:proofErr w:type="spellEnd"/>
            <w:r w:rsidRPr="00462404">
              <w:t>.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EC394" w14:textId="6EE2CCCD" w:rsidR="002D3EDC" w:rsidRPr="00071824" w:rsidRDefault="002D3EDC" w:rsidP="002D3EDC">
            <w:pPr>
              <w:widowControl/>
              <w:autoSpaceDE/>
              <w:autoSpaceDN/>
              <w:adjustRightInd/>
              <w:jc w:val="center"/>
              <w:rPr>
                <w:color w:val="C00000"/>
              </w:rPr>
            </w:pPr>
            <w:r w:rsidRPr="00462404">
              <w:t xml:space="preserve">Предельная цена </w:t>
            </w:r>
            <w:r>
              <w:t>монитора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1B924" w14:textId="09A7B3BA" w:rsidR="002D3EDC" w:rsidRPr="002D3EDC" w:rsidRDefault="002D3EDC" w:rsidP="002D3ED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72A6" w14:textId="287A6B77" w:rsidR="002D3EDC" w:rsidRPr="00071824" w:rsidRDefault="002D3EDC" w:rsidP="002D3EDC">
            <w:pPr>
              <w:widowControl/>
              <w:autoSpaceDE/>
              <w:autoSpaceDN/>
              <w:adjustRightInd/>
              <w:jc w:val="center"/>
              <w:rPr>
                <w:color w:val="C00000"/>
              </w:rPr>
            </w:pPr>
            <w:r w:rsidRPr="00462404">
              <w:t xml:space="preserve">Предельная цена </w:t>
            </w:r>
            <w:r>
              <w:t>монитора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42F23E" w14:textId="77777777" w:rsidR="002D3EDC" w:rsidRPr="00071824" w:rsidRDefault="002D3EDC" w:rsidP="002D3EDC">
            <w:pPr>
              <w:widowControl/>
              <w:autoSpaceDE/>
              <w:autoSpaceDN/>
              <w:adjustRightInd/>
              <w:jc w:val="center"/>
              <w:rPr>
                <w:color w:val="C0000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54073F" w14:textId="77777777" w:rsidR="002D3EDC" w:rsidRPr="002D3EDC" w:rsidRDefault="002D3EDC" w:rsidP="002D3ED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C3BE" w14:textId="77777777" w:rsidR="002D3EDC" w:rsidRPr="002D3EDC" w:rsidRDefault="002D3EDC" w:rsidP="002D3EDC">
            <w:pPr>
              <w:widowControl/>
              <w:autoSpaceDE/>
              <w:autoSpaceDN/>
              <w:adjustRightInd/>
            </w:pPr>
            <w:r w:rsidRPr="002D3EDC"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3148" w14:textId="77777777" w:rsidR="002D3EDC" w:rsidRPr="002D3EDC" w:rsidRDefault="002D3EDC" w:rsidP="002D3ED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D3EDC">
              <w:rPr>
                <w:sz w:val="22"/>
                <w:szCs w:val="22"/>
              </w:rPr>
              <w:t> </w:t>
            </w:r>
          </w:p>
        </w:tc>
      </w:tr>
    </w:tbl>
    <w:p w14:paraId="33B7D01E" w14:textId="77777777" w:rsidR="002D01FE" w:rsidRDefault="002D01FE" w:rsidP="002D01FE">
      <w:pPr>
        <w:pStyle w:val="aa"/>
        <w:widowControl/>
        <w:tabs>
          <w:tab w:val="left" w:pos="0"/>
        </w:tabs>
        <w:spacing w:line="360" w:lineRule="auto"/>
        <w:ind w:left="709"/>
        <w:jc w:val="right"/>
        <w:rPr>
          <w:sz w:val="28"/>
          <w:szCs w:val="28"/>
        </w:rPr>
      </w:pPr>
      <w:r w:rsidRPr="009C76CF">
        <w:rPr>
          <w:sz w:val="28"/>
          <w:szCs w:val="28"/>
        </w:rPr>
        <w:t>».</w:t>
      </w:r>
    </w:p>
    <w:p w14:paraId="739359E2" w14:textId="717A580B" w:rsidR="002A46F0" w:rsidRPr="002D01FE" w:rsidRDefault="002A46F0" w:rsidP="002A46F0">
      <w:pPr>
        <w:pStyle w:val="aa"/>
        <w:widowControl/>
        <w:numPr>
          <w:ilvl w:val="1"/>
          <w:numId w:val="3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2D01FE">
        <w:rPr>
          <w:sz w:val="28"/>
          <w:szCs w:val="28"/>
        </w:rPr>
        <w:t xml:space="preserve">Пункт </w:t>
      </w:r>
      <w:r>
        <w:rPr>
          <w:sz w:val="28"/>
          <w:szCs w:val="28"/>
        </w:rPr>
        <w:t>6</w:t>
      </w:r>
      <w:r w:rsidRPr="002D01FE">
        <w:rPr>
          <w:sz w:val="28"/>
          <w:szCs w:val="28"/>
        </w:rPr>
        <w:t xml:space="preserve"> изложить в следующей редакции:</w:t>
      </w:r>
    </w:p>
    <w:p w14:paraId="76EC28E3" w14:textId="77777777" w:rsidR="002A46F0" w:rsidRPr="00982DFE" w:rsidRDefault="002A46F0" w:rsidP="002A46F0">
      <w:pPr>
        <w:pStyle w:val="aa"/>
        <w:widowControl/>
        <w:tabs>
          <w:tab w:val="left" w:pos="0"/>
        </w:tabs>
        <w:spacing w:line="360" w:lineRule="auto"/>
        <w:ind w:left="709"/>
        <w:jc w:val="both"/>
        <w:rPr>
          <w:sz w:val="28"/>
          <w:szCs w:val="28"/>
        </w:rPr>
      </w:pPr>
      <w:r w:rsidRPr="00982DFE">
        <w:rPr>
          <w:sz w:val="28"/>
          <w:szCs w:val="28"/>
        </w:rPr>
        <w:t>«</w:t>
      </w:r>
    </w:p>
    <w:tbl>
      <w:tblPr>
        <w:tblW w:w="14910" w:type="dxa"/>
        <w:tblInd w:w="108" w:type="dxa"/>
        <w:tblLook w:val="04A0" w:firstRow="1" w:lastRow="0" w:firstColumn="1" w:lastColumn="0" w:noHBand="0" w:noVBand="1"/>
      </w:tblPr>
      <w:tblGrid>
        <w:gridCol w:w="316"/>
        <w:gridCol w:w="459"/>
        <w:gridCol w:w="1710"/>
        <w:gridCol w:w="728"/>
        <w:gridCol w:w="1191"/>
        <w:gridCol w:w="1899"/>
        <w:gridCol w:w="1553"/>
        <w:gridCol w:w="1899"/>
        <w:gridCol w:w="1134"/>
        <w:gridCol w:w="1653"/>
        <w:gridCol w:w="960"/>
        <w:gridCol w:w="1408"/>
      </w:tblGrid>
      <w:tr w:rsidR="00113426" w:rsidRPr="00874443" w14:paraId="474F41B5" w14:textId="77777777" w:rsidTr="004132F0">
        <w:trPr>
          <w:trHeight w:val="498"/>
        </w:trPr>
        <w:tc>
          <w:tcPr>
            <w:tcW w:w="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7AFC" w14:textId="2EFDE8B1" w:rsidR="004132F0" w:rsidRPr="00874443" w:rsidRDefault="004132F0" w:rsidP="00857FF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1FEC65" w14:textId="1A208067" w:rsidR="004132F0" w:rsidRPr="00874443" w:rsidRDefault="004132F0" w:rsidP="00857FF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9</w:t>
            </w:r>
            <w:r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>
              <w:rPr>
                <w:color w:val="000000"/>
              </w:rPr>
              <w:t>0.</w:t>
            </w:r>
            <w:r>
              <w:rPr>
                <w:color w:val="000000"/>
              </w:rPr>
              <w:t>22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0CFA" w14:textId="28535D26" w:rsidR="004132F0" w:rsidRPr="002A46F0" w:rsidRDefault="004132F0" w:rsidP="00857FF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Средства транспортные с двигателем с искровым зажиганием, с рабочим объемом цилиндров более 1500 см </w:t>
            </w:r>
            <w:r w:rsidRPr="002A46F0">
              <w:rPr>
                <w:rFonts w:eastAsiaTheme="minorHAnsi"/>
                <w:sz w:val="18"/>
                <w:szCs w:val="18"/>
                <w:vertAlign w:val="superscript"/>
                <w:lang w:eastAsia="en-US"/>
              </w:rPr>
              <w:t>3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, новые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EB86C" w14:textId="2C018AEA" w:rsidR="004132F0" w:rsidRPr="00C76269" w:rsidRDefault="004132F0" w:rsidP="00857FF5">
            <w:pPr>
              <w:widowControl/>
              <w:autoSpaceDE/>
              <w:autoSpaceDN/>
              <w:adjustRightInd/>
              <w:jc w:val="center"/>
            </w:pPr>
            <w:r>
              <w:t>251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5ECC3" w14:textId="698AEDCF" w:rsidR="004132F0" w:rsidRPr="00C76269" w:rsidRDefault="004132F0" w:rsidP="00857FF5">
            <w:pPr>
              <w:widowControl/>
              <w:autoSpaceDE/>
              <w:autoSpaceDN/>
              <w:adjustRightInd/>
              <w:jc w:val="center"/>
            </w:pPr>
            <w:r>
              <w:t>Лошадиная сила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D367" w14:textId="07B79D0D" w:rsidR="004132F0" w:rsidRPr="00C76269" w:rsidRDefault="004132F0" w:rsidP="00857FF5">
            <w:pPr>
              <w:widowControl/>
              <w:autoSpaceDE/>
              <w:autoSpaceDN/>
              <w:adjustRightInd/>
              <w:jc w:val="center"/>
            </w:pPr>
            <w:r>
              <w:t>Мощность двигателя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D2BD" w14:textId="4517E158" w:rsidR="004132F0" w:rsidRPr="00C76269" w:rsidRDefault="004132F0" w:rsidP="002A46F0">
            <w:pPr>
              <w:widowControl/>
              <w:autoSpaceDE/>
              <w:autoSpaceDN/>
              <w:adjustRightInd/>
              <w:jc w:val="center"/>
            </w:pPr>
            <w:r>
              <w:t>130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589A" w14:textId="34A3D1F5" w:rsidR="004132F0" w:rsidRPr="00C76269" w:rsidRDefault="004132F0" w:rsidP="00857FF5">
            <w:pPr>
              <w:widowControl/>
              <w:autoSpaceDE/>
              <w:autoSpaceDN/>
              <w:adjustRightInd/>
              <w:jc w:val="center"/>
            </w:pPr>
            <w:r>
              <w:t>Мощность двигателя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2F1C5" w14:textId="77777777" w:rsidR="004132F0" w:rsidRPr="00C76269" w:rsidRDefault="004132F0" w:rsidP="00857FF5">
            <w:pPr>
              <w:widowControl/>
              <w:autoSpaceDE/>
              <w:autoSpaceDN/>
              <w:adjustRightInd/>
              <w:jc w:val="center"/>
            </w:pPr>
            <w:r w:rsidRPr="00C76269">
              <w:t>не закупается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0CFF" w14:textId="39C973A6" w:rsidR="004132F0" w:rsidRPr="00C76269" w:rsidRDefault="004132F0" w:rsidP="002A46F0">
            <w:pPr>
              <w:widowControl/>
              <w:autoSpaceDE/>
              <w:autoSpaceDN/>
              <w:adjustRightInd/>
              <w:jc w:val="center"/>
            </w:pPr>
            <w:r>
              <w:t>130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8B33" w14:textId="77777777" w:rsidR="004132F0" w:rsidRPr="00C76269" w:rsidRDefault="004132F0" w:rsidP="00857FF5">
            <w:pPr>
              <w:widowControl/>
              <w:autoSpaceDE/>
              <w:autoSpaceDN/>
              <w:adjustRightInd/>
            </w:pPr>
            <w:r w:rsidRPr="00C76269">
              <w:t> 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5CBD" w14:textId="3A86F936" w:rsidR="004132F0" w:rsidRDefault="004132F0" w:rsidP="004132F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4132F0">
              <w:rPr>
                <w:sz w:val="18"/>
                <w:szCs w:val="18"/>
              </w:rPr>
              <w:t>Специально</w:t>
            </w:r>
            <w:r w:rsidR="00113426">
              <w:rPr>
                <w:sz w:val="18"/>
                <w:szCs w:val="18"/>
              </w:rPr>
              <w:t xml:space="preserve"> </w:t>
            </w:r>
            <w:r w:rsidRPr="004132F0">
              <w:rPr>
                <w:sz w:val="18"/>
                <w:szCs w:val="18"/>
              </w:rPr>
              <w:t>оборудованные автомобили для аварийно-спасательных работ и передвижной пост</w:t>
            </w:r>
          </w:p>
          <w:p w14:paraId="2732BB8B" w14:textId="77777777" w:rsidR="00113426" w:rsidRDefault="00113426" w:rsidP="004132F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32AF64B7" w14:textId="77777777" w:rsidR="00113426" w:rsidRDefault="00113426" w:rsidP="004132F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53248173" w14:textId="77777777" w:rsidR="00113426" w:rsidRDefault="00113426" w:rsidP="004132F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5A1DE10B" w14:textId="1597A034" w:rsidR="004132F0" w:rsidRPr="004132F0" w:rsidRDefault="004132F0" w:rsidP="004132F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13426" w:rsidRPr="00874443" w14:paraId="2511112F" w14:textId="77777777" w:rsidTr="004132F0">
        <w:trPr>
          <w:trHeight w:val="449"/>
        </w:trPr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88702" w14:textId="77777777" w:rsidR="004132F0" w:rsidRPr="00874443" w:rsidRDefault="004132F0" w:rsidP="00857FF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031CA" w14:textId="77777777" w:rsidR="004132F0" w:rsidRPr="00874443" w:rsidRDefault="004132F0" w:rsidP="00857FF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2F8F6" w14:textId="77777777" w:rsidR="004132F0" w:rsidRPr="00071824" w:rsidRDefault="004132F0" w:rsidP="00857FF5">
            <w:pPr>
              <w:widowControl/>
              <w:autoSpaceDE/>
              <w:autoSpaceDN/>
              <w:adjustRightInd/>
              <w:rPr>
                <w:color w:val="C0000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5C264" w14:textId="5B5B72CD" w:rsidR="004132F0" w:rsidRPr="00FC30D8" w:rsidRDefault="004132F0" w:rsidP="00857FF5">
            <w:pPr>
              <w:widowControl/>
              <w:autoSpaceDE/>
              <w:autoSpaceDN/>
              <w:adjustRightInd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F6C0B" w14:textId="5E4FFA83" w:rsidR="004132F0" w:rsidRPr="00FC30D8" w:rsidRDefault="004132F0" w:rsidP="00857FF5">
            <w:pPr>
              <w:widowControl/>
              <w:autoSpaceDE/>
              <w:autoSpaceDN/>
              <w:adjustRightInd/>
              <w:jc w:val="center"/>
            </w:pPr>
            <w: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A342" w14:textId="53B457C8" w:rsidR="004132F0" w:rsidRPr="00FC30D8" w:rsidRDefault="004132F0" w:rsidP="00857FF5">
            <w:pPr>
              <w:widowControl/>
              <w:autoSpaceDE/>
              <w:autoSpaceDN/>
              <w:adjustRightInd/>
              <w:jc w:val="center"/>
            </w:pPr>
            <w:r>
              <w:t>Комплектация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FCD5" w14:textId="18D99104" w:rsidR="004132F0" w:rsidRPr="00FC30D8" w:rsidRDefault="004132F0" w:rsidP="00857FF5">
            <w:pPr>
              <w:widowControl/>
              <w:autoSpaceDE/>
              <w:autoSpaceDN/>
              <w:adjustRightInd/>
              <w:jc w:val="center"/>
            </w:pPr>
            <w:r>
              <w:t>Предельное значение – люкс/престиж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59C2" w14:textId="0DF648B2" w:rsidR="004132F0" w:rsidRPr="00FC30D8" w:rsidRDefault="004132F0" w:rsidP="00857FF5">
            <w:pPr>
              <w:widowControl/>
              <w:autoSpaceDE/>
              <w:autoSpaceDN/>
              <w:adjustRightInd/>
              <w:jc w:val="center"/>
            </w:pPr>
            <w:r>
              <w:t>Комплектация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BB5447" w14:textId="77777777" w:rsidR="004132F0" w:rsidRPr="00071824" w:rsidRDefault="004132F0" w:rsidP="00857FF5">
            <w:pPr>
              <w:widowControl/>
              <w:autoSpaceDE/>
              <w:autoSpaceDN/>
              <w:adjustRightInd/>
              <w:jc w:val="center"/>
              <w:rPr>
                <w:color w:val="C0000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CD160" w14:textId="1680BE2D" w:rsidR="004132F0" w:rsidRPr="002D3EDC" w:rsidRDefault="004132F0" w:rsidP="00857FF5">
            <w:pPr>
              <w:widowControl/>
              <w:autoSpaceDE/>
              <w:autoSpaceDN/>
              <w:adjustRightInd/>
              <w:jc w:val="center"/>
            </w:pPr>
            <w:r>
              <w:t>Предельное значение –</w:t>
            </w:r>
            <w:r>
              <w:t xml:space="preserve"> норма/комфорт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48D0" w14:textId="77777777" w:rsidR="004132F0" w:rsidRPr="002D3EDC" w:rsidRDefault="004132F0" w:rsidP="00857FF5">
            <w:pPr>
              <w:widowControl/>
              <w:autoSpaceDE/>
              <w:autoSpaceDN/>
              <w:adjustRightInd/>
            </w:pPr>
            <w:r w:rsidRPr="002D3EDC">
              <w:t> </w:t>
            </w:r>
          </w:p>
        </w:tc>
        <w:tc>
          <w:tcPr>
            <w:tcW w:w="8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0D7B" w14:textId="34E44C4F" w:rsidR="004132F0" w:rsidRPr="002D3EDC" w:rsidRDefault="004132F0" w:rsidP="00857FF5">
            <w:pPr>
              <w:rPr>
                <w:sz w:val="22"/>
                <w:szCs w:val="22"/>
              </w:rPr>
            </w:pPr>
          </w:p>
        </w:tc>
      </w:tr>
      <w:tr w:rsidR="00113426" w:rsidRPr="00874443" w14:paraId="15BEDFB1" w14:textId="77777777" w:rsidTr="00146A19">
        <w:trPr>
          <w:trHeight w:val="535"/>
        </w:trPr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949FB" w14:textId="77777777" w:rsidR="004132F0" w:rsidRPr="00874443" w:rsidRDefault="004132F0" w:rsidP="00857FF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81619" w14:textId="77777777" w:rsidR="004132F0" w:rsidRPr="00874443" w:rsidRDefault="004132F0" w:rsidP="00857FF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496D8" w14:textId="77777777" w:rsidR="004132F0" w:rsidRPr="00071824" w:rsidRDefault="004132F0" w:rsidP="00857FF5">
            <w:pPr>
              <w:widowControl/>
              <w:autoSpaceDE/>
              <w:autoSpaceDN/>
              <w:adjustRightInd/>
              <w:rPr>
                <w:color w:val="C0000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CD8A" w14:textId="77777777" w:rsidR="004132F0" w:rsidRPr="00071824" w:rsidRDefault="004132F0" w:rsidP="00857FF5">
            <w:pPr>
              <w:widowControl/>
              <w:autoSpaceDE/>
              <w:autoSpaceDN/>
              <w:adjustRightInd/>
              <w:jc w:val="center"/>
              <w:rPr>
                <w:color w:val="C00000"/>
              </w:rPr>
            </w:pPr>
            <w:r w:rsidRPr="00462404">
              <w:t>384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DE47" w14:textId="77777777" w:rsidR="004132F0" w:rsidRPr="00071824" w:rsidRDefault="004132F0" w:rsidP="00857FF5">
            <w:pPr>
              <w:widowControl/>
              <w:autoSpaceDE/>
              <w:autoSpaceDN/>
              <w:adjustRightInd/>
              <w:jc w:val="center"/>
              <w:rPr>
                <w:color w:val="C00000"/>
              </w:rPr>
            </w:pPr>
            <w:proofErr w:type="spellStart"/>
            <w:r>
              <w:t>т</w:t>
            </w:r>
            <w:r w:rsidRPr="00462404">
              <w:t>ыс.руб</w:t>
            </w:r>
            <w:proofErr w:type="spellEnd"/>
            <w:r w:rsidRPr="00462404">
              <w:t>.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43E01" w14:textId="55513A47" w:rsidR="004132F0" w:rsidRPr="00071824" w:rsidRDefault="004132F0" w:rsidP="00857FF5">
            <w:pPr>
              <w:widowControl/>
              <w:autoSpaceDE/>
              <w:autoSpaceDN/>
              <w:adjustRightInd/>
              <w:jc w:val="center"/>
              <w:rPr>
                <w:color w:val="C00000"/>
              </w:rPr>
            </w:pPr>
            <w:r w:rsidRPr="00462404">
              <w:t>Предельная цена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BA214" w14:textId="7652CE97" w:rsidR="004132F0" w:rsidRPr="002D3EDC" w:rsidRDefault="004132F0" w:rsidP="00857FF5">
            <w:pPr>
              <w:widowControl/>
              <w:autoSpaceDE/>
              <w:autoSpaceDN/>
              <w:adjustRightInd/>
              <w:jc w:val="center"/>
            </w:pPr>
            <w:r>
              <w:t>Не более 1 500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59A87" w14:textId="77FE1A70" w:rsidR="004132F0" w:rsidRPr="00071824" w:rsidRDefault="004132F0" w:rsidP="00857FF5">
            <w:pPr>
              <w:widowControl/>
              <w:autoSpaceDE/>
              <w:autoSpaceDN/>
              <w:adjustRightInd/>
              <w:jc w:val="center"/>
              <w:rPr>
                <w:color w:val="C00000"/>
              </w:rPr>
            </w:pPr>
            <w:r w:rsidRPr="00462404">
              <w:t>Предельная цена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460EE6" w14:textId="77777777" w:rsidR="004132F0" w:rsidRPr="00071824" w:rsidRDefault="004132F0" w:rsidP="00857FF5">
            <w:pPr>
              <w:widowControl/>
              <w:autoSpaceDE/>
              <w:autoSpaceDN/>
              <w:adjustRightInd/>
              <w:jc w:val="center"/>
              <w:rPr>
                <w:color w:val="C0000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B66FF0" w14:textId="49F57A78" w:rsidR="004132F0" w:rsidRPr="002D3EDC" w:rsidRDefault="004132F0" w:rsidP="00857FF5">
            <w:pPr>
              <w:widowControl/>
              <w:autoSpaceDE/>
              <w:autoSpaceDN/>
              <w:adjustRightInd/>
              <w:jc w:val="center"/>
            </w:pPr>
            <w:r>
              <w:t>Не более 1 500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109F" w14:textId="77777777" w:rsidR="004132F0" w:rsidRPr="002D3EDC" w:rsidRDefault="004132F0" w:rsidP="00857FF5">
            <w:pPr>
              <w:widowControl/>
              <w:autoSpaceDE/>
              <w:autoSpaceDN/>
              <w:adjustRightInd/>
            </w:pPr>
            <w:r w:rsidRPr="002D3EDC">
              <w:t> </w:t>
            </w:r>
          </w:p>
        </w:tc>
        <w:tc>
          <w:tcPr>
            <w:tcW w:w="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73B5" w14:textId="237D887D" w:rsidR="004132F0" w:rsidRPr="002D3EDC" w:rsidRDefault="004132F0" w:rsidP="00857FF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</w:tbl>
    <w:p w14:paraId="56984338" w14:textId="77777777" w:rsidR="002A46F0" w:rsidRDefault="002A46F0" w:rsidP="00146A19">
      <w:pPr>
        <w:pStyle w:val="aa"/>
        <w:widowControl/>
        <w:tabs>
          <w:tab w:val="left" w:pos="0"/>
        </w:tabs>
        <w:spacing w:line="276" w:lineRule="auto"/>
        <w:ind w:left="709"/>
        <w:jc w:val="right"/>
        <w:rPr>
          <w:sz w:val="28"/>
          <w:szCs w:val="28"/>
        </w:rPr>
      </w:pPr>
      <w:r w:rsidRPr="009C76CF">
        <w:rPr>
          <w:sz w:val="28"/>
          <w:szCs w:val="28"/>
        </w:rPr>
        <w:t>».</w:t>
      </w:r>
    </w:p>
    <w:p w14:paraId="1418D862" w14:textId="54F0A256" w:rsidR="003C41F2" w:rsidRPr="002D01FE" w:rsidRDefault="003C41F2" w:rsidP="00146A19">
      <w:pPr>
        <w:pStyle w:val="aa"/>
        <w:widowControl/>
        <w:numPr>
          <w:ilvl w:val="1"/>
          <w:numId w:val="3"/>
        </w:num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2D01FE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17</w:t>
      </w:r>
      <w:r w:rsidRPr="002D01FE">
        <w:rPr>
          <w:sz w:val="28"/>
          <w:szCs w:val="28"/>
        </w:rPr>
        <w:t xml:space="preserve"> изложить в следующей редакции:</w:t>
      </w:r>
    </w:p>
    <w:p w14:paraId="1831F17C" w14:textId="77777777" w:rsidR="003C41F2" w:rsidRPr="00982DFE" w:rsidRDefault="003C41F2" w:rsidP="00146A19">
      <w:pPr>
        <w:pStyle w:val="aa"/>
        <w:widowControl/>
        <w:tabs>
          <w:tab w:val="left" w:pos="0"/>
        </w:tabs>
        <w:spacing w:line="276" w:lineRule="auto"/>
        <w:ind w:left="709"/>
        <w:jc w:val="both"/>
        <w:rPr>
          <w:sz w:val="28"/>
          <w:szCs w:val="28"/>
        </w:rPr>
      </w:pPr>
      <w:r w:rsidRPr="00982DFE">
        <w:rPr>
          <w:sz w:val="28"/>
          <w:szCs w:val="28"/>
        </w:rPr>
        <w:t>«</w:t>
      </w:r>
    </w:p>
    <w:tbl>
      <w:tblPr>
        <w:tblW w:w="14910" w:type="dxa"/>
        <w:tblInd w:w="108" w:type="dxa"/>
        <w:tblLook w:val="04A0" w:firstRow="1" w:lastRow="0" w:firstColumn="1" w:lastColumn="0" w:noHBand="0" w:noVBand="1"/>
      </w:tblPr>
      <w:tblGrid>
        <w:gridCol w:w="418"/>
        <w:gridCol w:w="459"/>
        <w:gridCol w:w="1668"/>
        <w:gridCol w:w="516"/>
        <w:gridCol w:w="1127"/>
        <w:gridCol w:w="1686"/>
        <w:gridCol w:w="1531"/>
        <w:gridCol w:w="1549"/>
        <w:gridCol w:w="1134"/>
        <w:gridCol w:w="1394"/>
        <w:gridCol w:w="1134"/>
        <w:gridCol w:w="2294"/>
      </w:tblGrid>
      <w:tr w:rsidR="003C41F2" w:rsidRPr="00874443" w14:paraId="4E481495" w14:textId="77777777" w:rsidTr="00146A19">
        <w:trPr>
          <w:trHeight w:val="49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D945" w14:textId="6004F0D5" w:rsidR="003C41F2" w:rsidRPr="00874443" w:rsidRDefault="003C41F2" w:rsidP="003C41F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E100E3" w14:textId="17CD66E5" w:rsidR="003C41F2" w:rsidRPr="00874443" w:rsidRDefault="003C41F2" w:rsidP="003C41F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.1</w:t>
            </w:r>
            <w:r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>
              <w:rPr>
                <w:color w:val="000000"/>
              </w:rPr>
              <w:t>11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CF9F" w14:textId="6DC6B0A0" w:rsidR="003C41F2" w:rsidRPr="003C41F2" w:rsidRDefault="003C41F2" w:rsidP="003C41F2">
            <w:pPr>
              <w:widowControl/>
              <w:autoSpaceDE/>
              <w:autoSpaceDN/>
              <w:adjustRightInd/>
              <w:jc w:val="center"/>
              <w:rPr>
                <w:color w:val="C00000"/>
                <w:sz w:val="18"/>
                <w:szCs w:val="18"/>
              </w:rPr>
            </w:pPr>
            <w:r w:rsidRPr="003C41F2">
              <w:rPr>
                <w:sz w:val="18"/>
                <w:szCs w:val="18"/>
              </w:rPr>
              <w:t>Шины и покрышки пневматические для легковых автомобилей новые***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8C15A" w14:textId="1D6EA190" w:rsidR="003C41F2" w:rsidRPr="00C76269" w:rsidRDefault="003C41F2" w:rsidP="003C41F2">
            <w:pPr>
              <w:widowControl/>
              <w:autoSpaceDE/>
              <w:autoSpaceDN/>
              <w:adjustRightInd/>
              <w:jc w:val="center"/>
            </w:pPr>
            <w:r w:rsidRPr="00462404">
              <w:t>384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E9B8B" w14:textId="77DC08C8" w:rsidR="003C41F2" w:rsidRPr="00C76269" w:rsidRDefault="003C41F2" w:rsidP="003C41F2">
            <w:pPr>
              <w:widowControl/>
              <w:autoSpaceDE/>
              <w:autoSpaceDN/>
              <w:adjustRightInd/>
              <w:jc w:val="center"/>
            </w:pPr>
            <w:proofErr w:type="spellStart"/>
            <w:r>
              <w:t>т</w:t>
            </w:r>
            <w:r w:rsidRPr="00462404">
              <w:t>ыс.руб</w:t>
            </w:r>
            <w:proofErr w:type="spellEnd"/>
            <w:r w:rsidRPr="00462404">
              <w:t>.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1B76" w14:textId="289EEE24" w:rsidR="003C41F2" w:rsidRPr="00C76269" w:rsidRDefault="003C41F2" w:rsidP="003C41F2">
            <w:pPr>
              <w:widowControl/>
              <w:autoSpaceDE/>
              <w:autoSpaceDN/>
              <w:adjustRightInd/>
              <w:jc w:val="center"/>
            </w:pPr>
            <w:r w:rsidRPr="00462404">
              <w:t>Предельная цена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2A01" w14:textId="1687AAD5" w:rsidR="003C41F2" w:rsidRPr="00C76269" w:rsidRDefault="003C41F2" w:rsidP="003C41F2">
            <w:pPr>
              <w:widowControl/>
              <w:autoSpaceDE/>
              <w:autoSpaceDN/>
              <w:adjustRightInd/>
              <w:jc w:val="center"/>
            </w:pPr>
            <w:r>
              <w:t>Не более</w:t>
            </w:r>
            <w:r>
              <w:t xml:space="preserve"> 9,0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1B51" w14:textId="358FF122" w:rsidR="003C41F2" w:rsidRPr="00C76269" w:rsidRDefault="003C41F2" w:rsidP="003C41F2">
            <w:pPr>
              <w:widowControl/>
              <w:autoSpaceDE/>
              <w:autoSpaceDN/>
              <w:adjustRightInd/>
              <w:jc w:val="center"/>
            </w:pPr>
            <w:r w:rsidRPr="00462404">
              <w:t>Предельная цена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0B9AF" w14:textId="77777777" w:rsidR="003C41F2" w:rsidRPr="00C76269" w:rsidRDefault="003C41F2" w:rsidP="003C41F2">
            <w:pPr>
              <w:widowControl/>
              <w:autoSpaceDE/>
              <w:autoSpaceDN/>
              <w:adjustRightInd/>
              <w:jc w:val="center"/>
            </w:pPr>
            <w:r w:rsidRPr="00C76269">
              <w:t>не закупается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3E72" w14:textId="5672F9F8" w:rsidR="003C41F2" w:rsidRPr="00C76269" w:rsidRDefault="003C41F2" w:rsidP="003C41F2">
            <w:pPr>
              <w:widowControl/>
              <w:autoSpaceDE/>
              <w:autoSpaceDN/>
              <w:adjustRightInd/>
              <w:jc w:val="center"/>
            </w:pPr>
            <w:r>
              <w:t>Не более</w:t>
            </w:r>
            <w:r>
              <w:t xml:space="preserve"> 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8D62" w14:textId="5897FBA7" w:rsidR="003C41F2" w:rsidRPr="00C76269" w:rsidRDefault="003C41F2" w:rsidP="003C41F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2F2A" w14:textId="77777777" w:rsidR="003C41F2" w:rsidRPr="004132F0" w:rsidRDefault="003C41F2" w:rsidP="003C41F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</w:tbl>
    <w:p w14:paraId="59BD1954" w14:textId="79216EDB" w:rsidR="00160E19" w:rsidRDefault="003C41F2" w:rsidP="003C41F2">
      <w:pPr>
        <w:pStyle w:val="aa"/>
        <w:widowControl/>
        <w:tabs>
          <w:tab w:val="left" w:pos="0"/>
        </w:tabs>
        <w:spacing w:line="360" w:lineRule="auto"/>
        <w:ind w:left="1429"/>
        <w:jc w:val="right"/>
        <w:rPr>
          <w:sz w:val="28"/>
          <w:szCs w:val="28"/>
        </w:rPr>
      </w:pPr>
      <w:r w:rsidRPr="009C76CF">
        <w:rPr>
          <w:sz w:val="28"/>
          <w:szCs w:val="28"/>
        </w:rPr>
        <w:t>».</w:t>
      </w:r>
    </w:p>
    <w:p w14:paraId="456A0934" w14:textId="19516890" w:rsidR="003C41F2" w:rsidRDefault="003C41F2" w:rsidP="00146A19">
      <w:pPr>
        <w:pStyle w:val="aa"/>
        <w:widowControl/>
        <w:numPr>
          <w:ilvl w:val="0"/>
          <w:numId w:val="3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Департаменту экономического развития администрации городского округа Тольятти (Потапова И.М.)</w:t>
      </w:r>
      <w:r w:rsidR="00146A19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7 рабочих дней со дня принятия настоящего постановления разместить его в Единой информационной системе в сфере закупок.</w:t>
      </w:r>
    </w:p>
    <w:p w14:paraId="7482649E" w14:textId="632524B1" w:rsidR="003C41F2" w:rsidRPr="00146A19" w:rsidRDefault="003C41F2" w:rsidP="00146A19">
      <w:pPr>
        <w:pStyle w:val="aa"/>
        <w:widowControl/>
        <w:numPr>
          <w:ilvl w:val="0"/>
          <w:numId w:val="3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46A19">
        <w:rPr>
          <w:sz w:val="28"/>
          <w:szCs w:val="28"/>
        </w:rPr>
        <w:t>Организационному управлению администрации городского округа Тольятти (Власов В.А.) опубликовать настоящее постановление в газете «Городские ведомости»</w:t>
      </w:r>
      <w:r w:rsidR="00146A19" w:rsidRPr="00146A19">
        <w:rPr>
          <w:sz w:val="28"/>
          <w:szCs w:val="28"/>
        </w:rPr>
        <w:t>.</w:t>
      </w:r>
    </w:p>
    <w:p w14:paraId="73097BF8" w14:textId="114FF9A8" w:rsidR="00146A19" w:rsidRPr="00146A19" w:rsidRDefault="00146A19" w:rsidP="00146A19">
      <w:pPr>
        <w:pStyle w:val="aa"/>
        <w:widowControl/>
        <w:numPr>
          <w:ilvl w:val="0"/>
          <w:numId w:val="3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46A19">
        <w:rPr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14:paraId="1A3B6C22" w14:textId="4B89D35F" w:rsidR="00DC69C8" w:rsidRPr="00146A19" w:rsidRDefault="00DC69C8" w:rsidP="00146A19">
      <w:pPr>
        <w:pStyle w:val="aa"/>
        <w:widowControl/>
        <w:numPr>
          <w:ilvl w:val="0"/>
          <w:numId w:val="3"/>
        </w:numPr>
        <w:tabs>
          <w:tab w:val="left" w:pos="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46A19">
        <w:rPr>
          <w:sz w:val="28"/>
          <w:szCs w:val="28"/>
        </w:rPr>
        <w:t xml:space="preserve">Контроль за исполнением настоящего постановления </w:t>
      </w:r>
      <w:r w:rsidR="00082853">
        <w:rPr>
          <w:sz w:val="28"/>
          <w:szCs w:val="28"/>
        </w:rPr>
        <w:t>оставляю за собой</w:t>
      </w:r>
      <w:r w:rsidRPr="00146A19">
        <w:rPr>
          <w:sz w:val="28"/>
          <w:szCs w:val="28"/>
        </w:rPr>
        <w:t>.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3856"/>
        <w:gridCol w:w="5400"/>
      </w:tblGrid>
      <w:tr w:rsidR="00874443" w:rsidRPr="00874443" w14:paraId="168BCB26" w14:textId="77777777" w:rsidTr="009324DD">
        <w:tc>
          <w:tcPr>
            <w:tcW w:w="3856" w:type="dxa"/>
            <w:shd w:val="clear" w:color="auto" w:fill="auto"/>
          </w:tcPr>
          <w:p w14:paraId="2184F20B" w14:textId="77777777" w:rsidR="00526DB7" w:rsidRPr="00874443" w:rsidRDefault="00526DB7" w:rsidP="00526DB7">
            <w:pPr>
              <w:tabs>
                <w:tab w:val="left" w:pos="4212"/>
              </w:tabs>
              <w:spacing w:line="360" w:lineRule="auto"/>
              <w:ind w:left="-108"/>
              <w:rPr>
                <w:color w:val="FF0000"/>
                <w:sz w:val="28"/>
                <w:szCs w:val="28"/>
              </w:rPr>
            </w:pPr>
          </w:p>
        </w:tc>
        <w:tc>
          <w:tcPr>
            <w:tcW w:w="5400" w:type="dxa"/>
            <w:shd w:val="clear" w:color="auto" w:fill="auto"/>
          </w:tcPr>
          <w:p w14:paraId="0446432D" w14:textId="77777777" w:rsidR="00404197" w:rsidRPr="00874443" w:rsidRDefault="00404197" w:rsidP="00526DB7">
            <w:pPr>
              <w:spacing w:line="360" w:lineRule="auto"/>
              <w:jc w:val="right"/>
              <w:rPr>
                <w:color w:val="FF0000"/>
                <w:sz w:val="28"/>
                <w:szCs w:val="28"/>
              </w:rPr>
            </w:pPr>
          </w:p>
        </w:tc>
      </w:tr>
      <w:tr w:rsidR="009324DD" w:rsidRPr="009324DD" w14:paraId="4BF3B602" w14:textId="77777777" w:rsidTr="009324DD">
        <w:tc>
          <w:tcPr>
            <w:tcW w:w="3856" w:type="dxa"/>
            <w:shd w:val="clear" w:color="auto" w:fill="auto"/>
          </w:tcPr>
          <w:p w14:paraId="0BFD3452" w14:textId="4C35E4A1" w:rsidR="008C56FF" w:rsidRPr="009324DD" w:rsidRDefault="009324DD" w:rsidP="00526DB7">
            <w:pPr>
              <w:tabs>
                <w:tab w:val="left" w:pos="4212"/>
              </w:tabs>
              <w:spacing w:line="360" w:lineRule="auto"/>
              <w:ind w:left="-108"/>
              <w:rPr>
                <w:sz w:val="28"/>
                <w:szCs w:val="28"/>
              </w:rPr>
            </w:pPr>
            <w:r w:rsidRPr="009324DD">
              <w:rPr>
                <w:sz w:val="28"/>
                <w:szCs w:val="28"/>
              </w:rPr>
              <w:t>Глава городского округа</w:t>
            </w:r>
          </w:p>
        </w:tc>
        <w:tc>
          <w:tcPr>
            <w:tcW w:w="5400" w:type="dxa"/>
            <w:shd w:val="clear" w:color="auto" w:fill="auto"/>
          </w:tcPr>
          <w:p w14:paraId="0BCCD428" w14:textId="67B10E00" w:rsidR="008C56FF" w:rsidRPr="009324DD" w:rsidRDefault="009324DD" w:rsidP="00526DB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9324DD">
              <w:rPr>
                <w:sz w:val="28"/>
                <w:szCs w:val="28"/>
              </w:rPr>
              <w:t xml:space="preserve">                                         Н.А. Ренц</w:t>
            </w:r>
          </w:p>
        </w:tc>
      </w:tr>
      <w:tr w:rsidR="008C56FF" w:rsidRPr="00E13BA4" w14:paraId="53C759A3" w14:textId="77777777" w:rsidTr="009324DD">
        <w:tc>
          <w:tcPr>
            <w:tcW w:w="3856" w:type="dxa"/>
            <w:shd w:val="clear" w:color="auto" w:fill="auto"/>
          </w:tcPr>
          <w:p w14:paraId="5F9A3C66" w14:textId="77777777" w:rsidR="008C56FF" w:rsidRDefault="008C56FF" w:rsidP="00B66C9F">
            <w:pPr>
              <w:tabs>
                <w:tab w:val="left" w:pos="4212"/>
              </w:tabs>
              <w:ind w:left="-108"/>
              <w:rPr>
                <w:sz w:val="28"/>
                <w:szCs w:val="28"/>
              </w:rPr>
            </w:pPr>
          </w:p>
        </w:tc>
        <w:tc>
          <w:tcPr>
            <w:tcW w:w="5400" w:type="dxa"/>
            <w:shd w:val="clear" w:color="auto" w:fill="auto"/>
          </w:tcPr>
          <w:p w14:paraId="3B0BEE72" w14:textId="77777777" w:rsidR="008C56FF" w:rsidRPr="00E13BA4" w:rsidRDefault="008C56FF" w:rsidP="00B66C9F">
            <w:pPr>
              <w:jc w:val="right"/>
              <w:rPr>
                <w:sz w:val="28"/>
                <w:szCs w:val="28"/>
              </w:rPr>
            </w:pPr>
          </w:p>
        </w:tc>
      </w:tr>
    </w:tbl>
    <w:p w14:paraId="3DC563A7" w14:textId="77777777" w:rsidR="0084411E" w:rsidRDefault="0084411E" w:rsidP="001E6CC2"/>
    <w:sectPr w:rsidR="0084411E" w:rsidSect="001E6CC2">
      <w:headerReference w:type="default" r:id="rId11"/>
      <w:footerReference w:type="even" r:id="rId12"/>
      <w:footerReference w:type="default" r:id="rId13"/>
      <w:pgSz w:w="16838" w:h="11906" w:orient="landscape"/>
      <w:pgMar w:top="709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04F8B" w14:textId="77777777" w:rsidR="00294888" w:rsidRDefault="00294888">
      <w:r>
        <w:separator/>
      </w:r>
    </w:p>
  </w:endnote>
  <w:endnote w:type="continuationSeparator" w:id="0">
    <w:p w14:paraId="09059E00" w14:textId="77777777" w:rsidR="00294888" w:rsidRDefault="00294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A0B03" w14:textId="77777777" w:rsidR="00B17D1F" w:rsidRDefault="00753924" w:rsidP="002F73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0854303" w14:textId="77777777" w:rsidR="00B17D1F" w:rsidRDefault="00B17D1F" w:rsidP="002F739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2A7C1" w14:textId="77777777" w:rsidR="00B17D1F" w:rsidRDefault="00B17D1F" w:rsidP="002F7393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79D86" w14:textId="77777777" w:rsidR="002D01FE" w:rsidRDefault="002D01FE" w:rsidP="002F73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543224E" w14:textId="77777777" w:rsidR="002D01FE" w:rsidRDefault="002D01FE" w:rsidP="002F7393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5049C" w14:textId="77777777" w:rsidR="002D01FE" w:rsidRDefault="002D01FE" w:rsidP="002F739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4339A" w14:textId="77777777" w:rsidR="00294888" w:rsidRDefault="00294888">
      <w:r>
        <w:separator/>
      </w:r>
    </w:p>
  </w:footnote>
  <w:footnote w:type="continuationSeparator" w:id="0">
    <w:p w14:paraId="693C6689" w14:textId="77777777" w:rsidR="00294888" w:rsidRDefault="00294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7987608"/>
      <w:docPartObj>
        <w:docPartGallery w:val="Page Numbers (Top of Page)"/>
        <w:docPartUnique/>
      </w:docPartObj>
    </w:sdtPr>
    <w:sdtContent>
      <w:p w14:paraId="28A6581B" w14:textId="77777777" w:rsidR="000729C3" w:rsidRDefault="000729C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F8D">
          <w:rPr>
            <w:noProof/>
          </w:rPr>
          <w:t>2</w:t>
        </w:r>
        <w:r>
          <w:fldChar w:fldCharType="end"/>
        </w:r>
      </w:p>
    </w:sdtContent>
  </w:sdt>
  <w:p w14:paraId="108EC72C" w14:textId="77777777" w:rsidR="00B17D1F" w:rsidRDefault="00B17D1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4003477"/>
      <w:docPartObj>
        <w:docPartGallery w:val="Page Numbers (Top of Page)"/>
        <w:docPartUnique/>
      </w:docPartObj>
    </w:sdtPr>
    <w:sdtContent>
      <w:p w14:paraId="59D89939" w14:textId="77777777" w:rsidR="002D01FE" w:rsidRDefault="002D01F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57B13C5" w14:textId="77777777" w:rsidR="002D01FE" w:rsidRDefault="002D01F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32961"/>
    <w:multiLevelType w:val="multilevel"/>
    <w:tmpl w:val="B94C4ACC"/>
    <w:lvl w:ilvl="0">
      <w:start w:val="1"/>
      <w:numFmt w:val="decimal"/>
      <w:lvlText w:val="%1."/>
      <w:lvlJc w:val="left"/>
      <w:pPr>
        <w:ind w:left="1833" w:hanging="1125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 w15:restartNumberingAfterBreak="0">
    <w:nsid w:val="2C7A6FDC"/>
    <w:multiLevelType w:val="hybridMultilevel"/>
    <w:tmpl w:val="3A2C1652"/>
    <w:lvl w:ilvl="0" w:tplc="A8D8F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03C0A"/>
    <w:multiLevelType w:val="hybridMultilevel"/>
    <w:tmpl w:val="DA3A644E"/>
    <w:lvl w:ilvl="0" w:tplc="350EB16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2542B718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C8E7D20"/>
    <w:multiLevelType w:val="multilevel"/>
    <w:tmpl w:val="B94C4ACC"/>
    <w:lvl w:ilvl="0">
      <w:start w:val="1"/>
      <w:numFmt w:val="decimal"/>
      <w:lvlText w:val="%1."/>
      <w:lvlJc w:val="left"/>
      <w:pPr>
        <w:ind w:left="1833" w:hanging="1125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 w16cid:durableId="360016218">
    <w:abstractNumId w:val="2"/>
  </w:num>
  <w:num w:numId="2" w16cid:durableId="1574319041">
    <w:abstractNumId w:val="1"/>
  </w:num>
  <w:num w:numId="3" w16cid:durableId="462045934">
    <w:abstractNumId w:val="0"/>
  </w:num>
  <w:num w:numId="4" w16cid:durableId="20713419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4197"/>
    <w:rsid w:val="00012AA6"/>
    <w:rsid w:val="00071824"/>
    <w:rsid w:val="000729C3"/>
    <w:rsid w:val="00082853"/>
    <w:rsid w:val="000F4BA5"/>
    <w:rsid w:val="00113426"/>
    <w:rsid w:val="00146A19"/>
    <w:rsid w:val="00160E19"/>
    <w:rsid w:val="001B5FCE"/>
    <w:rsid w:val="001C4098"/>
    <w:rsid w:val="001E6CC2"/>
    <w:rsid w:val="0024637A"/>
    <w:rsid w:val="00294888"/>
    <w:rsid w:val="002A46F0"/>
    <w:rsid w:val="002D01FE"/>
    <w:rsid w:val="002D3EDC"/>
    <w:rsid w:val="003546B5"/>
    <w:rsid w:val="003554EC"/>
    <w:rsid w:val="00364300"/>
    <w:rsid w:val="00397C9D"/>
    <w:rsid w:val="003C41F2"/>
    <w:rsid w:val="0040283F"/>
    <w:rsid w:val="00404197"/>
    <w:rsid w:val="004132F0"/>
    <w:rsid w:val="004437E0"/>
    <w:rsid w:val="0046183A"/>
    <w:rsid w:val="00462404"/>
    <w:rsid w:val="004F0401"/>
    <w:rsid w:val="00526DB7"/>
    <w:rsid w:val="00556F34"/>
    <w:rsid w:val="006028F2"/>
    <w:rsid w:val="00604D0B"/>
    <w:rsid w:val="006837D6"/>
    <w:rsid w:val="00690F8D"/>
    <w:rsid w:val="006D76D0"/>
    <w:rsid w:val="00722183"/>
    <w:rsid w:val="0072736D"/>
    <w:rsid w:val="00744A8F"/>
    <w:rsid w:val="00750793"/>
    <w:rsid w:val="00753924"/>
    <w:rsid w:val="00784012"/>
    <w:rsid w:val="007857CE"/>
    <w:rsid w:val="007C513E"/>
    <w:rsid w:val="0083336E"/>
    <w:rsid w:val="00835FF4"/>
    <w:rsid w:val="00837796"/>
    <w:rsid w:val="0084411E"/>
    <w:rsid w:val="00874443"/>
    <w:rsid w:val="008C56FF"/>
    <w:rsid w:val="008E65F9"/>
    <w:rsid w:val="009256F9"/>
    <w:rsid w:val="009324DD"/>
    <w:rsid w:val="009334EC"/>
    <w:rsid w:val="00982DFE"/>
    <w:rsid w:val="009C76CF"/>
    <w:rsid w:val="00A15D76"/>
    <w:rsid w:val="00A450BA"/>
    <w:rsid w:val="00AE74B6"/>
    <w:rsid w:val="00B17D1F"/>
    <w:rsid w:val="00BC6059"/>
    <w:rsid w:val="00BD107E"/>
    <w:rsid w:val="00C36773"/>
    <w:rsid w:val="00C76269"/>
    <w:rsid w:val="00CC4CFF"/>
    <w:rsid w:val="00D5702C"/>
    <w:rsid w:val="00D721F2"/>
    <w:rsid w:val="00DC69C8"/>
    <w:rsid w:val="00DE5F0D"/>
    <w:rsid w:val="00E13C75"/>
    <w:rsid w:val="00E5545C"/>
    <w:rsid w:val="00E6749B"/>
    <w:rsid w:val="00F004DC"/>
    <w:rsid w:val="00F964E9"/>
    <w:rsid w:val="00FC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22083"/>
  <w15:docId w15:val="{5811D6CD-21CF-499D-BED9-051B192B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041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4041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041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04197"/>
  </w:style>
  <w:style w:type="paragraph" w:styleId="a6">
    <w:name w:val="header"/>
    <w:basedOn w:val="a"/>
    <w:link w:val="a7"/>
    <w:uiPriority w:val="99"/>
    <w:unhideWhenUsed/>
    <w:rsid w:val="004041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41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041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41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463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637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6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1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62AA3-F3B1-4720-9C88-386EE279B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4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Кулясова Елена Сергеевна</cp:lastModifiedBy>
  <cp:revision>46</cp:revision>
  <cp:lastPrinted>2024-05-20T06:50:00Z</cp:lastPrinted>
  <dcterms:created xsi:type="dcterms:W3CDTF">2016-05-11T13:43:00Z</dcterms:created>
  <dcterms:modified xsi:type="dcterms:W3CDTF">2024-05-20T06:51:00Z</dcterms:modified>
</cp:coreProperties>
</file>