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30"/>
        <w:gridCol w:w="3792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E719D2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E719D2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30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E719D2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долина</w:t>
            </w:r>
          </w:p>
        </w:tc>
        <w:tc>
          <w:tcPr>
            <w:tcW w:w="3792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СПТУ № 36, Управление кадров, Медсанчасть, 7 вставка, 5 вставка, 3 вставка, 1 вставка, КВЦ, </w:t>
            </w:r>
            <w:proofErr w:type="spell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3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плексное общежитие, 2-ое комплексное общежитие,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 Салют,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сье, Лыжная база, Набережная, Лесопа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3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3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заводское шоссе, Южное шоссе, Тр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>угольник,21 квартал, 20 квартал, 19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парко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Энергетич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30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СПТУ № 36, Управление кадров, Медса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E719D2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3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E719D2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30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30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3б квартал, 7 квартал, Детский мир, 8 квартал, б-р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E4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E719D2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30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2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proofErr w:type="spellStart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Утес</w:t>
            </w:r>
            <w:proofErr w:type="spellEnd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Магазин Рубин (обратно Горсад, Гостиница Волга, ул. Гагарина, </w:t>
            </w:r>
            <w:proofErr w:type="spellStart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Молодежный</w:t>
            </w:r>
            <w:proofErr w:type="spellEnd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spellEnd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E719D2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2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E719D2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30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E719D2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30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441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E719D2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Гостиница Волга, ул. Гагарина, </w:t>
            </w:r>
            <w:proofErr w:type="spell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Студенческая, Кафе Встреча,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поликлиника, Гостиница, б-р Курчатова, ул. Юбилейная, Дом мод, Магазин 1000 мелочей, Дом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Орбита, Магазин Русь, Магазин Экз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тика, Приморский б-р, Дворец Спорта, б-р </w:t>
            </w:r>
            <w:proofErr w:type="spellStart"/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Музыкальная шк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ла, Дворец детского творчества, Лесопа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C37A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proofErr w:type="spellStart"/>
            <w:r w:rsidRPr="00E34E65">
              <w:rPr>
                <w:i/>
                <w:sz w:val="20"/>
              </w:rPr>
              <w:t>Молодежный</w:t>
            </w:r>
            <w:proofErr w:type="spellEnd"/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8B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8B5F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30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30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сок, д/с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30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BB4AE4" w:rsidRDefault="003E72E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Дворец Спорта,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тиница Лада, Школа № 82,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мир, 8 квартал,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0D19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30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Нагорный, Оренбургский проезд, ул. Высоковольтная, ул. Восточная, Ту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30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Default="00BB4AE4" w:rsidP="00512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шоссе,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30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18а квартал, Автопарковая, АвтоВАЗ-транс, </w:t>
            </w:r>
            <w:proofErr w:type="spellStart"/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Театральная, 4 квартал, к/т Ставрополь,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Федоровка,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Жигулевская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30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Школа № 12, Федоровка,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Вокзальная, ул. Куйбышева, Школа № 14,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автохозяйство, Межрайонный торговый центр, ГНС, Молокозавод, АТК КуЭСП, Рынок, УТЭП,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30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Школа № 12, Федоровка,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конова,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рожная, Поликлиника,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30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30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3E7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30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ТГК,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новый 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 квартал, к/т Юность, Детский городок, д/с Лесной голосок,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ул. Революционная, Стадион Торпедо, СК Олимп,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городок, д/с Лесной голосок,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д/с Дубравушка, б-р Здоровья, Детская больница, Медгородок, ул. 40лет Победы, Заводская, 12 квартал,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орец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1B5456">
        <w:trPr>
          <w:trHeight w:val="375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2F65C7" w:rsidRPr="00465827" w:rsidRDefault="00F67E99" w:rsidP="00F67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версам, Аптека, СПТУ № 47,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Лесопитомник, ТВВКИСУ, Общежитие Современник, б-р Космона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тов, 12 квартал, Заводская, ул. 40 лет П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беды, Медгородок, Детская больница, б-р Здоровья, д/с Дубравушка, д/с Солову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ка,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семейка,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д/с Лесной голосок, Детский городок, к/т Юность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F67E99" w:rsidP="001B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к/т Юность, Детский городок, д/с Лесной голосок,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семейка, д/с Соловушка, д/с Дубравушка, б-р Зд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ул. Автостроителей, б-р Космонавтов, ТВВКИСУ, Лесопитомник,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зина, Лицей искусств, б-р Кулибина, Московский пр-т, Кооперативная, НТЦ, Учебный центр, Учебный центр, Проек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ное управление, СПТУ № 47, Аптека, Универсам, к/т Сатурн, Дом мод, Маг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 1000 мелочей, Дом быта Орбита,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Магазин Экзотика, Примо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ский б-р, Дворец Спорта, б-р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 больница (прямое направление),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Автолюбитель, ул. Крупской, </w:t>
            </w:r>
            <w:proofErr w:type="gram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Авангард (обратное направление),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кого, Дворец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Лицей № 30, ТЮЗ,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03A9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997FF9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C2" w:rsidRDefault="009158C2" w:rsidP="00B41233">
      <w:pPr>
        <w:spacing w:after="0" w:line="240" w:lineRule="auto"/>
      </w:pPr>
      <w:r>
        <w:separator/>
      </w:r>
    </w:p>
  </w:endnote>
  <w:endnote w:type="continuationSeparator" w:id="0">
    <w:p w:rsidR="009158C2" w:rsidRDefault="009158C2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C2" w:rsidRDefault="009158C2" w:rsidP="00B41233">
      <w:pPr>
        <w:spacing w:after="0" w:line="240" w:lineRule="auto"/>
      </w:pPr>
      <w:r>
        <w:separator/>
      </w:r>
    </w:p>
  </w:footnote>
  <w:footnote w:type="continuationSeparator" w:id="0">
    <w:p w:rsidR="009158C2" w:rsidRDefault="009158C2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F68E9" w:rsidRPr="00492FD7" w:rsidRDefault="00EF68E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4E65B7">
          <w:rPr>
            <w:rFonts w:ascii="Times New Roman" w:hAnsi="Times New Roman" w:cs="Times New Roman"/>
            <w:noProof/>
            <w:sz w:val="16"/>
          </w:rPr>
          <w:t>32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EF68E9" w:rsidRDefault="00EF68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BC6"/>
    <w:rsid w:val="0087596F"/>
    <w:rsid w:val="008768D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719D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0440-0706-4869-A717-8F1E8EBA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33</Pages>
  <Words>12528</Words>
  <Characters>71414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2016-08-05T04:29:00Z</cp:lastPrinted>
  <dcterms:created xsi:type="dcterms:W3CDTF">2017-02-09T05:01:00Z</dcterms:created>
  <dcterms:modified xsi:type="dcterms:W3CDTF">2018-03-29T12:54:00Z</dcterms:modified>
</cp:coreProperties>
</file>