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EB6AB7" w:rsidRDefault="002A609A" w:rsidP="00EB6AB7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EB6AB7" w:rsidRDefault="002A609A" w:rsidP="00EB6AB7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EB6A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sz w:val="24"/>
          <w:szCs w:val="24"/>
          <w:lang w:val="ru-RU"/>
        </w:rPr>
        <w:t xml:space="preserve">445020 Тольятти, ул. Белорусская, 33, </w:t>
      </w:r>
      <w:proofErr w:type="gramEnd"/>
    </w:p>
    <w:p w:rsidR="00B90339" w:rsidRPr="001033AB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033AB">
        <w:rPr>
          <w:rFonts w:ascii="Times New Roman" w:hAnsi="Times New Roman" w:cs="Times New Roman"/>
          <w:sz w:val="24"/>
          <w:szCs w:val="24"/>
          <w:lang w:val="ru-RU"/>
        </w:rPr>
        <w:t>./</w:t>
      </w:r>
      <w:r w:rsidRPr="00EB6AB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1033AB">
        <w:rPr>
          <w:rFonts w:ascii="Times New Roman" w:hAnsi="Times New Roman" w:cs="Times New Roman"/>
          <w:sz w:val="24"/>
          <w:szCs w:val="24"/>
          <w:lang w:val="ru-RU"/>
        </w:rPr>
        <w:t>. (8482) 543-247, 543-</w:t>
      </w:r>
      <w:r w:rsidR="00E7735D" w:rsidRPr="001033AB">
        <w:rPr>
          <w:rFonts w:ascii="Times New Roman" w:hAnsi="Times New Roman" w:cs="Times New Roman"/>
          <w:sz w:val="24"/>
          <w:szCs w:val="24"/>
          <w:lang w:val="ru-RU"/>
        </w:rPr>
        <w:t>709</w:t>
      </w:r>
      <w:r w:rsidRPr="001033A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6AB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B6AB7">
        <w:rPr>
          <w:rFonts w:ascii="Times New Roman" w:hAnsi="Times New Roman" w:cs="Times New Roman"/>
          <w:sz w:val="24"/>
          <w:szCs w:val="24"/>
        </w:rPr>
        <w:t xml:space="preserve">: </w:t>
      </w:r>
      <w:r w:rsidR="00E7735D" w:rsidRPr="00EB6AB7">
        <w:rPr>
          <w:rFonts w:ascii="Times New Roman" w:hAnsi="Times New Roman" w:cs="Times New Roman"/>
          <w:sz w:val="24"/>
          <w:szCs w:val="24"/>
        </w:rPr>
        <w:t>kerbickaya.uv@tgl.ru</w:t>
      </w:r>
    </w:p>
    <w:p w:rsidR="002A609A" w:rsidRPr="00EB6AB7" w:rsidRDefault="002A609A" w:rsidP="00EB6AB7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0339" w:rsidRPr="00EB6AB7" w:rsidRDefault="002A609A" w:rsidP="00EB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МЕРОПРИЯТИЯ</w:t>
      </w:r>
    </w:p>
    <w:p w:rsidR="00B90339" w:rsidRPr="00EB6AB7" w:rsidRDefault="0062595E" w:rsidP="00EB6A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ОКТЯБРЬ</w:t>
      </w:r>
      <w:r w:rsidR="00E44459" w:rsidRPr="00EB6AB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="00491207" w:rsidRPr="00EB6AB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2016</w:t>
      </w:r>
      <w:r w:rsidR="00B90339" w:rsidRPr="00EB6AB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года</w:t>
      </w:r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ДРАМАТИЧЕСКИЙ ТЕАТР «КОЛЕСО»</w:t>
      </w:r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ИМЕНИ НАРОДНОГО АРТИСТА РОССИИ Г.Б. ДРОЗДОВА</w:t>
      </w:r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</w:pPr>
      <w:proofErr w:type="gramStart"/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(ул.</w:t>
      </w:r>
      <w:r w:rsidR="00F3240A"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Ленинградская, 31,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т. </w:t>
      </w:r>
      <w:r w:rsidRPr="00EB6AB7">
        <w:rPr>
          <w:rFonts w:ascii="Times New Roman" w:hAnsi="Times New Roman" w:cs="Times New Roman"/>
          <w:sz w:val="24"/>
          <w:szCs w:val="24"/>
          <w:lang w:val="ru-RU"/>
        </w:rPr>
        <w:t>555-204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сайт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hyperlink r:id="rId7" w:tgtFrame="_blank" w:history="1"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http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://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www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teatr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-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</w:hyperlink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</w:t>
      </w:r>
      <w:proofErr w:type="gramEnd"/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зав. литературной частью - Ольга Владимировна Зорина 55-82-60,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hyperlink r:id="rId8" w:tgtFrame="_blank" w:history="1"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lit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gmail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com</w:t>
        </w:r>
      </w:hyperlink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 пресс-служба театра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</w:t>
      </w:r>
      <w:r w:rsidRPr="00EB6A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- Татьяна Владимировна Синельникова +7-987-430-90-97, </w:t>
      </w:r>
      <w:hyperlink r:id="rId9" w:tgtFrame="_blank" w:history="1"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sinelta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yandex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EB6AB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</w:hyperlink>
      <w:r w:rsidRPr="00EB6AB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  <w:t>)</w:t>
      </w:r>
    </w:p>
    <w:p w:rsidR="00C62F73" w:rsidRPr="00EB6AB7" w:rsidRDefault="00C62F73" w:rsidP="00EB6A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</w:p>
    <w:tbl>
      <w:tblPr>
        <w:tblStyle w:val="a8"/>
        <w:tblW w:w="10347" w:type="dxa"/>
        <w:tblLayout w:type="fixed"/>
        <w:tblLook w:val="01E0" w:firstRow="1" w:lastRow="1" w:firstColumn="1" w:lastColumn="1" w:noHBand="0" w:noVBand="0"/>
      </w:tblPr>
      <w:tblGrid>
        <w:gridCol w:w="2875"/>
        <w:gridCol w:w="5455"/>
        <w:gridCol w:w="2017"/>
      </w:tblGrid>
      <w:tr w:rsidR="00A33027" w:rsidRPr="00EB6AB7" w:rsidTr="00B977F1">
        <w:trPr>
          <w:trHeight w:val="144"/>
        </w:trPr>
        <w:tc>
          <w:tcPr>
            <w:tcW w:w="2875" w:type="dxa"/>
          </w:tcPr>
          <w:p w:rsidR="00A33027" w:rsidRPr="00E9513A" w:rsidRDefault="00A33027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3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455" w:type="dxa"/>
          </w:tcPr>
          <w:p w:rsidR="00A33027" w:rsidRPr="00E9513A" w:rsidRDefault="00A33027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</w:tcPr>
          <w:p w:rsidR="00A33027" w:rsidRPr="00E9513A" w:rsidRDefault="00A33027" w:rsidP="00E9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5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End"/>
          </w:p>
        </w:tc>
      </w:tr>
      <w:tr w:rsidR="00546120" w:rsidRPr="00EB6AB7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октября, суббота, 18.00ч.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октября, пятница, 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Премьера!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А.Островский «Доходное место», комедия в двух действиях,16+</w:t>
            </w:r>
          </w:p>
        </w:tc>
        <w:tc>
          <w:tcPr>
            <w:tcW w:w="2017" w:type="dxa"/>
            <w:vMerge w:val="restart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Е.А.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551212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 октября, воскресенье, 18.00ч.</w:t>
            </w:r>
            <w:proofErr w:type="gramEnd"/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Булгаков «Дон Кихот.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трагикомедия в двух действиях, 16+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октября, среда,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19.00ч.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октября, вторник, 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мотивам одноименной повести Льва Толстого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«Отрочество»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спектакля, 12+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«Творческой лаборатории»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6 октября,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 со спектаклем!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Н.Гоголь «Шинель», фантазии под одноименной повести, 12+</w:t>
            </w:r>
            <w:proofErr w:type="gramEnd"/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7 октября,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Гольдони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«Моряки, женщины и неприятности», комедия в двух действиях, 16+</w:t>
            </w:r>
          </w:p>
        </w:tc>
        <w:tc>
          <w:tcPr>
            <w:tcW w:w="2017" w:type="dxa"/>
            <w:vMerge/>
          </w:tcPr>
          <w:p w:rsidR="00546120" w:rsidRPr="00EB6AB7" w:rsidRDefault="00546120" w:rsidP="00F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8 октября,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  <w:proofErr w:type="gramEnd"/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Касона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«Три супруги совершенства», музыкальная комедия, 16+</w:t>
            </w:r>
          </w:p>
        </w:tc>
        <w:tc>
          <w:tcPr>
            <w:tcW w:w="2017" w:type="dxa"/>
            <w:vMerge/>
          </w:tcPr>
          <w:p w:rsidR="00546120" w:rsidRPr="00EB6AB7" w:rsidRDefault="00546120" w:rsidP="00F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октября, воскресенье, 18.00ч.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октября, четверг,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Д.Ленский, П.Федоров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«Уж замуж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невтерпеж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озорной водевиль с антрактом, 12+  </w:t>
            </w:r>
          </w:p>
        </w:tc>
        <w:tc>
          <w:tcPr>
            <w:tcW w:w="2017" w:type="dxa"/>
            <w:vMerge/>
          </w:tcPr>
          <w:p w:rsidR="00546120" w:rsidRPr="00EB6AB7" w:rsidRDefault="00546120" w:rsidP="00F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44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Айтматов «Пегий пес, бегущий краем моря», притча о настоящих мужчинах, 12+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805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Птушкина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«Браво, Лауренсия!», комедия в двух действиях с эпилогом, 16+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817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23 октября, воскресенье, 19.00ч.</w:t>
            </w:r>
            <w:proofErr w:type="gramEnd"/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Шекспир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«Сон в летнюю ночь», комедия в двух действиях, 16+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731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октября, 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Мюллюахо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«Хаос. Женщины на грани…», комедия, 18+</w:t>
            </w:r>
          </w:p>
        </w:tc>
        <w:tc>
          <w:tcPr>
            <w:tcW w:w="2017" w:type="dxa"/>
            <w:vMerge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455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октября, суббота,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Н.Демчик «Мужской сезон», комедия в двух действиях</w:t>
            </w:r>
          </w:p>
        </w:tc>
        <w:tc>
          <w:tcPr>
            <w:tcW w:w="2017" w:type="dxa"/>
            <w:vMerge w:val="restart"/>
            <w:tcBorders>
              <w:top w:val="nil"/>
            </w:tcBorders>
          </w:tcPr>
          <w:p w:rsidR="00546120" w:rsidRPr="00EB6AB7" w:rsidRDefault="00546120" w:rsidP="0054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422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30 октября, воскресенье,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Володин «Пять вечеров», мелодрама, 16+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855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9 октября, воскресенье,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вас, дети!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Н.Носов «Приключения Незнайки и его друзей, музыкальная история в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стиле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«твист», 6+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758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30 октября, воскресенье, 12.00ч.</w:t>
            </w:r>
            <w:proofErr w:type="gramEnd"/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вас, дети!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Ольшанский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«Иван седьмой», музыкальная сказка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1134"/>
        </w:trPr>
        <w:tc>
          <w:tcPr>
            <w:tcW w:w="2875" w:type="dxa"/>
          </w:tcPr>
          <w:p w:rsidR="00546120" w:rsidRPr="00EB6AB7" w:rsidRDefault="00B977F1" w:rsidP="00B9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октября, </w:t>
            </w:r>
            <w:r w:rsidR="0054612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пятница,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19.00ч.</w:t>
            </w:r>
          </w:p>
          <w:p w:rsidR="00546120" w:rsidRPr="00EB6AB7" w:rsidRDefault="00B977F1" w:rsidP="00B9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октября, </w:t>
            </w:r>
            <w:r w:rsidR="0054612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камерной сцены. Премьера!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Яблонская «Лодочник»,</w:t>
            </w:r>
          </w:p>
          <w:p w:rsidR="00546120" w:rsidRPr="00EB6AB7" w:rsidRDefault="00546120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</w:t>
            </w:r>
            <w:r w:rsidR="00A07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триллер в одном действии, 16+</w:t>
            </w:r>
            <w:proofErr w:type="gramEnd"/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413"/>
        </w:trPr>
        <w:tc>
          <w:tcPr>
            <w:tcW w:w="2875" w:type="dxa"/>
          </w:tcPr>
          <w:p w:rsidR="00546120" w:rsidRPr="00EB6AB7" w:rsidRDefault="00B977F1" w:rsidP="00B9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октября, </w:t>
            </w:r>
            <w:r w:rsidR="00546120"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Гельман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«Скамейка», комедия в одном действии, 16+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120" w:rsidRPr="001033AB" w:rsidTr="00B977F1">
        <w:trPr>
          <w:trHeight w:val="563"/>
        </w:trPr>
        <w:tc>
          <w:tcPr>
            <w:tcW w:w="287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октября, суббота,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5455" w:type="dxa"/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Шукшин </w:t>
            </w:r>
          </w:p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«Привет, родня!», лирическая комедия, 12+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546120" w:rsidRPr="00EB6AB7" w:rsidRDefault="00546120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62F73" w:rsidRPr="00EB6AB7" w:rsidRDefault="00C62F73" w:rsidP="00EB6A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</w:p>
    <w:p w:rsidR="000545B7" w:rsidRPr="00EB6AB7" w:rsidRDefault="000545B7" w:rsidP="00EB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МАУ «ТЕАТР ЮНОГО ЗРИТЕЛЯ «ДИЛИЖАНС»</w:t>
      </w: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(проспект Степана Разина, 93, 34-53-72(касса),34-09-80 (адм.)</w:t>
      </w:r>
      <w:r w:rsidRPr="00EB6AB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,34-20-50(приемная),</w:t>
      </w:r>
      <w:proofErr w:type="gramEnd"/>
    </w:p>
    <w:p w:rsidR="00883CEE" w:rsidRPr="00EB6AB7" w:rsidRDefault="00991DF6" w:rsidP="00EB6AB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hyperlink r:id="rId10" w:history="1">
        <w:proofErr w:type="gramStart"/>
        <w:r w:rsidR="00B90339" w:rsidRPr="00EB6AB7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tlt-t-diligence@list.ru</w:t>
        </w:r>
      </w:hyperlink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11" w:history="1">
        <w:r w:rsidR="00B90339" w:rsidRPr="00EB6AB7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http://teatrdiligence.ru/</w:t>
        </w:r>
      </w:hyperlink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</w:t>
      </w:r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ВКонтакте</w:t>
      </w:r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 vk.com/theater_diligence.</w:t>
      </w:r>
      <w:proofErr w:type="gramEnd"/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B90339" w:rsidRPr="00EB6AB7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Режим работы билетной кассы: со вторника по пятницу – с 11 до 19 часов; в субботу и воскресенье - с 10 до 18 часов; выходной – понедельник)</w:t>
      </w:r>
      <w:proofErr w:type="gramEnd"/>
    </w:p>
    <w:p w:rsidR="00B8403D" w:rsidRPr="00EB6AB7" w:rsidRDefault="00B8403D" w:rsidP="00EB6A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559"/>
        <w:gridCol w:w="1984"/>
      </w:tblGrid>
      <w:tr w:rsidR="00E532D8" w:rsidRPr="00EB6AB7" w:rsidTr="009620A7">
        <w:trPr>
          <w:trHeight w:val="731"/>
        </w:trPr>
        <w:tc>
          <w:tcPr>
            <w:tcW w:w="1668" w:type="dxa"/>
            <w:vAlign w:val="center"/>
          </w:tcPr>
          <w:p w:rsidR="00E532D8" w:rsidRPr="00EB6AB7" w:rsidRDefault="00E532D8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03" w:type="dxa"/>
            <w:vAlign w:val="center"/>
          </w:tcPr>
          <w:p w:rsidR="00E532D8" w:rsidRPr="00EB6AB7" w:rsidRDefault="00E532D8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E532D8" w:rsidRPr="00EB6AB7" w:rsidRDefault="00E532D8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32D8" w:rsidRPr="00EB6AB7" w:rsidRDefault="00E532D8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E532D8" w:rsidRPr="00EB6AB7" w:rsidRDefault="00A07A81" w:rsidP="00A0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gramEnd"/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«Волк и козлята»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(О.Емельянова) 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 w:val="restart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В.В.Мартынов,</w:t>
            </w:r>
          </w:p>
          <w:p w:rsidR="008D2CE9" w:rsidRPr="009620A7" w:rsidRDefault="009620A7" w:rsidP="009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34-20-50</w:t>
            </w: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  октября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«Слуга двух господ, или Труффальдино в Венеции»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(К. Гольдони)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2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«Таинственный Гиппопотам»</w:t>
            </w:r>
          </w:p>
          <w:p w:rsidR="008D2CE9" w:rsidRPr="00EB6AB7" w:rsidRDefault="00B309D0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(В.Лившиц)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2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«Мэри Поппинс» </w:t>
            </w:r>
          </w:p>
          <w:p w:rsidR="008D2CE9" w:rsidRPr="00EB6AB7" w:rsidRDefault="00B309D0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(П. Трэверс)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7  октября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 ДНЮ УЧИТЕЛЯ!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</w:t>
            </w:r>
            <w:r w:rsidR="00B309D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чь после выпуска» (В.Тендряков)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8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Изум</w:t>
            </w:r>
            <w:r w:rsidR="0075547F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рудный город»</w:t>
            </w:r>
            <w:r w:rsidR="0075547F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(В.Мартынов) 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8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«Превращение»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(Ф.Кафка)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Малый 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9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«Возвращение Питера Пена»</w:t>
            </w:r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(В.Мартынов) 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9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«Золотой цыплёнок»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(В.Орлов)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«ЗЛОЙ СПЕКТАКЛЬ» … или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«…лучше бы было</w:t>
            </w:r>
            <w:r w:rsidR="00B309D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этому человеку не рождатьсЯ…»</w:t>
            </w:r>
            <w:r w:rsidR="00B309D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(Клим) 18+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тридевять земель»</w:t>
            </w:r>
          </w:p>
          <w:p w:rsidR="008D2CE9" w:rsidRPr="00EB6AB7" w:rsidRDefault="00B309D0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(В.Мартынов)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«Первая.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Наша»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(Б.Окуджава)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16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«Приключение Геркулеса»</w:t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(В.Жарков) </w:t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16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«Щелкунчик»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(Э.Гофман) </w:t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</w:t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20 октября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«Герой нашего времени 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v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.1.1»</w:t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(М.Лермонтов)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22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«Новые приключения Аладдина»</w:t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(В.Мартынов)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22 октября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«Венский стул»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(Н.Коляда)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23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ПРЕМЬЕРА!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Игровой спектакль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(Е.Федощук, К.Миронова)</w:t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«По Ёжкиным дорожкам» 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 за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23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«Людвиг Че</w:t>
            </w:r>
            <w:r w:rsidR="0075547F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тырнадцатый и Тутта Карлссон» </w:t>
            </w:r>
            <w:r w:rsidR="0075547F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  <w:t xml:space="preserve">(Я.Экхольм) 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25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«Зима» (Е.Гришковец)  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12+</w:t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Акция «25/25» Скидка на билеты - 25%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28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«Плаха»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(Ч.Айтматов)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«Таинственный Гиппопотам»</w:t>
            </w:r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(В.Лившиц)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29 октября </w:t>
            </w:r>
          </w:p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«Плаха»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</w:p>
          <w:p w:rsidR="008D2CE9" w:rsidRPr="00EB6AB7" w:rsidRDefault="0075547F" w:rsidP="00EB6AB7">
            <w:pPr>
              <w:pStyle w:val="a5"/>
              <w:shd w:val="clear" w:color="auto" w:fill="FFFFFF" w:themeFill="background1"/>
              <w:tabs>
                <w:tab w:val="left" w:pos="1701"/>
                <w:tab w:val="left" w:pos="2552"/>
                <w:tab w:val="left" w:pos="7088"/>
                <w:tab w:val="left" w:pos="8505"/>
                <w:tab w:val="left" w:pos="9072"/>
                <w:tab w:val="left" w:pos="11057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(Ч.Айтматов)</w:t>
            </w:r>
            <w:r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="008D2CE9" w:rsidRPr="00EB6AB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12+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«Мэри Поппинс» </w:t>
            </w:r>
          </w:p>
          <w:p w:rsidR="008D2CE9" w:rsidRPr="00EB6AB7" w:rsidRDefault="007554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(П. Трэверс) 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CE9" w:rsidRPr="00EB6AB7" w:rsidTr="009620A7">
        <w:tc>
          <w:tcPr>
            <w:tcW w:w="1668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 октября 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«Волк и козлята»</w:t>
            </w:r>
          </w:p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(О.Емельянова) 0+</w:t>
            </w:r>
          </w:p>
        </w:tc>
        <w:tc>
          <w:tcPr>
            <w:tcW w:w="1559" w:type="dxa"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Merge/>
          </w:tcPr>
          <w:p w:rsidR="008D2CE9" w:rsidRPr="00EB6AB7" w:rsidRDefault="008D2CE9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D8" w:rsidRPr="00EB6AB7" w:rsidRDefault="00E532D8" w:rsidP="00EB6A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0025" w:rsidRPr="00EB6AB7" w:rsidRDefault="00A20025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F5F" w:rsidRPr="00EB6AB7" w:rsidRDefault="00A32F5F" w:rsidP="00EB6AB7">
      <w:pPr>
        <w:pStyle w:val="a5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 МОЛОДЁЖНЫЙ ДРАМАТИЧЕСКИЙ ТЕАТР</w:t>
      </w:r>
    </w:p>
    <w:p w:rsidR="00A32F5F" w:rsidRPr="00EB6AB7" w:rsidRDefault="00A32F5F" w:rsidP="00EB6AB7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(ул. Чайкиной, 65, 24-51-47 приемная, Смирнов Вячеслав Анатольевич – 89277817661, главный администратор Крысанова Светлана Анатольевна, 49-03-48,</w:t>
      </w:r>
      <w:proofErr w:type="gramEnd"/>
    </w:p>
    <w:p w:rsidR="00A32F5F" w:rsidRPr="00EB6AB7" w:rsidRDefault="00991DF6" w:rsidP="00EB6AB7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12" w:history="1"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mdt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tlt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2006@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="00A32F5F"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13" w:history="1"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="00A32F5F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://мдт-тлт.рф/</w:t>
        </w:r>
      </w:hyperlink>
      <w:r w:rsidR="00A32F5F" w:rsidRPr="00EB6AB7">
        <w:rPr>
          <w:rFonts w:ascii="Times New Roman" w:hAnsi="Times New Roman" w:cs="Times New Roman"/>
          <w:i/>
          <w:sz w:val="24"/>
          <w:szCs w:val="24"/>
          <w:lang w:val="ru-RU"/>
        </w:rPr>
        <w:t>,)</w:t>
      </w:r>
    </w:p>
    <w:p w:rsidR="00512731" w:rsidRPr="00EB6AB7" w:rsidRDefault="00512731" w:rsidP="00EB6AB7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22"/>
      </w:tblGrid>
      <w:tr w:rsidR="008D2CE9" w:rsidRPr="00EB6AB7" w:rsidTr="009620A7">
        <w:trPr>
          <w:trHeight w:val="296"/>
        </w:trPr>
        <w:tc>
          <w:tcPr>
            <w:tcW w:w="2127" w:type="dxa"/>
          </w:tcPr>
          <w:p w:rsidR="008D2CE9" w:rsidRPr="00EB6AB7" w:rsidRDefault="008D2CE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03" w:type="dxa"/>
          </w:tcPr>
          <w:p w:rsidR="008D2CE9" w:rsidRPr="00EB6AB7" w:rsidRDefault="008D2CE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</w:tcPr>
          <w:p w:rsidR="008D2CE9" w:rsidRPr="00EB6AB7" w:rsidRDefault="00441733" w:rsidP="00315D8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8D2CE9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7228A6" w:rsidRPr="001033AB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9620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 кота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любовь»</w:t>
            </w:r>
          </w:p>
        </w:tc>
        <w:tc>
          <w:tcPr>
            <w:tcW w:w="2822" w:type="dxa"/>
            <w:vMerge w:val="restart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Коренной В.Л.</w:t>
            </w:r>
          </w:p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24-51-47</w:t>
            </w:r>
          </w:p>
          <w:p w:rsidR="007228A6" w:rsidRPr="00EB6AB7" w:rsidRDefault="00991DF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mdt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ru-RU"/>
                </w:rPr>
                <w:t>-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tlt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ru-RU"/>
                </w:rPr>
                <w:t>2006@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mail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ru-RU"/>
                </w:rPr>
                <w:t>.</w:t>
              </w:r>
              <w:r w:rsidR="007228A6" w:rsidRPr="00EB6AB7">
                <w:rPr>
                  <w:rStyle w:val="a7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ru</w:t>
              </w:r>
            </w:hyperlink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«Без меня меня женили»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«Вагон счастья»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</w:tcPr>
          <w:p w:rsidR="007228A6" w:rsidRPr="009620A7" w:rsidRDefault="007228A6" w:rsidP="009620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B6AB7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9620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«Тетки»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2A709F">
        <w:trPr>
          <w:trHeight w:val="270"/>
        </w:trPr>
        <w:tc>
          <w:tcPr>
            <w:tcW w:w="2127" w:type="dxa"/>
          </w:tcPr>
          <w:p w:rsidR="007228A6" w:rsidRPr="00EB6AB7" w:rsidRDefault="007228A6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«Мудрец на все времена!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«Сказка для Домовенка»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«Любовь по-итальянски»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«Очень трудный волчонок»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«Я девушка, ищу парня»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</w:tcPr>
          <w:p w:rsidR="007228A6" w:rsidRPr="009620A7" w:rsidRDefault="007228A6" w:rsidP="009620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B6AB7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«Штрих-код счастья»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«Около любви»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«Вредный спектакль»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«Дикарь»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«Укрощение строптивой»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«Охота на одиноких мужчин»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«Чудеса пренебрежения»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«Считаю до пяти»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«Хапун»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9620A7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«Мишель»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«Без меня меня женили»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«Около любви»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«Приключения непослушного мышонка»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«Тетки»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9620A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«Огненные приключения»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28A6" w:rsidRPr="00EB6AB7" w:rsidTr="00CE7B3C">
        <w:trPr>
          <w:trHeight w:val="296"/>
        </w:trPr>
        <w:tc>
          <w:tcPr>
            <w:tcW w:w="2127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«Мудрец на все времена»</w:t>
            </w:r>
          </w:p>
        </w:tc>
        <w:tc>
          <w:tcPr>
            <w:tcW w:w="2822" w:type="dxa"/>
            <w:vMerge/>
          </w:tcPr>
          <w:p w:rsidR="007228A6" w:rsidRPr="00EB6AB7" w:rsidRDefault="007228A6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32D8" w:rsidRPr="00EB6AB7" w:rsidRDefault="00E532D8" w:rsidP="00EB6AB7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32F5F" w:rsidRPr="00EB6AB7" w:rsidRDefault="00A32F5F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 ТЕАТР КУКОЛ «ПИЛИГРИМ»</w:t>
      </w:r>
    </w:p>
    <w:p w:rsidR="00B90339" w:rsidRPr="00EB6AB7" w:rsidRDefault="00B3731C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(площадь Свободы,</w:t>
      </w:r>
      <w:r w:rsidR="00B90339" w:rsidRPr="00EB6AB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2</w:t>
      </w:r>
      <w:r w:rsidRPr="00EB6AB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,</w:t>
      </w:r>
      <w:r w:rsidR="00B90339" w:rsidRPr="00EB6AB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Кандюкова Ольга Георгиевна, 26 35 02, </w:t>
      </w:r>
      <w:hyperlink r:id="rId15" w:history="1">
        <w:r w:rsidR="00B90339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teatrpiligrim</w:t>
        </w:r>
        <w:r w:rsidR="00B90339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="00B90339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yandex</w:t>
        </w:r>
        <w:r w:rsidR="00B90339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B90339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="00B90339" w:rsidRPr="00EB6AB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)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524"/>
        <w:gridCol w:w="4425"/>
        <w:gridCol w:w="1843"/>
        <w:gridCol w:w="2268"/>
      </w:tblGrid>
      <w:tr w:rsidR="00B82910" w:rsidRPr="00EB6AB7" w:rsidTr="00A33027">
        <w:tc>
          <w:tcPr>
            <w:tcW w:w="1524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время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4425" w:type="dxa"/>
          </w:tcPr>
          <w:p w:rsidR="00B82910" w:rsidRPr="00EB6AB7" w:rsidRDefault="00446C6B" w:rsidP="00446C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B82910"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268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Спектакль «Лиса, заяц и петух» 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Ландау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администратор</w:t>
            </w:r>
          </w:p>
          <w:p w:rsidR="00446C6B" w:rsidRPr="00446C6B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55 85 67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Спектакль «Лиса, заяц и петух» 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Ландау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 спектакля «Марьино поле»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Богаев 16+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«Не хочу быть собакой»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Белов, С. Куваев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EB6AB7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«Не хочу быть собакой»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Белов, С. Куваев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«Непоседы»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М.Поливанова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гостиная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«Ищи ветра в поле»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Лифшиц 6+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55 85 67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«Ищи ветра в поле»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Лифшиц 6+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Жуча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лягушки»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Вученович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«Колобок»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Патрик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«Колобок»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Патрик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«Потешки»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Гернет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гостиная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910" w:rsidRPr="001033AB" w:rsidTr="00A33027">
        <w:tc>
          <w:tcPr>
            <w:tcW w:w="1524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425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Гастроли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Ульяновского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 кукол им. В. М. Леонтьевой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Спектакль «Волшебный колодец»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Уставщиков, А. Козлов 6+</w:t>
            </w:r>
          </w:p>
        </w:tc>
        <w:tc>
          <w:tcPr>
            <w:tcW w:w="1843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Большой</w:t>
            </w:r>
            <w:proofErr w:type="gramEnd"/>
          </w:p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</w:tcPr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Гл. администратор</w:t>
            </w:r>
          </w:p>
          <w:p w:rsidR="00B82910" w:rsidRPr="00EB6AB7" w:rsidRDefault="00B82910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Гастроли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Ульяновского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 кукол им. В. М. Леонтьевой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«Волшебный колодец»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Уставщиков, А. Козлов 6+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Гастроли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Ульяновского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 кукол им. В. М. Леонтьевой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«Волшебный колодец»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Уставщиков, А. Козлов 6+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Спектакль «Сестрица Аленушка и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братец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Иванушка» Я. Малик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55 85 67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Спектакль «Сестрица Аленушка и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братец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Иванушка» Я. Малик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 спектакля «Марьино поле»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Богаев 16+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«Машенька и медведь»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Швембергер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«Машенька и медведь»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Швембергер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Зайка-зазнайка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Кученков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гостиная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«Мышонок-озорник»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55 85 67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«Мышонок-озорник»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«Бука»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Супонин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«Кошкин дом»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«Кошкин дом»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«Не хочу быть собакой»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Белов, С. Куваев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гостиная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 спектакля «Репка»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 Дрейлих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Жирнова Е.В.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55 85 67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 спектакля «Репка»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 Дрейлих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октября 17.00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Котенок научился мяукать»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Гернет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«Колобок»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Патрик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 w:val="restart"/>
          </w:tcPr>
          <w:p w:rsidR="00446C6B" w:rsidRPr="00446C6B" w:rsidRDefault="00446C6B" w:rsidP="00446C6B">
            <w:pPr>
              <w:snapToGrid w:val="0"/>
              <w:spacing w:after="0" w:line="240" w:lineRule="auto"/>
              <w:ind w:hanging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администратор</w:t>
            </w:r>
          </w:p>
          <w:p w:rsidR="00446C6B" w:rsidRPr="00446C6B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Волкова А.П.</w:t>
            </w:r>
          </w:p>
          <w:p w:rsidR="00446C6B" w:rsidRPr="00EB6AB7" w:rsidRDefault="00446C6B" w:rsidP="00446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55 67 33</w:t>
            </w:r>
          </w:p>
        </w:tc>
      </w:tr>
      <w:tr w:rsidR="00446C6B" w:rsidRPr="00EB6AB7" w:rsidTr="00A33027">
        <w:tc>
          <w:tcPr>
            <w:tcW w:w="1524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октября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4425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«Колобок»</w:t>
            </w:r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Патрик 0+</w:t>
            </w:r>
          </w:p>
        </w:tc>
        <w:tc>
          <w:tcPr>
            <w:tcW w:w="1843" w:type="dxa"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</w:t>
            </w:r>
            <w:proofErr w:type="gramEnd"/>
          </w:p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268" w:type="dxa"/>
            <w:vMerge/>
          </w:tcPr>
          <w:p w:rsidR="00446C6B" w:rsidRPr="00EB6AB7" w:rsidRDefault="00446C6B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869C2" w:rsidRPr="00EB6AB7" w:rsidRDefault="005869C2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930DAD" w:rsidRPr="00EB6AB7" w:rsidRDefault="00930DAD" w:rsidP="00EB6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4289F" w:rsidRPr="00EB6AB7" w:rsidRDefault="0004289F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МБУИК ТОЛЬЯТТИНСКАЯ ФИЛАРМОНИЯ</w:t>
      </w:r>
    </w:p>
    <w:p w:rsidR="0004289F" w:rsidRPr="00EB6AB7" w:rsidRDefault="0004289F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 Победы, 42, заказ билетов по т. 222 600 и на сайте </w:t>
      </w:r>
      <w:r w:rsidRPr="00EB6AB7">
        <w:rPr>
          <w:rFonts w:ascii="Times New Roman" w:hAnsi="Times New Roman" w:cs="Times New Roman"/>
          <w:i/>
          <w:sz w:val="24"/>
          <w:szCs w:val="24"/>
        </w:rPr>
        <w:t>biletsamara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B6AB7">
        <w:rPr>
          <w:rFonts w:ascii="Times New Roman" w:hAnsi="Times New Roman" w:cs="Times New Roman"/>
          <w:i/>
          <w:sz w:val="24"/>
          <w:szCs w:val="24"/>
        </w:rPr>
        <w:t>ru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, нач. службы продвижения концертов Мария Сидлер, тел. 26-21-93)</w:t>
      </w:r>
    </w:p>
    <w:p w:rsidR="00C865F9" w:rsidRDefault="00C865F9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4BA5" w:rsidRDefault="00734BA5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4BA5" w:rsidRPr="00EB6AB7" w:rsidRDefault="00734BA5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8"/>
        <w:tblpPr w:leftFromText="180" w:rightFromText="180" w:horzAnchor="margin" w:tblpY="-211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6007"/>
        <w:gridCol w:w="372"/>
        <w:gridCol w:w="1843"/>
      </w:tblGrid>
      <w:tr w:rsidR="00B93352" w:rsidRPr="001033AB" w:rsidTr="00A33027">
        <w:trPr>
          <w:trHeight w:val="295"/>
        </w:trPr>
        <w:tc>
          <w:tcPr>
            <w:tcW w:w="7958" w:type="dxa"/>
            <w:gridSpan w:val="2"/>
            <w:tcBorders>
              <w:top w:val="nil"/>
              <w:left w:val="nil"/>
              <w:right w:val="nil"/>
            </w:tcBorders>
          </w:tcPr>
          <w:p w:rsidR="00B93352" w:rsidRPr="001033AB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right w:val="nil"/>
            </w:tcBorders>
          </w:tcPr>
          <w:p w:rsidR="00B93352" w:rsidRPr="001033AB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3352" w:rsidRPr="00734BA5" w:rsidTr="00532E3A">
        <w:trPr>
          <w:trHeight w:val="645"/>
        </w:trPr>
        <w:tc>
          <w:tcPr>
            <w:tcW w:w="1951" w:type="dxa"/>
            <w:vAlign w:val="center"/>
          </w:tcPr>
          <w:p w:rsidR="00B93352" w:rsidRPr="00734BA5" w:rsidRDefault="00B93352" w:rsidP="0073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время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6379" w:type="dxa"/>
            <w:gridSpan w:val="2"/>
            <w:vAlign w:val="center"/>
          </w:tcPr>
          <w:p w:rsidR="00B93352" w:rsidRPr="00734BA5" w:rsidRDefault="00B93352" w:rsidP="00734BA5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93352" w:rsidRPr="00734BA5" w:rsidRDefault="00734BA5" w:rsidP="00734BA5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Style w:val="afe"/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B93352" w:rsidRPr="00734BA5" w:rsidTr="00532E3A">
        <w:trPr>
          <w:trHeight w:val="645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Детям!                                                                                                                                                          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2 «Сказочные узоры»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«СТРАНА, ГДЕ ЖИВУТ ЗВУКИ»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B93352" w:rsidRPr="00734BA5" w:rsidRDefault="00B93352" w:rsidP="00EB6AB7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РУССКИЙ ОРКЕСТР филармонии </w:t>
            </w:r>
          </w:p>
          <w:p w:rsidR="00B93352" w:rsidRPr="00532E3A" w:rsidRDefault="00B93352" w:rsidP="00532E3A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ролях: Мария ТЫМЧЕНКО, Ма</w:t>
            </w:r>
            <w:r w:rsidR="00532E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рия КИРИЛЛОВА, Игорь СУПРУНОВ, 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Александра ОДИНЦОВА </w:t>
            </w:r>
            <w:r w:rsidR="00532E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вокал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645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Абонемент № 19 «Литературные  четверги»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 260 - летию со дня рождения В. А. Моцарта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Трагедия «Моцарт и Сальери» А.С. Пушкина из цикла «Маленькие трагедии»</w:t>
            </w:r>
          </w:p>
          <w:p w:rsidR="00B93352" w:rsidRPr="00734BA5" w:rsidRDefault="006A5CB0" w:rsidP="006A5CB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 В.Моцарта и А.Сальери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295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8 «Романс и не только»</w:t>
            </w:r>
          </w:p>
          <w:p w:rsidR="00B93352" w:rsidRPr="00734BA5" w:rsidRDefault="00B93352" w:rsidP="00EB6AB7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34BA5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«Я Вас любил…» </w:t>
            </w:r>
          </w:p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Национальной </w:t>
            </w:r>
            <w:proofErr w:type="gramStart"/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театральных</w:t>
            </w:r>
            <w:proofErr w:type="gramEnd"/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премии «Золотая Маска» </w:t>
            </w:r>
          </w:p>
          <w:p w:rsidR="00B93352" w:rsidRPr="00734BA5" w:rsidRDefault="00991DF6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B93352" w:rsidRPr="00734BA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Один из лучших теноров современной отечественной сцены</w:t>
              </w:r>
            </w:hyperlink>
            <w:r w:rsidR="00B93352"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ОЖОГИН Санкт-Петербург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Партия рояля — лауреат международных конкурсов Елена БУЛАНОВА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программе: песни и романсы русских и советских композиторов 18-20 </w:t>
            </w:r>
            <w:r w:rsidR="006A5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418"/>
        </w:trPr>
        <w:tc>
          <w:tcPr>
            <w:tcW w:w="1951" w:type="dxa"/>
          </w:tcPr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8 октября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352" w:rsidRPr="004065F5" w:rsidRDefault="004065F5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11 «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Джазовый перекресток»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Джазовый хоровод &amp; 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Covers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lovers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Танцующий джаз-бэнд!</w:t>
            </w:r>
            <w:proofErr w:type="gramEnd"/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ORCHESTRA</w:t>
            </w:r>
            <w:r w:rsidR="00406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Москва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855"/>
        </w:trPr>
        <w:tc>
          <w:tcPr>
            <w:tcW w:w="1951" w:type="dxa"/>
          </w:tcPr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октября 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4065F5" w:rsidRDefault="004065F5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Абонемент № 5 «Солист+ оркестр»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Лауреат международных конкурсов Елена КОРЖЕНЕВИЧ скрипка</w:t>
            </w:r>
          </w:p>
          <w:p w:rsidR="00B93352" w:rsidRPr="00734BA5" w:rsidRDefault="00B93352" w:rsidP="00EB6AB7">
            <w:pPr>
              <w:pStyle w:val="a5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 филармонии </w:t>
            </w:r>
          </w:p>
          <w:p w:rsidR="00B93352" w:rsidRPr="00734BA5" w:rsidRDefault="00B93352" w:rsidP="004065F5">
            <w:pPr>
              <w:pStyle w:val="a5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Партия фортепиано - </w:t>
            </w:r>
            <w:r w:rsidR="00406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СЕЛЯТКИНА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507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1D28A6" w:rsidRDefault="001D28A6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f4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6 «Душа России»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93352" w:rsidRPr="00734BA5" w:rsidRDefault="00B93352" w:rsidP="00EB6AB7">
            <w:pPr>
              <w:pStyle w:val="af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Влюбленный в контрабас! </w:t>
            </w:r>
          </w:p>
          <w:p w:rsidR="00B93352" w:rsidRPr="00734BA5" w:rsidRDefault="00B93352" w:rsidP="00EB6AB7">
            <w:pPr>
              <w:pStyle w:val="af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</w:t>
            </w:r>
          </w:p>
          <w:p w:rsidR="00B93352" w:rsidRPr="00734BA5" w:rsidRDefault="00B93352" w:rsidP="00EB6AB7">
            <w:pPr>
              <w:pStyle w:val="af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 ДЗЮДЗЕ балалайка-контрабас, Санкт-Петербург</w:t>
            </w:r>
          </w:p>
          <w:p w:rsidR="00B93352" w:rsidRPr="00734BA5" w:rsidRDefault="00B93352" w:rsidP="001D28A6">
            <w:pPr>
              <w:pStyle w:val="af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ОРКЕ</w:t>
            </w:r>
            <w:r w:rsidR="001D2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  филармонии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507"/>
        </w:trPr>
        <w:tc>
          <w:tcPr>
            <w:tcW w:w="1951" w:type="dxa"/>
          </w:tcPr>
          <w:p w:rsidR="00B93352" w:rsidRPr="00734BA5" w:rsidRDefault="00B93352" w:rsidP="00EB6A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октября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34B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оскресенье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3 «В гостях у джаза»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Детям!                                                                                                                   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«АЗБУКА ДЖАЗА»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ДЖАЗ-ОРКЕСТР филармонии      </w:t>
            </w:r>
          </w:p>
          <w:p w:rsidR="00B93352" w:rsidRPr="005918A8" w:rsidRDefault="00B93352" w:rsidP="00EB6AB7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Ведущие - музыковед Мария ТЫМЧЕНКО, актер</w:t>
            </w:r>
            <w:r w:rsidR="005918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Игорь СУПРУНОВ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1011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октября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5918A8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14 «Звезды театра и кино»</w:t>
            </w: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125-летию Осипа Мандельштама                                                      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артистка России Светлана КРЮЧКОВА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Моноспектакль «В </w:t>
            </w:r>
            <w:proofErr w:type="gramStart"/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РАЗНОГОЛОСИЦЕ</w:t>
            </w:r>
            <w:proofErr w:type="gramEnd"/>
            <w:r w:rsidRPr="00734B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ДЕВИЧЕСКОГО ХОРА…» 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1011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Золотая гитара</w:t>
            </w:r>
          </w:p>
          <w:p w:rsidR="00B93352" w:rsidRPr="00734BA5" w:rsidRDefault="00B93352" w:rsidP="00EB6AB7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Феноменальный музыкант-виртуоз!</w:t>
            </w:r>
          </w:p>
          <w:p w:rsidR="00B93352" w:rsidRPr="00734BA5" w:rsidRDefault="00B93352" w:rsidP="00EB6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12-ти международных конкурсов </w:t>
            </w:r>
            <w:r w:rsidRPr="0073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Адриано дель САЛЬ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гитара, Италия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701"/>
        </w:trPr>
        <w:tc>
          <w:tcPr>
            <w:tcW w:w="1951" w:type="dxa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октября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B93352" w:rsidRPr="00F64D6C" w:rsidRDefault="00B93352" w:rsidP="00EB6AB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9 «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Steinway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вечера» </w:t>
            </w:r>
          </w:p>
          <w:p w:rsidR="00B93352" w:rsidRPr="00734BA5" w:rsidRDefault="00B93352" w:rsidP="00EB6AB7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34BA5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Лауреат международных конкурсов Николай ТОКАРЕВ фортепиано, Германия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1011"/>
        </w:trPr>
        <w:tc>
          <w:tcPr>
            <w:tcW w:w="1951" w:type="dxa"/>
          </w:tcPr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октября 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Абонемент № 13 «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Огненное фламенко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3352" w:rsidRPr="00734BA5" w:rsidRDefault="00B93352" w:rsidP="00EB6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ТРИО ИЗ АНДАЛУСИИ Севилья, Испания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Хосе РАМИРЕС вокал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Фиона МАЛЕНА танец          </w:t>
            </w:r>
          </w:p>
          <w:p w:rsidR="00B93352" w:rsidRPr="00DC6B5F" w:rsidRDefault="00B93352" w:rsidP="00DC6B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Оскар ГУЗМАН гитара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B93352" w:rsidRPr="00734BA5" w:rsidTr="00532E3A">
        <w:trPr>
          <w:trHeight w:val="1011"/>
        </w:trPr>
        <w:tc>
          <w:tcPr>
            <w:tcW w:w="1951" w:type="dxa"/>
          </w:tcPr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октября 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352" w:rsidRPr="00734BA5" w:rsidRDefault="00B93352" w:rsidP="00EB6A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379" w:type="dxa"/>
            <w:gridSpan w:val="2"/>
          </w:tcPr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 </w:t>
            </w:r>
            <w:r w:rsidRPr="00734B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Международного фестиваля искусств «Мелодии осени»                                                                                                       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Санкт-Петербургский Дом музыки представляет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Уникальный всероссийский проект «РЕКА ТАЛАНТОВ»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Лауреаты международных конкурсов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 МАЛЫХИН скрипка, Москва     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Артур ВОРОЖЦОВ фортепиано, Новосибирск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 ФАУСТОВ валторна, Санкт-Петербург</w:t>
            </w:r>
          </w:p>
          <w:p w:rsidR="00B93352" w:rsidRPr="00734BA5" w:rsidRDefault="00B93352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="00591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мфонический оркестр филармонии </w:t>
            </w:r>
          </w:p>
        </w:tc>
        <w:tc>
          <w:tcPr>
            <w:tcW w:w="1843" w:type="dxa"/>
          </w:tcPr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B93352" w:rsidRPr="00734BA5" w:rsidRDefault="00B93352" w:rsidP="00EB6AB7">
            <w:pPr>
              <w:pStyle w:val="a5"/>
              <w:contextualSpacing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734BA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</w:tbl>
    <w:p w:rsidR="00B93352" w:rsidRPr="00EB6AB7" w:rsidRDefault="00B93352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32D8" w:rsidRPr="00EB6AB7" w:rsidRDefault="00E532D8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A6A6B" w:rsidRPr="00EB6AB7" w:rsidRDefault="007A6A6B" w:rsidP="00EB6AB7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«ДВОРЕЦ КУЛЬТУРЫ, ИСКУССТВА И ТВОРЧЕСТВА»</w:t>
      </w:r>
    </w:p>
    <w:p w:rsidR="00B90339" w:rsidRPr="00EB6AB7" w:rsidRDefault="0025356C" w:rsidP="00EB6A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(ул. Юбилейная, 8, 35-28-76 - </w:t>
      </w:r>
      <w:r w:rsidR="00B90339"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касса, </w:t>
      </w:r>
      <w:r w:rsidR="00B90339" w:rsidRPr="00EB6AB7">
        <w:rPr>
          <w:rFonts w:ascii="Times New Roman" w:hAnsi="Times New Roman" w:cs="Times New Roman"/>
          <w:i/>
          <w:iCs/>
          <w:sz w:val="24"/>
          <w:szCs w:val="24"/>
          <w:lang w:val="ru-RU"/>
        </w:rPr>
        <w:t>35-82-70, отдел развития</w:t>
      </w:r>
      <w:r w:rsidR="00B90339"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EB167B" w:rsidRPr="00EB6AB7" w:rsidRDefault="00EB167B" w:rsidP="00EB6A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10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87"/>
        <w:gridCol w:w="3046"/>
      </w:tblGrid>
      <w:tr w:rsidR="00B93352" w:rsidRPr="001033AB" w:rsidTr="00591BE2">
        <w:trPr>
          <w:cantSplit/>
          <w:trHeight w:val="699"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ответственного должностного лица (телефон,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19:00-21:30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«Хорошее настроение»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17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18:00-20:00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выходного дня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(концерт вокальной студии «Феерия»)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Т.А.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18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16:00-18:00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«А музыка звучит»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19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Праздник, посвященный Международному дню пожилых людей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0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04.10.16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591BE2">
            <w:pPr>
              <w:pStyle w:val="TableContents"/>
              <w:snapToGrid w:val="0"/>
              <w:rPr>
                <w:rFonts w:cs="Times New Roman"/>
              </w:rPr>
            </w:pPr>
            <w:r w:rsidRPr="00EB6AB7">
              <w:rPr>
                <w:rFonts w:cs="Times New Roman"/>
              </w:rPr>
              <w:t xml:space="preserve">Торжественное мероприятие, посвященное Дню учителя 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1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09.10.16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16:00-18:00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«А музыка звучит»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22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  <w:trHeight w:val="422"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19:00-21:00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TableContents"/>
              <w:snapToGrid w:val="0"/>
              <w:rPr>
                <w:rFonts w:cs="Times New Roman"/>
              </w:rPr>
            </w:pPr>
            <w:r w:rsidRPr="00EB6AB7">
              <w:rPr>
                <w:rFonts w:cs="Times New Roman"/>
              </w:rPr>
              <w:t>Танцы на ТНТ. Битва сезонов.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23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  <w:trHeight w:val="430"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19:00-21:00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Крид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24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EB6AB7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12:00 - 14:00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Памятная дата, посвященная Николаю Балабашину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991DF6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25" w:history="1"/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6" w:history="1"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12:00 - 14:00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Лазарев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27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16:00-18:00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«А музыка звучит»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28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19:00-21:00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 w:rsidRPr="00EB6AB7">
              <w:rPr>
                <w:rFonts w:cs="Times New Roman"/>
                <w:color w:val="000000"/>
              </w:rPr>
              <w:t>Спектакль «Нелетная погода или брачный сезон у пингвинов»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29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EB6AB7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18:00-21:00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национальных культур (отборочные туры)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991DF6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30" w:history="1"/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31" w:history="1"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17:00-21:00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вокальной студии «Созвучие»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Т.А.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32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EB6AB7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10:00-23:00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 w:rsidRPr="00EB6AB7">
              <w:rPr>
                <w:rFonts w:cs="Times New Roman"/>
                <w:color w:val="000000"/>
              </w:rPr>
              <w:t>Мероприятие «Звезды Самарской Губернии»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991DF6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33" w:history="1"/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34" w:history="1"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16:00-18:00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«А музыка звучит»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35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18:00-20:00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выходного дня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(концерт вокальной студии «Феерия»)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Т.А.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36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19:00-21:30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Танцевальный вечер «Хорошее настроение»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37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B93352" w:rsidRPr="00EB6AB7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12:00-14:00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EB6AB7">
              <w:rPr>
                <w:rFonts w:cs="Times New Roman"/>
                <w:color w:val="000000"/>
                <w:lang w:val="ru-RU"/>
              </w:rPr>
              <w:t>Фестиваль национальных культур "Тольяттинские мелодии единства"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B93352" w:rsidRPr="00EB6AB7" w:rsidRDefault="00991DF6" w:rsidP="00EB6AB7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38" w:history="1"/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39" w:history="1"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93352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B93352"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93352" w:rsidRPr="001033AB" w:rsidTr="00591BE2">
        <w:trPr>
          <w:cantSplit/>
        </w:trPr>
        <w:tc>
          <w:tcPr>
            <w:tcW w:w="1985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30.10.16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387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 «БИ-2»</w:t>
            </w:r>
          </w:p>
        </w:tc>
        <w:tc>
          <w:tcPr>
            <w:tcW w:w="3046" w:type="dxa"/>
            <w:shd w:val="clear" w:color="auto" w:fill="auto"/>
          </w:tcPr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B93352" w:rsidRPr="00EB6AB7" w:rsidRDefault="00B93352" w:rsidP="00EB6AB7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40" w:history="1"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7C6BEE" w:rsidRPr="00EB6AB7" w:rsidRDefault="007C6BEE" w:rsidP="00EB6A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361312" w:rsidRPr="00EB6AB7" w:rsidRDefault="00361312" w:rsidP="00EB6AB7">
      <w:pPr>
        <w:spacing w:after="0" w:line="240" w:lineRule="auto"/>
        <w:jc w:val="center"/>
        <w:rPr>
          <w:rFonts w:ascii="Times New Roman" w:eastAsia="Adobe Heiti Std R" w:hAnsi="Times New Roman" w:cs="Times New Roman"/>
          <w:i/>
          <w:sz w:val="24"/>
          <w:szCs w:val="24"/>
          <w:lang w:val="ru-RU"/>
        </w:rPr>
      </w:pPr>
    </w:p>
    <w:p w:rsidR="001C2F5E" w:rsidRPr="00EB6AB7" w:rsidRDefault="001C2F5E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ДЦ «РУСИЧ»</w:t>
      </w:r>
    </w:p>
    <w:p w:rsidR="001C2F5E" w:rsidRPr="00EB6AB7" w:rsidRDefault="001C2F5E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(ул. Носова ,10, тел. 41-22-31, художественный руководитель Ирина Баклагина)</w:t>
      </w:r>
    </w:p>
    <w:p w:rsidR="00C70418" w:rsidRPr="00EB6AB7" w:rsidRDefault="00C70418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5735"/>
        <w:gridCol w:w="2358"/>
      </w:tblGrid>
      <w:tr w:rsidR="001670B9" w:rsidRPr="00EB6AB7" w:rsidTr="00F047CB">
        <w:trPr>
          <w:trHeight w:val="722"/>
        </w:trPr>
        <w:tc>
          <w:tcPr>
            <w:tcW w:w="1002" w:type="pct"/>
            <w:shd w:val="clear" w:color="auto" w:fill="auto"/>
            <w:vAlign w:val="center"/>
          </w:tcPr>
          <w:p w:rsidR="001670B9" w:rsidRPr="00EB6AB7" w:rsidRDefault="001670B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3" w:type="pct"/>
            <w:shd w:val="clear" w:color="auto" w:fill="auto"/>
            <w:vAlign w:val="center"/>
          </w:tcPr>
          <w:p w:rsidR="001670B9" w:rsidRPr="00EB6AB7" w:rsidRDefault="001670B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FB0680" w:rsidRPr="00EB6AB7" w:rsidRDefault="001670B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  <w:p w:rsidR="001670B9" w:rsidRPr="00EB6AB7" w:rsidRDefault="001670B9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(телефон,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670B9" w:rsidRPr="00EB6AB7" w:rsidTr="00F047CB">
        <w:trPr>
          <w:trHeight w:val="849"/>
        </w:trPr>
        <w:tc>
          <w:tcPr>
            <w:tcW w:w="1002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2833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к Международному дню музыки  6+</w:t>
            </w:r>
          </w:p>
        </w:tc>
        <w:tc>
          <w:tcPr>
            <w:tcW w:w="1165" w:type="pct"/>
            <w:shd w:val="clear" w:color="auto" w:fill="auto"/>
          </w:tcPr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1670B9" w:rsidRPr="00EB6AB7" w:rsidRDefault="001670B9" w:rsidP="00EB6AB7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Е.В.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тел: 41-23-38</w:t>
            </w:r>
          </w:p>
        </w:tc>
      </w:tr>
      <w:tr w:rsidR="001670B9" w:rsidRPr="00EB6AB7" w:rsidTr="003F79B0">
        <w:trPr>
          <w:trHeight w:val="805"/>
        </w:trPr>
        <w:tc>
          <w:tcPr>
            <w:tcW w:w="1002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14-30</w:t>
            </w:r>
          </w:p>
          <w:p w:rsidR="001670B9" w:rsidRPr="003F79B0" w:rsidRDefault="003F79B0" w:rsidP="003F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15.30</w:t>
            </w:r>
          </w:p>
        </w:tc>
        <w:tc>
          <w:tcPr>
            <w:tcW w:w="2833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«Поговорим о кино»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 цикла мероприятий, посвящённых году кино)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 встреча –«Начало»  12+</w:t>
            </w:r>
          </w:p>
        </w:tc>
        <w:tc>
          <w:tcPr>
            <w:tcW w:w="1165" w:type="pct"/>
            <w:shd w:val="clear" w:color="auto" w:fill="auto"/>
          </w:tcPr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Погорелец С.М.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41-23-38</w:t>
            </w:r>
          </w:p>
        </w:tc>
      </w:tr>
      <w:tr w:rsidR="001670B9" w:rsidRPr="00EB6AB7" w:rsidTr="00F047CB">
        <w:trPr>
          <w:trHeight w:val="722"/>
        </w:trPr>
        <w:tc>
          <w:tcPr>
            <w:tcW w:w="1002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14-30 до 15-30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«Поговорим о кино»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 цикла мероприятий, посвящённых году кино)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 встреча- «Шедевры»  12+</w:t>
            </w:r>
          </w:p>
        </w:tc>
        <w:tc>
          <w:tcPr>
            <w:tcW w:w="1165" w:type="pct"/>
            <w:shd w:val="clear" w:color="auto" w:fill="auto"/>
          </w:tcPr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Погорелец С.М.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41-23-38</w:t>
            </w:r>
          </w:p>
        </w:tc>
      </w:tr>
      <w:tr w:rsidR="001670B9" w:rsidRPr="00EB6AB7" w:rsidTr="00F047CB">
        <w:trPr>
          <w:trHeight w:val="722"/>
        </w:trPr>
        <w:tc>
          <w:tcPr>
            <w:tcW w:w="1002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14.30 до 15-30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«Поговорим о кино»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 цикла мероприятий, посвящённых году кино)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 встреча - «Снимаем кино» 12+</w:t>
            </w:r>
          </w:p>
        </w:tc>
        <w:tc>
          <w:tcPr>
            <w:tcW w:w="1165" w:type="pct"/>
            <w:shd w:val="clear" w:color="auto" w:fill="auto"/>
          </w:tcPr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Погорелец С.М.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41-23-38</w:t>
            </w:r>
          </w:p>
        </w:tc>
      </w:tr>
      <w:tr w:rsidR="001670B9" w:rsidRPr="00EB6AB7" w:rsidTr="00F047CB">
        <w:trPr>
          <w:trHeight w:val="722"/>
        </w:trPr>
        <w:tc>
          <w:tcPr>
            <w:tcW w:w="1002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2833" w:type="pct"/>
            <w:shd w:val="clear" w:color="auto" w:fill="auto"/>
          </w:tcPr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программа «Волжский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история города»  6+</w:t>
            </w:r>
          </w:p>
        </w:tc>
        <w:tc>
          <w:tcPr>
            <w:tcW w:w="1165" w:type="pct"/>
            <w:shd w:val="clear" w:color="auto" w:fill="auto"/>
          </w:tcPr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1670B9" w:rsidRPr="00EB6AB7" w:rsidRDefault="001670B9" w:rsidP="00EB6A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Тимченко С.С.</w:t>
            </w:r>
          </w:p>
          <w:p w:rsidR="001670B9" w:rsidRPr="00EB6AB7" w:rsidRDefault="001670B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41-23-38</w:t>
            </w:r>
          </w:p>
        </w:tc>
      </w:tr>
    </w:tbl>
    <w:p w:rsidR="00C70418" w:rsidRPr="00EB6AB7" w:rsidRDefault="00C70418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371FE" w:rsidRPr="00EB6AB7" w:rsidRDefault="00F371FE" w:rsidP="00EB6A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356C8" w:rsidRPr="00EB6AB7" w:rsidRDefault="001356C8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КДЦ «БУРЕВЕСТНИК»</w:t>
      </w:r>
    </w:p>
    <w:p w:rsidR="001356C8" w:rsidRPr="00EB6AB7" w:rsidRDefault="001356C8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>(ул. Комсомольская, 40 т./ф.: 48 07 07)</w:t>
      </w:r>
      <w:proofErr w:type="gramEnd"/>
    </w:p>
    <w:p w:rsidR="001356C8" w:rsidRPr="00EB6AB7" w:rsidRDefault="001356C8" w:rsidP="00EB6AB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Style w:val="a8"/>
        <w:tblW w:w="10348" w:type="dxa"/>
        <w:tblLayout w:type="fixed"/>
        <w:tblLook w:val="04A0" w:firstRow="1" w:lastRow="0" w:firstColumn="1" w:lastColumn="0" w:noHBand="0" w:noVBand="1"/>
      </w:tblPr>
      <w:tblGrid>
        <w:gridCol w:w="2086"/>
        <w:gridCol w:w="3551"/>
        <w:gridCol w:w="2159"/>
        <w:gridCol w:w="2552"/>
      </w:tblGrid>
      <w:tr w:rsidR="002A540B" w:rsidRPr="00EB6AB7" w:rsidTr="00ED69D5">
        <w:tc>
          <w:tcPr>
            <w:tcW w:w="2086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51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2A540B" w:rsidRPr="00EB6AB7" w:rsidRDefault="00037958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2A540B" w:rsidRPr="00EB6AB7" w:rsidTr="00ED69D5">
        <w:tc>
          <w:tcPr>
            <w:tcW w:w="2086" w:type="dxa"/>
            <w:shd w:val="clear" w:color="auto" w:fill="auto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Торжественное мероприятие, посвященное Международному дню пожилого человека   «Золотой возраст».</w:t>
            </w:r>
          </w:p>
        </w:tc>
        <w:tc>
          <w:tcPr>
            <w:tcW w:w="2159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МАУ КДЦ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2552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Ельцов Вадим    Викторович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930-166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40B" w:rsidRPr="00EB6AB7" w:rsidTr="00ED69D5">
        <w:trPr>
          <w:trHeight w:val="774"/>
        </w:trPr>
        <w:tc>
          <w:tcPr>
            <w:tcW w:w="2086" w:type="dxa"/>
            <w:shd w:val="clear" w:color="auto" w:fill="auto"/>
          </w:tcPr>
          <w:p w:rsidR="002A540B" w:rsidRPr="00EB6AB7" w:rsidRDefault="00011013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540B"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3551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клубных формирований День открытых дверей</w:t>
            </w:r>
          </w:p>
        </w:tc>
        <w:tc>
          <w:tcPr>
            <w:tcW w:w="2159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МАУ КДЦ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2552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Каянова Наталья Николаевна</w:t>
            </w:r>
          </w:p>
          <w:p w:rsidR="002A540B" w:rsidRPr="00EB6AB7" w:rsidRDefault="00187E02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930-166</w:t>
            </w:r>
          </w:p>
        </w:tc>
      </w:tr>
      <w:tr w:rsidR="002A540B" w:rsidRPr="00EB6AB7" w:rsidTr="00ED69D5">
        <w:tc>
          <w:tcPr>
            <w:tcW w:w="2086" w:type="dxa"/>
            <w:shd w:val="clear" w:color="auto" w:fill="auto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A540B" w:rsidRPr="00EB6AB7" w:rsidRDefault="00ED69D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551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«Казачьи байки»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выставки 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 «Любите Россию»</w:t>
            </w:r>
          </w:p>
        </w:tc>
        <w:tc>
          <w:tcPr>
            <w:tcW w:w="2159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МАУ КДЦ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2552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Каянова Наталья Николаевна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930-166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540B" w:rsidRPr="00EB6AB7" w:rsidTr="00ED69D5">
        <w:tc>
          <w:tcPr>
            <w:tcW w:w="2086" w:type="dxa"/>
            <w:shd w:val="clear" w:color="auto" w:fill="auto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Памятная дата День памяти жертв политических репрессий.</w:t>
            </w:r>
          </w:p>
        </w:tc>
        <w:tc>
          <w:tcPr>
            <w:tcW w:w="2159" w:type="dxa"/>
          </w:tcPr>
          <w:p w:rsidR="002A540B" w:rsidRPr="00EB6AB7" w:rsidRDefault="00C43174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Парк Центрального района</w:t>
            </w:r>
          </w:p>
        </w:tc>
        <w:tc>
          <w:tcPr>
            <w:tcW w:w="2552" w:type="dxa"/>
          </w:tcPr>
          <w:p w:rsidR="002A540B" w:rsidRPr="00EB6AB7" w:rsidRDefault="002A540B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Городинский Андрей Леонтьевич</w:t>
            </w:r>
          </w:p>
          <w:p w:rsidR="002A540B" w:rsidRPr="00EB6AB7" w:rsidRDefault="00ED69D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930-166</w:t>
            </w:r>
          </w:p>
        </w:tc>
      </w:tr>
    </w:tbl>
    <w:p w:rsidR="006059E2" w:rsidRPr="00EB6AB7" w:rsidRDefault="006059E2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МБОУ ДОД ЦРТДЮ «ИСТОКИ»</w:t>
      </w: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(ул.60 лет СССР, д.17, Прахова Ирина Владимировна</w:t>
      </w: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proofErr w:type="gramEnd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ел.  </w:t>
      </w:r>
      <w:r w:rsidRPr="00EB6AB7">
        <w:rPr>
          <w:rFonts w:ascii="Times New Roman" w:hAnsi="Times New Roman" w:cs="Times New Roman"/>
          <w:i/>
          <w:sz w:val="24"/>
          <w:szCs w:val="24"/>
        </w:rPr>
        <w:t>40-48-12, 41-07-96,</w:t>
      </w:r>
    </w:p>
    <w:p w:rsidR="00B90339" w:rsidRPr="00EB6AB7" w:rsidRDefault="00B90339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6AB7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EB6AB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1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istoki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edu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tgl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2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prakhova.ira@mail.ru</w:t>
        </w:r>
      </w:hyperlink>
      <w:r w:rsidRPr="00EB6AB7">
        <w:rPr>
          <w:rFonts w:ascii="Times New Roman" w:hAnsi="Times New Roman" w:cs="Times New Roman"/>
          <w:i/>
          <w:sz w:val="24"/>
          <w:szCs w:val="24"/>
        </w:rPr>
        <w:t>)</w:t>
      </w:r>
    </w:p>
    <w:p w:rsidR="00DB721F" w:rsidRPr="00EB6AB7" w:rsidRDefault="00DB721F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551"/>
      </w:tblGrid>
      <w:tr w:rsidR="001033AB" w:rsidRPr="001033AB" w:rsidTr="00991DF6">
        <w:trPr>
          <w:trHeight w:val="7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proofErr w:type="gramStart"/>
            <w:r w:rsidRPr="001033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1033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(телефон)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Сайт учреждения</w:t>
            </w:r>
          </w:p>
        </w:tc>
      </w:tr>
      <w:tr w:rsidR="001033AB" w:rsidRPr="001033AB" w:rsidTr="00991DF6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Концерт, посвященный Дню пожилого человека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Плюснина Г.Н.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</w:tc>
      </w:tr>
      <w:tr w:rsidR="001033AB" w:rsidRPr="001033AB" w:rsidTr="00991DF6">
        <w:trPr>
          <w:trHeight w:val="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Развлекательно – игровая программа «Посвящение в пятиклассники»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Пирогова Т.А.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</w:tc>
      </w:tr>
      <w:tr w:rsidR="001033AB" w:rsidRPr="001033AB" w:rsidTr="00991DF6">
        <w:trPr>
          <w:trHeight w:val="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час, посвященный творчеству режиссера-сказочника, основателю детского кино А. Роу «В некотором царстве…»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Пирогова Т.А.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1033AB" w:rsidRPr="001033AB" w:rsidRDefault="001033AB" w:rsidP="0098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  <w:bookmarkStart w:id="0" w:name="_GoBack"/>
            <w:bookmarkEnd w:id="0"/>
          </w:p>
        </w:tc>
      </w:tr>
      <w:tr w:rsidR="001033AB" w:rsidRPr="001033AB" w:rsidTr="00991DF6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классный час, посвященный творчеству 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Шукшина «Мгновения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Воляс М.М.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1033AB" w:rsidRPr="001033AB" w:rsidRDefault="001033AB" w:rsidP="0010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</w:tc>
      </w:tr>
    </w:tbl>
    <w:p w:rsidR="00A10EAE" w:rsidRPr="00EB6AB7" w:rsidRDefault="00A10EAE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0EAE" w:rsidRPr="00EB6AB7" w:rsidRDefault="00A10EAE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0339" w:rsidRPr="00EB6AB7" w:rsidRDefault="00B90339" w:rsidP="00EB6AB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«ТОЛЬЯТТИНСКИЙ ХУДОЖЕСТВЕННЫЙ МУЗЕЙ»</w:t>
      </w:r>
    </w:p>
    <w:p w:rsidR="00B90339" w:rsidRPr="00EB6AB7" w:rsidRDefault="00B90339" w:rsidP="00EB6AB7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б-р Ленина, 22 (правое крыло), 8 (8482) 48-20-89, 40-30-98, </w:t>
      </w:r>
      <w:hyperlink r:id="rId43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kartgal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сайт: </w:t>
      </w:r>
      <w:hyperlink r:id="rId44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www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thm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museum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45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vkontakte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togliatty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art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museum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, режим работы музея: по будням с 10.00 до 18.00, четверг с 10.00 до</w:t>
      </w:r>
      <w:r w:rsidR="008C2817"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19.00, </w:t>
      </w:r>
      <w:proofErr w:type="gramStart"/>
      <w:r w:rsidR="008C2817" w:rsidRPr="00EB6AB7">
        <w:rPr>
          <w:rFonts w:ascii="Times New Roman" w:hAnsi="Times New Roman" w:cs="Times New Roman"/>
          <w:i/>
          <w:sz w:val="24"/>
          <w:szCs w:val="24"/>
          <w:lang w:val="ru-RU"/>
        </w:rPr>
        <w:t>сб</w:t>
      </w:r>
      <w:proofErr w:type="gramEnd"/>
      <w:r w:rsidR="008C2817"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вс - 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выходной)</w:t>
      </w:r>
    </w:p>
    <w:p w:rsidR="003C4951" w:rsidRPr="00EB6AB7" w:rsidRDefault="003C4951" w:rsidP="00EB6AB7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2126"/>
      </w:tblGrid>
      <w:tr w:rsidR="00326D15" w:rsidRPr="00EB6AB7" w:rsidTr="00257C16"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End"/>
          </w:p>
        </w:tc>
      </w:tr>
      <w:tr w:rsidR="00326D15" w:rsidRPr="001033AB" w:rsidTr="00877C48">
        <w:trPr>
          <w:trHeight w:val="705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в 12.00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«Бутоньерка в бохо-стиле»,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257C16">
        <w:trPr>
          <w:trHeight w:val="1045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в 19:00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выставки «Вьюности»,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  <w:proofErr w:type="gramEnd"/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326D15" w:rsidRPr="001033AB" w:rsidTr="00257C16">
        <w:trPr>
          <w:trHeight w:val="1045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октября в 19:00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Передвижная выставка в </w:t>
            </w:r>
            <w:proofErr w:type="gramStart"/>
            <w:r w:rsidRPr="00EB6AB7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  <w:t>рамках</w:t>
            </w:r>
            <w:proofErr w:type="gramEnd"/>
            <w:r w:rsidRPr="00EB6AB7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проекта «История в кадре» (живопись, графика, фотография) к 50-летию строительства ОАО «АВТОВАЗ», 0+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  <w:proofErr w:type="gramEnd"/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326D15" w:rsidRPr="001033AB" w:rsidTr="00877C48">
        <w:trPr>
          <w:trHeight w:val="793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октября в 14:00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«Мячик-погремушка»,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877C48">
        <w:trPr>
          <w:trHeight w:val="804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 в 12.00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«Брошка-крошка Зайка»,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877C48">
        <w:trPr>
          <w:trHeight w:val="803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 октября в 14.00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«Последние штрихи»,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877C48">
        <w:trPr>
          <w:trHeight w:val="828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20 октября в 18.30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«Пейзаж от зарождения до становления»,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877C48">
        <w:trPr>
          <w:trHeight w:val="841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22 октября в 12.00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«Брошка-птичка»,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художественный музей (б-р Ленина, 22)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257C16">
        <w:trPr>
          <w:trHeight w:val="1045"/>
        </w:trPr>
        <w:tc>
          <w:tcPr>
            <w:tcW w:w="2127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октября в 18:00</w:t>
            </w:r>
          </w:p>
        </w:tc>
        <w:tc>
          <w:tcPr>
            <w:tcW w:w="2693" w:type="dxa"/>
          </w:tcPr>
          <w:p w:rsidR="00326D15" w:rsidRPr="00EB6AB7" w:rsidRDefault="00326D15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Событие «Самое таинственное искусство» в </w:t>
            </w:r>
            <w:proofErr w:type="gramStart"/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proofErr w:type="gramEnd"/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международнной акции «Ночь искусств», 12+</w:t>
            </w:r>
          </w:p>
        </w:tc>
        <w:tc>
          <w:tcPr>
            <w:tcW w:w="3260" w:type="dxa"/>
          </w:tcPr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  <w:proofErr w:type="gramEnd"/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26D15" w:rsidRPr="00EB6AB7" w:rsidRDefault="00326D15" w:rsidP="00EB6AB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</w:tbl>
    <w:p w:rsidR="00627FD5" w:rsidRPr="00EB6AB7" w:rsidRDefault="00627FD5" w:rsidP="00EB6AB7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C252A" w:rsidRPr="00EB6AB7" w:rsidRDefault="007C252A" w:rsidP="00E86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B90339" w:rsidRPr="00EB6AB7" w:rsidRDefault="00B90339" w:rsidP="00E86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МБУК ТОЛЬЯТТИНСКИЙ КРАЕВЕДЧЕСКИЙ МУЗЕЙ</w:t>
      </w:r>
    </w:p>
    <w:p w:rsidR="00B90339" w:rsidRPr="00EB6AB7" w:rsidRDefault="00B90339" w:rsidP="00E86D0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>(бульвар Ленина,22, ул. Баныкина, 14.</w:t>
      </w:r>
      <w:proofErr w:type="gramEnd"/>
      <w:r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Тел. 48-55-62</w:t>
      </w:r>
      <w:r w:rsidR="00970482"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EB6AB7">
        <w:rPr>
          <w:rFonts w:ascii="Times New Roman" w:hAnsi="Times New Roman" w:cs="Times New Roman"/>
          <w:bCs/>
          <w:i/>
          <w:sz w:val="24"/>
          <w:szCs w:val="24"/>
          <w:lang w:val="ru-RU"/>
        </w:rPr>
        <w:t>(касса, адм.),</w:t>
      </w:r>
      <w:r w:rsidRPr="00EB6AB7"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6AB7">
        <w:rPr>
          <w:rFonts w:ascii="Times New Roman" w:eastAsia="Batang" w:hAnsi="Times New Roman" w:cs="Times New Roman"/>
          <w:bCs/>
          <w:i/>
          <w:sz w:val="24"/>
          <w:szCs w:val="24"/>
          <w:lang w:val="ru-RU"/>
        </w:rPr>
        <w:t xml:space="preserve">48-04-07(заказ экскурсий) 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48-55-63 Ткаченко Т. Ю., </w:t>
      </w:r>
      <w:hyperlink r:id="rId46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tkmuseum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EB6AB7">
        <w:rPr>
          <w:rStyle w:val="val"/>
          <w:sz w:val="24"/>
          <w:szCs w:val="24"/>
          <w:lang w:val="ru-RU"/>
        </w:rPr>
        <w:t xml:space="preserve">, </w:t>
      </w:r>
      <w:hyperlink r:id="rId47" w:history="1"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www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tltmuseum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ru</w:t>
        </w:r>
      </w:hyperlink>
    </w:p>
    <w:p w:rsidR="00B90339" w:rsidRPr="00EB6AB7" w:rsidRDefault="00B90339" w:rsidP="00E86D04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eastAsia="Batang" w:hAnsi="Times New Roman" w:cs="Times New Roman"/>
          <w:b/>
          <w:bCs/>
          <w:i/>
          <w:sz w:val="24"/>
          <w:szCs w:val="24"/>
          <w:lang w:val="ru-RU"/>
        </w:rPr>
        <w:t xml:space="preserve">Режим работы: </w:t>
      </w:r>
      <w:r w:rsidRPr="00EB6AB7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Вторник, четверг, пятница с 10.00 до 18.00, среда – с 10.00 до 21.00, суббота, воскресенье с 10.00 до 18.00. </w:t>
      </w:r>
      <w:proofErr w:type="gramStart"/>
      <w:r w:rsidRPr="00EB6AB7">
        <w:rPr>
          <w:rFonts w:ascii="Times New Roman" w:eastAsia="Batang" w:hAnsi="Times New Roman" w:cs="Times New Roman"/>
          <w:i/>
          <w:sz w:val="24"/>
          <w:szCs w:val="24"/>
          <w:lang w:val="ru-RU"/>
        </w:rPr>
        <w:t>Выходной – понедельник, последняя пятница месяца – санитарный день)</w:t>
      </w:r>
      <w:proofErr w:type="gramEnd"/>
    </w:p>
    <w:p w:rsidR="00E564C2" w:rsidRPr="00EB6AB7" w:rsidRDefault="00E564C2" w:rsidP="00EB6AB7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2127"/>
      </w:tblGrid>
      <w:tr w:rsidR="00E86D04" w:rsidRPr="00E86D04" w:rsidTr="00745001">
        <w:trPr>
          <w:trHeight w:val="139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E86D04" w:rsidRPr="00E86D04" w:rsidTr="00745001">
        <w:trPr>
          <w:trHeight w:val="629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человека,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пенсионеров – вход свободный.</w:t>
            </w:r>
          </w:p>
        </w:tc>
        <w:tc>
          <w:tcPr>
            <w:tcW w:w="2127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Ануфриева О. В., 48-04-07</w:t>
            </w:r>
          </w:p>
        </w:tc>
      </w:tr>
      <w:tr w:rsidR="00E86D04" w:rsidRPr="00E86D04" w:rsidTr="00745001">
        <w:trPr>
          <w:trHeight w:val="698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октября</w:t>
            </w:r>
          </w:p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учителей – вход свободный.</w:t>
            </w:r>
          </w:p>
        </w:tc>
        <w:tc>
          <w:tcPr>
            <w:tcW w:w="2127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Ануфриева О. В., 48-04-07</w:t>
            </w:r>
          </w:p>
        </w:tc>
      </w:tr>
      <w:tr w:rsidR="00E86D04" w:rsidRPr="00E86D04" w:rsidTr="00745001">
        <w:trPr>
          <w:trHeight w:val="1265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 17.30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музейного философского кафе «</w:t>
            </w: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Ogloblya</w:t>
            </w: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E86D04" w:rsidRPr="00E86D04" w:rsidRDefault="00E86D04" w:rsidP="00E86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Приглашаем </w:t>
            </w: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поучаствовать в неформальном </w:t>
            </w:r>
            <w:proofErr w:type="gramStart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разговоре</w:t>
            </w:r>
            <w:proofErr w:type="gramEnd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Тема «Власть и общество. Реформы»</w:t>
            </w:r>
          </w:p>
          <w:p w:rsidR="00E86D04" w:rsidRPr="00E86D04" w:rsidRDefault="00E86D04" w:rsidP="00E86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D04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  <w:t>Стоимость билета:</w:t>
            </w:r>
            <w:r w:rsidRPr="00E86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86D04">
              <w:rPr>
                <w:rFonts w:ascii="Times New Roman" w:hAnsi="Times New Roman" w:cs="Times New Roman"/>
                <w:i/>
                <w:sz w:val="24"/>
                <w:szCs w:val="24"/>
              </w:rPr>
              <w:t>50  руб</w:t>
            </w:r>
            <w:proofErr w:type="gramEnd"/>
            <w:r w:rsidRPr="00E86D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18+</w:t>
            </w:r>
          </w:p>
        </w:tc>
        <w:tc>
          <w:tcPr>
            <w:tcW w:w="2127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Бочкарева О. Г., 48-10-70</w:t>
            </w:r>
          </w:p>
        </w:tc>
      </w:tr>
      <w:tr w:rsidR="00E86D04" w:rsidRPr="00E86D04" w:rsidTr="00745001">
        <w:trPr>
          <w:trHeight w:val="559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12 октября с 19.00 до 21.00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«Музейная среда»</w:t>
            </w:r>
          </w:p>
        </w:tc>
        <w:tc>
          <w:tcPr>
            <w:tcW w:w="2127" w:type="dxa"/>
          </w:tcPr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Ткаченко Т.Ю.</w:t>
            </w:r>
            <w:proofErr w:type="gramEnd"/>
          </w:p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48-55-63</w:t>
            </w:r>
          </w:p>
        </w:tc>
      </w:tr>
      <w:tr w:rsidR="00E86D04" w:rsidRPr="00E86D04" w:rsidTr="00745001">
        <w:trPr>
          <w:trHeight w:val="876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19 октября  в 16.00</w:t>
            </w:r>
          </w:p>
        </w:tc>
        <w:tc>
          <w:tcPr>
            <w:tcW w:w="595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Мини-квест в творческом центре «ИГРОГРАД» «Ми-ми-ми или </w:t>
            </w:r>
            <w:proofErr w:type="gramStart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Музейная</w:t>
            </w:r>
            <w:proofErr w:type="gramEnd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КОТовасия».</w:t>
            </w:r>
          </w:p>
          <w:p w:rsidR="00E86D04" w:rsidRPr="005612CF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интересн</w:t>
            </w:r>
            <w:r w:rsidR="00561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время с музейными «котиками»!</w:t>
            </w:r>
            <w:r w:rsidRPr="00561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6+</w:t>
            </w:r>
          </w:p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12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Стоимость билетов: 80 руб.</w:t>
            </w:r>
          </w:p>
        </w:tc>
        <w:tc>
          <w:tcPr>
            <w:tcW w:w="2127" w:type="dxa"/>
          </w:tcPr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Маслова А. В., 48-04-07</w:t>
            </w:r>
          </w:p>
        </w:tc>
      </w:tr>
      <w:tr w:rsidR="00E86D04" w:rsidRPr="00E86D04" w:rsidTr="00745001">
        <w:trPr>
          <w:trHeight w:val="876"/>
        </w:trPr>
        <w:tc>
          <w:tcPr>
            <w:tcW w:w="2093" w:type="dxa"/>
            <w:vAlign w:val="center"/>
          </w:tcPr>
          <w:p w:rsidR="00E86D04" w:rsidRPr="00E86D04" w:rsidRDefault="00E86D04" w:rsidP="00E8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октября с 15.00 до 19.00 (каждые 30 мин.).</w:t>
            </w:r>
          </w:p>
        </w:tc>
        <w:tc>
          <w:tcPr>
            <w:tcW w:w="5953" w:type="dxa"/>
          </w:tcPr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Квест «Таинственное похищение или расследование в серых </w:t>
            </w:r>
            <w:proofErr w:type="gramStart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тонах</w:t>
            </w:r>
            <w:proofErr w:type="gramEnd"/>
            <w:r w:rsidRPr="00E86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Котова В.Н.</w:t>
            </w:r>
            <w:proofErr w:type="gramEnd"/>
          </w:p>
          <w:p w:rsidR="00E86D04" w:rsidRPr="00E86D04" w:rsidRDefault="00E86D04" w:rsidP="00A0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4">
              <w:rPr>
                <w:rFonts w:ascii="Times New Roman" w:hAnsi="Times New Roman" w:cs="Times New Roman"/>
                <w:sz w:val="24"/>
                <w:szCs w:val="24"/>
              </w:rPr>
              <w:t>48-55-68</w:t>
            </w:r>
          </w:p>
        </w:tc>
      </w:tr>
    </w:tbl>
    <w:p w:rsidR="00E564C2" w:rsidRPr="00EB6AB7" w:rsidRDefault="00E564C2" w:rsidP="00EB6AB7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0E63FE" w:rsidRPr="00EB6AB7" w:rsidRDefault="000E63FE" w:rsidP="00EB6AB7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936BC5" w:rsidRPr="00EB6AB7" w:rsidRDefault="00936BC5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41D49" w:rsidRPr="00EB6AB7" w:rsidRDefault="00041D49" w:rsidP="00EB6AB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«ГОРОДСКОЙ МУЗЕЙНЫЙ КОМПЛЕКС «НАСЛЕДИЕ» (ЭКОМУЗЕЙ)»</w:t>
      </w:r>
    </w:p>
    <w:p w:rsidR="00041D49" w:rsidRPr="00EB6AB7" w:rsidRDefault="00041D49" w:rsidP="00EB6AB7">
      <w:pPr>
        <w:pStyle w:val="a5"/>
        <w:jc w:val="center"/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</w:pP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(улица Советская, 39,(8482) 48-72-85, 48-73-02, 48-73-03, </w:t>
      </w:r>
      <w:r w:rsidRPr="00EB6AB7">
        <w:rPr>
          <w:rFonts w:ascii="Times New Roman" w:hAnsi="Times New Roman" w:cs="Times New Roman"/>
          <w:i/>
          <w:sz w:val="24"/>
          <w:szCs w:val="24"/>
        </w:rPr>
        <w:t>E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B6AB7">
        <w:rPr>
          <w:rFonts w:ascii="Times New Roman" w:hAnsi="Times New Roman" w:cs="Times New Roman"/>
          <w:i/>
          <w:sz w:val="24"/>
          <w:szCs w:val="24"/>
        </w:rPr>
        <w:t>mail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48" w:history="1">
        <w:proofErr w:type="gramEnd"/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ecomuzeum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yandex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,сайт</w:t>
      </w: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EB6AB7">
        <w:rPr>
          <w:rFonts w:ascii="Times New Roman" w:hAnsi="Times New Roman" w:cs="Times New Roman"/>
          <w:i/>
          <w:sz w:val="24"/>
          <w:szCs w:val="24"/>
        </w:rPr>
        <w:t>nasledie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B6AB7">
        <w:rPr>
          <w:rFonts w:ascii="Times New Roman" w:hAnsi="Times New Roman" w:cs="Times New Roman"/>
          <w:i/>
          <w:sz w:val="24"/>
          <w:szCs w:val="24"/>
        </w:rPr>
        <w:t>tlt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B6AB7">
        <w:rPr>
          <w:rFonts w:ascii="Times New Roman" w:hAnsi="Times New Roman" w:cs="Times New Roman"/>
          <w:i/>
          <w:sz w:val="24"/>
          <w:szCs w:val="24"/>
        </w:rPr>
        <w:t>ru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49" w:history="1"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https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vk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com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/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id</w:t>
        </w:r>
        <w:r w:rsidRPr="00EB6AB7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174311046</w:t>
        </w:r>
      </w:hyperlink>
      <w:proofErr w:type="gramEnd"/>
    </w:p>
    <w:p w:rsidR="00041D49" w:rsidRPr="00EB6AB7" w:rsidRDefault="00041D49" w:rsidP="00EB6AB7">
      <w:pPr>
        <w:pStyle w:val="a5"/>
        <w:jc w:val="center"/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</w:pPr>
      <w:proofErr w:type="gramStart"/>
      <w:r w:rsidRPr="00EB6AB7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  <w:lang w:val="ru-RU"/>
        </w:rPr>
        <w:t>Режим работы: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вторник-пятница с 10:00 до 18:00, суббота с 11:00 до 16:00</w:t>
      </w:r>
      <w:r w:rsidRPr="00EB6AB7"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  <w:t>)</w:t>
      </w:r>
      <w:proofErr w:type="gramEnd"/>
    </w:p>
    <w:p w:rsidR="00041D49" w:rsidRPr="00EB6AB7" w:rsidRDefault="00041D49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694"/>
      </w:tblGrid>
      <w:tr w:rsidR="00326D15" w:rsidRPr="00EB6AB7" w:rsidTr="00455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45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  <w:proofErr w:type="gramEnd"/>
          </w:p>
        </w:tc>
      </w:tr>
      <w:tr w:rsidR="00326D15" w:rsidRPr="001033AB" w:rsidTr="00455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15" w:rsidRPr="00EB6AB7" w:rsidRDefault="00326D15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выставок:</w:t>
            </w: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Старый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новый город: история одного дома» </w:t>
            </w: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«Улицы моего детства»</w:t>
            </w: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«Тайны старого чердака» </w:t>
            </w: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«Красота обетованная. Счастье своими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Стариковых, ул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оветская, 39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экспозиционный зал, ул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оветская,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455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учителей истории и краеведения «Просветительские возможности экомузея»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Войнова В.М.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48-72-85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26D15" w:rsidRPr="001033AB" w:rsidTr="004552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«Виктор Кувшинов: личный альбом»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МБУ «Школа №16»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Войнова В.М.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48-72-85</w:t>
            </w:r>
          </w:p>
          <w:p w:rsidR="00326D15" w:rsidRPr="00EB6AB7" w:rsidRDefault="00326D15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326D15" w:rsidRPr="00EB6AB7" w:rsidRDefault="00326D15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0090C" w:rsidRPr="00EB6AB7" w:rsidRDefault="0090090C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2704" w:rsidRPr="00EB6AB7" w:rsidRDefault="00502704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МАУК ПАРКОВЫЙ КОМПЛЕКС ИСТОРИИ ТЕХНИКИ</w:t>
      </w:r>
    </w:p>
    <w:p w:rsidR="00502704" w:rsidRPr="00EB6AB7" w:rsidRDefault="00502704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ИМЕНИ К.С. САХАРОВА</w:t>
      </w:r>
    </w:p>
    <w:p w:rsidR="00502704" w:rsidRPr="00EB6AB7" w:rsidRDefault="00502704" w:rsidP="00EB6AB7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</w:pPr>
      <w:proofErr w:type="gramStart"/>
      <w:r w:rsidRPr="00EB6AB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(445024 Самарская область г. Тольятти  Южное шоссе , 137, </w:t>
      </w:r>
      <w:r w:rsidRPr="00EB6AB7">
        <w:rPr>
          <w:rStyle w:val="ab"/>
          <w:rFonts w:ascii="Times New Roman" w:hAnsi="Times New Roman"/>
          <w:b w:val="0"/>
          <w:sz w:val="24"/>
          <w:szCs w:val="24"/>
          <w:lang w:val="ru-RU"/>
        </w:rPr>
        <w:t>тел./факс (8482) 72-66-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 xml:space="preserve">10, 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</w:rPr>
        <w:t>e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>-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</w:rPr>
        <w:t>mail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 xml:space="preserve">:  </w:t>
      </w:r>
      <w:hyperlink r:id="rId50" w:history="1">
        <w:proofErr w:type="gramEnd"/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mauk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pkit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yandex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  <w:proofErr w:type="gramStart"/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>директор:</w:t>
      </w:r>
      <w:proofErr w:type="gramEnd"/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 xml:space="preserve"> Никитин Дмитрий Валерьевич, 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 xml:space="preserve">айт в социальных </w:t>
      </w:r>
      <w:proofErr w:type="gramStart"/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>сетях</w:t>
      </w:r>
      <w:proofErr w:type="gramEnd"/>
      <w:r w:rsidRPr="00EB6AB7">
        <w:rPr>
          <w:rStyle w:val="ab"/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</w:p>
    <w:p w:rsidR="00502704" w:rsidRPr="00EB6AB7" w:rsidRDefault="00991DF6" w:rsidP="00EB6AB7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hyperlink r:id="rId51" w:history="1"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vk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com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502704"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tehmuseum</w:t>
        </w:r>
      </w:hyperlink>
      <w:r w:rsidR="00502704" w:rsidRPr="00EB6AB7">
        <w:rPr>
          <w:rStyle w:val="ab"/>
          <w:rFonts w:ascii="Times New Roman" w:hAnsi="Times New Roman"/>
          <w:b w:val="0"/>
          <w:sz w:val="24"/>
          <w:szCs w:val="24"/>
          <w:lang w:val="ru-RU"/>
        </w:rPr>
        <w:t>)</w:t>
      </w:r>
    </w:p>
    <w:p w:rsidR="00E54659" w:rsidRPr="00EB6AB7" w:rsidRDefault="00E54659" w:rsidP="00EB6AB7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Style w:val="a8"/>
        <w:tblW w:w="10172" w:type="dxa"/>
        <w:tblLook w:val="04A0" w:firstRow="1" w:lastRow="0" w:firstColumn="1" w:lastColumn="0" w:noHBand="0" w:noVBand="1"/>
      </w:tblPr>
      <w:tblGrid>
        <w:gridCol w:w="4096"/>
        <w:gridCol w:w="3193"/>
        <w:gridCol w:w="2883"/>
      </w:tblGrid>
      <w:tr w:rsidR="0056427F" w:rsidRPr="00EB6AB7" w:rsidTr="0056427F">
        <w:trPr>
          <w:trHeight w:val="277"/>
        </w:trPr>
        <w:tc>
          <w:tcPr>
            <w:tcW w:w="4096" w:type="dxa"/>
          </w:tcPr>
          <w:p w:rsidR="0056427F" w:rsidRPr="00EB6AB7" w:rsidRDefault="0056427F" w:rsidP="005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3" w:type="dxa"/>
          </w:tcPr>
          <w:p w:rsidR="0056427F" w:rsidRPr="00EB6AB7" w:rsidRDefault="0056427F" w:rsidP="005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83" w:type="dxa"/>
          </w:tcPr>
          <w:p w:rsidR="0056427F" w:rsidRPr="00EB6AB7" w:rsidRDefault="0056427F" w:rsidP="005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</w:tc>
      </w:tr>
      <w:tr w:rsidR="0056427F" w:rsidRPr="00EB6AB7" w:rsidTr="003A1AC7">
        <w:trPr>
          <w:trHeight w:val="847"/>
        </w:trPr>
        <w:tc>
          <w:tcPr>
            <w:tcW w:w="4096" w:type="dxa"/>
          </w:tcPr>
          <w:p w:rsidR="0056427F" w:rsidRPr="00EB6AB7" w:rsidRDefault="0056427F" w:rsidP="0056427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действующая экспозиция «Выставка бронетехники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авиации Второй мировой войны».</w:t>
            </w:r>
          </w:p>
        </w:tc>
        <w:tc>
          <w:tcPr>
            <w:tcW w:w="3193" w:type="dxa"/>
          </w:tcPr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с 8-00 до 20-00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883" w:type="dxa"/>
            <w:vMerge w:val="restart"/>
          </w:tcPr>
          <w:p w:rsidR="0056427F" w:rsidRPr="00EB6AB7" w:rsidRDefault="005642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 культурно-массовым сектором - Ольга Игоревна Кургина </w:t>
            </w:r>
          </w:p>
          <w:p w:rsidR="0056427F" w:rsidRPr="00EB6AB7" w:rsidRDefault="005642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(8482) 940048 </w:t>
            </w:r>
          </w:p>
          <w:p w:rsidR="0056427F" w:rsidRPr="0056427F" w:rsidRDefault="00991DF6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56427F" w:rsidRPr="00EB6AB7">
                <w:rPr>
                  <w:rStyle w:val="a7"/>
                  <w:rFonts w:ascii="Times New Roman" w:hAnsi="Times New Roman"/>
                  <w:sz w:val="24"/>
                  <w:szCs w:val="24"/>
                </w:rPr>
                <w:t>okurgina005@gmail.com</w:t>
              </w:r>
            </w:hyperlink>
          </w:p>
        </w:tc>
      </w:tr>
      <w:tr w:rsidR="0056427F" w:rsidRPr="00EB6AB7" w:rsidTr="003A1AC7">
        <w:trPr>
          <w:trHeight w:val="1256"/>
        </w:trPr>
        <w:tc>
          <w:tcPr>
            <w:tcW w:w="4096" w:type="dxa"/>
          </w:tcPr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«Счёт и письмо». Выставка   счётных механизмов, письменных принадлежностей и копий документов Управления по делам архивов мэрии г.о. Тольятти  </w:t>
            </w:r>
          </w:p>
        </w:tc>
        <w:tc>
          <w:tcPr>
            <w:tcW w:w="3193" w:type="dxa"/>
          </w:tcPr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 по 31 октября  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8-00 до 20-00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83" w:type="dxa"/>
            <w:vMerge/>
          </w:tcPr>
          <w:p w:rsidR="0056427F" w:rsidRPr="00EB6AB7" w:rsidRDefault="005642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7F" w:rsidRPr="00EB6AB7" w:rsidTr="0056427F">
        <w:trPr>
          <w:trHeight w:val="868"/>
        </w:trPr>
        <w:tc>
          <w:tcPr>
            <w:tcW w:w="4096" w:type="dxa"/>
          </w:tcPr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«АвтоВАЗ в 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значках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символах». Выставка значков о ВАЗе и городе Тольятти. </w:t>
            </w:r>
          </w:p>
        </w:tc>
        <w:tc>
          <w:tcPr>
            <w:tcW w:w="3193" w:type="dxa"/>
          </w:tcPr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 по 31 октября  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8-00 до 20-00</w:t>
            </w:r>
          </w:p>
          <w:p w:rsidR="0056427F" w:rsidRPr="00EB6AB7" w:rsidRDefault="0056427F" w:rsidP="00EB6AB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83" w:type="dxa"/>
            <w:vMerge/>
          </w:tcPr>
          <w:p w:rsidR="0056427F" w:rsidRPr="00EB6AB7" w:rsidRDefault="0056427F" w:rsidP="00EB6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00" w:rsidRPr="00EB6AB7" w:rsidRDefault="00F96100" w:rsidP="00EB6AB7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p w:rsidR="00504756" w:rsidRPr="00EB6AB7" w:rsidRDefault="00504756" w:rsidP="00EB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66AF" w:rsidRPr="00EB6AB7" w:rsidRDefault="002166AF" w:rsidP="00EB6AB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«БИБЛИОТЕКА АВТОГРАДА»</w:t>
      </w:r>
    </w:p>
    <w:p w:rsidR="002166AF" w:rsidRDefault="002166AF" w:rsidP="00EB6AB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(Центральный офис, ул. </w:t>
      </w: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Юбилейная</w:t>
      </w:r>
      <w:proofErr w:type="gramEnd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, 8, здание МАУ ДКИТ, редактор библиотеки В. Бакланова, 35-51-29)</w:t>
      </w:r>
    </w:p>
    <w:p w:rsidR="00004FD1" w:rsidRPr="00EB6AB7" w:rsidRDefault="00004FD1" w:rsidP="00EB6AB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910" w:type="dxa"/>
        <w:jc w:val="center"/>
        <w:tblInd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3679"/>
        <w:gridCol w:w="2551"/>
        <w:gridCol w:w="2126"/>
      </w:tblGrid>
      <w:tr w:rsidR="00CF34F9" w:rsidRPr="00B952E3" w:rsidTr="00B952E3">
        <w:trPr>
          <w:trHeight w:val="447"/>
          <w:jc w:val="center"/>
        </w:trPr>
        <w:tc>
          <w:tcPr>
            <w:tcW w:w="155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F34F9" w:rsidRPr="00B952E3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67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F34F9" w:rsidRPr="00B952E3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F34F9" w:rsidRPr="00B952E3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F34F9" w:rsidRPr="00B952E3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5108" w:rsidRPr="00B952E3" w:rsidRDefault="00CF34F9" w:rsidP="0041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</w:p>
          <w:p w:rsidR="00CF34F9" w:rsidRPr="00B952E3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34F9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01.10.2016</w:t>
            </w:r>
          </w:p>
        </w:tc>
        <w:tc>
          <w:tcPr>
            <w:tcW w:w="3679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"Служба главного конструктора"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краеведческой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, д.8 (МАУ ДКИТ);</w:t>
            </w:r>
          </w:p>
        </w:tc>
        <w:tc>
          <w:tcPr>
            <w:tcW w:w="2126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Махорина Е. А.</w:t>
            </w:r>
            <w:proofErr w:type="gramEnd"/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 : 35-60-11</w:t>
            </w:r>
          </w:p>
        </w:tc>
      </w:tr>
      <w:tr w:rsidR="00CF34F9" w:rsidRPr="001033AB" w:rsidTr="00B952E3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554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01.10.2016</w:t>
            </w:r>
          </w:p>
        </w:tc>
        <w:tc>
          <w:tcPr>
            <w:tcW w:w="3679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"В гармонии с возрастом".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551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1 б-р Буденного, д.3; Тел.: 35-11-19</w:t>
            </w:r>
          </w:p>
        </w:tc>
        <w:tc>
          <w:tcPr>
            <w:tcW w:w="2126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Захарова Ф.Н.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35-11-19</w:t>
            </w:r>
          </w:p>
          <w:p w:rsidR="00CF34F9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3" w:history="1"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biblavtf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1@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CF34F9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01.10.2016</w:t>
            </w:r>
          </w:p>
        </w:tc>
        <w:tc>
          <w:tcPr>
            <w:tcW w:w="3679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"Дорога в никуда "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10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 11/33 (комплексное общежитие №3); Тел.: 37-15-96</w:t>
            </w:r>
          </w:p>
        </w:tc>
        <w:tc>
          <w:tcPr>
            <w:tcW w:w="2126" w:type="dxa"/>
          </w:tcPr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Молчанова Н.Н.</w:t>
            </w:r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37-15-96</w:t>
            </w:r>
          </w:p>
          <w:p w:rsidR="00CF34F9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4" w:history="1"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biblf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10@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F34F9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CF34F9" w:rsidRPr="00B952E3" w:rsidRDefault="00CF34F9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BC54CB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02.10.2016</w:t>
            </w:r>
          </w:p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679" w:type="dxa"/>
          </w:tcPr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Четвёртый фестиваль поэзии Поволжья. "Графит" - альманах независимых поэтов Тольятти, презентация новых выпусков</w:t>
            </w:r>
          </w:p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551" w:type="dxa"/>
            <w:vAlign w:val="center"/>
          </w:tcPr>
          <w:p w:rsidR="00BC54CB" w:rsidRPr="00B952E3" w:rsidRDefault="00BC54CB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BC54CB" w:rsidRPr="00B952E3" w:rsidRDefault="00BC54CB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BC54CB" w:rsidRPr="00B952E3" w:rsidRDefault="00BC54CB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BC54CB" w:rsidRPr="00B952E3" w:rsidRDefault="00BC54CB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BC54CB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5" w:history="1"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BC54CB" w:rsidRPr="00B952E3" w:rsidRDefault="00BC54CB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54CB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03.10.2016</w:t>
            </w:r>
          </w:p>
        </w:tc>
        <w:tc>
          <w:tcPr>
            <w:tcW w:w="3679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"МОЗГ. Инструкция по применению"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отраслевой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35-95-83</w:t>
            </w:r>
          </w:p>
        </w:tc>
        <w:tc>
          <w:tcPr>
            <w:tcW w:w="2126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Белянкина Н.В.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35-60-11</w:t>
            </w:r>
          </w:p>
          <w:p w:rsidR="00BC54CB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6" w:history="1"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pravo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BC54CB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03.10.2016</w:t>
            </w:r>
          </w:p>
        </w:tc>
        <w:tc>
          <w:tcPr>
            <w:tcW w:w="3679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"Жил-был сказочник"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9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3/56 (комплексное общежитие №1); Тел.: 37-13-32</w:t>
            </w:r>
          </w:p>
        </w:tc>
        <w:tc>
          <w:tcPr>
            <w:tcW w:w="2126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Михайлова И.В.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37-13-32</w:t>
            </w:r>
          </w:p>
          <w:p w:rsidR="00BC54CB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7" w:history="1"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9@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BC54CB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lastRenderedPageBreak/>
              <w:t>04.10.2016</w:t>
            </w:r>
          </w:p>
        </w:tc>
        <w:tc>
          <w:tcPr>
            <w:tcW w:w="3679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85 лет со дня рождения Юлиана Семёновича Семёнова, советского писателя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художественной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35-93-59</w:t>
            </w:r>
          </w:p>
        </w:tc>
        <w:tc>
          <w:tcPr>
            <w:tcW w:w="2126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  <w:proofErr w:type="gramEnd"/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BC54CB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5, 12, 19, 26.10.2016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19.00</w:t>
            </w:r>
          </w:p>
        </w:tc>
        <w:tc>
          <w:tcPr>
            <w:tcW w:w="3679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Кинолекторий "Твоё-моё кино"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551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35-75-49</w:t>
            </w:r>
          </w:p>
        </w:tc>
        <w:tc>
          <w:tcPr>
            <w:tcW w:w="2126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  <w:proofErr w:type="gramEnd"/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BC54CB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05.10.2016</w:t>
            </w:r>
          </w:p>
        </w:tc>
        <w:tc>
          <w:tcPr>
            <w:tcW w:w="3679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"Марку Бернесу – 105"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Литературный час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9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3/56 (комплексное общежитие №1); Тел.: 37-13-32</w:t>
            </w:r>
          </w:p>
        </w:tc>
        <w:tc>
          <w:tcPr>
            <w:tcW w:w="2126" w:type="dxa"/>
          </w:tcPr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Михайлова И.В.</w:t>
            </w:r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37-13-32</w:t>
            </w:r>
          </w:p>
          <w:p w:rsidR="00BC54CB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8" w:history="1"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9@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C54CB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BC54CB" w:rsidRPr="00B952E3" w:rsidRDefault="00BC54CB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07.10.2016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16.00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Русский культурный центр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телемост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 отраслевой литературы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9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09.10.201614.00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Презентация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персональной художественной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выставки работ Ларисы Хафизовой, посвящённая её памяти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0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09.10.2016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ЛЕГО-час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домашние животные из конструктора лего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B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1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415108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13.10.2016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85 лет со дня рождения Анатолия Игнатьевича Приставкина, российского писателя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художественной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35-93-59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  <w:proofErr w:type="gramEnd"/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16.10.2016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Литературный перекрёсток Эдуарда Анашкина. К 70-летию писателя.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2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16.10.2016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БЕЛЬКАНТО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клуб любителей оперного пения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11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7 (комплексное общежитие №2); Тел.: 37-24-52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Ерофеева Я.Ю.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37-24-52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3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11@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16.10.2016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"Ставрошины" посиделки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Литературный час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B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4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17.10.2016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"Проникновенный голос юности"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10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 11/33 (комплексное общежитие №3); Тел.: 37-15-96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Молчанова Н.Н.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37-15-96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5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10@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20.10.2016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"Чудеса России"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9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3/56 (комплексное общежитие №1); Тел.: 37-13-32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Михайлова И.В.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37-13-32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6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9@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lastRenderedPageBreak/>
              <w:t>23.10.2016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Презентация новой книги, подготовленной музеем-центром В. Высоцкого в Тольятти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7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23.10.2016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КНИГА + КИНО = ОТЛИЧНЫЙ ВЫХОДНОЙ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сказочный Евгений Шварц</w:t>
            </w:r>
          </w:p>
          <w:p w:rsidR="00415108" w:rsidRPr="00B952E3" w:rsidRDefault="00B952E3" w:rsidP="00B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</w:t>
            </w:r>
            <w:r w:rsidR="00415108"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8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24.10.2016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"Возвращенные имена"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12+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отраслевой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35-95-83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Белянкина Н.В.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35-60-11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9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pravo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25.10.2016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Цикл: "Книги объединяют народы" - "Путешествие Гулливера"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иностранной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, д.8 (МАУ ДКИТ); 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  <w:proofErr w:type="gramEnd"/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26.10.2016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"О вежливости, о такте, о приличии"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11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7 (комплексное общежитие №2); Тел.: 37-24-52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Ерофеева Я.Ю.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37-24-52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0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11@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26.10.2016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"Скажем наркотикам нет!"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11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 7 (комплексное общежитие №2); Тел.: 37-24-52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Ерофеева Я.Ю.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37-24-52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1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11@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26.10.2016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(время уточняется)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Вечер памяти А.Е. Степанова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16+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2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27.10.2016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(время уточняется)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Б. Кейльман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"Грушинский фестиваль"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Творческий вечер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3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27.10.2016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"Учителями славится Россия, ученики приносят славу ей!"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4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469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27.10.2016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"Хитроумные изобретения"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5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895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27.10.2016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11.00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"Талант всегда зрячий 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Беседа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10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 11/33 (комплексное общежитие №3); Тел.: 37-15-96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Молчанова Н.Н.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37-15-96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6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10@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130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28.10.2016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"О вежливости, о такте, о приличии"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Час общения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11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Революционная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, д. 7 (комплексное общежитие №2); Тел.: </w:t>
            </w: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>37-24-52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>Ерофеева Я.Ю.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37-24-52</w:t>
            </w:r>
          </w:p>
          <w:p w:rsidR="00415108" w:rsidRPr="00B952E3" w:rsidRDefault="00991DF6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7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bibl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11@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70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lastRenderedPageBreak/>
              <w:t>30.10.2016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17.00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"УжасНО интересно!": Праздник Литературных Волшебников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0+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 4 б-р Курчатова, д.3; Тел.: 32-44-30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415108" w:rsidRPr="00B952E3" w:rsidRDefault="00991DF6" w:rsidP="00B9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8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415108" w:rsidRPr="00B952E3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30.10.2016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13.00</w:t>
            </w:r>
          </w:p>
        </w:tc>
        <w:tc>
          <w:tcPr>
            <w:tcW w:w="3679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"Разговор о книгах"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Час общения</w:t>
            </w:r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12+</w:t>
            </w:r>
          </w:p>
        </w:tc>
        <w:tc>
          <w:tcPr>
            <w:tcW w:w="2551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художественной литературы Центральный офис, ул. </w:t>
            </w: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Юбилейная</w:t>
            </w:r>
            <w:proofErr w:type="gramEnd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, д.8 (МАУ ДКИТ); Тел.: 35-93-59</w:t>
            </w:r>
          </w:p>
        </w:tc>
        <w:tc>
          <w:tcPr>
            <w:tcW w:w="2126" w:type="dxa"/>
          </w:tcPr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  <w:proofErr w:type="gramEnd"/>
          </w:p>
          <w:p w:rsidR="00415108" w:rsidRPr="00B952E3" w:rsidRDefault="00415108" w:rsidP="00EB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415108" w:rsidRPr="001033AB" w:rsidTr="00B952E3">
        <w:tblPrEx>
          <w:tblCellMar>
            <w:left w:w="15" w:type="dxa"/>
            <w:right w:w="15" w:type="dxa"/>
          </w:tblCellMar>
        </w:tblPrEx>
        <w:trPr>
          <w:trHeight w:val="682"/>
          <w:jc w:val="center"/>
        </w:trPr>
        <w:tc>
          <w:tcPr>
            <w:tcW w:w="1554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30.10.2016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679" w:type="dxa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Презентация новой книги члена СРП Творогова Н.С. "По следам войны"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551" w:type="dxa"/>
            <w:vAlign w:val="center"/>
          </w:tcPr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Центральная библиотека </w:t>
            </w:r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5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(ул. Юбилейная, 8)</w:t>
            </w:r>
            <w:proofErr w:type="gramEnd"/>
          </w:p>
        </w:tc>
        <w:tc>
          <w:tcPr>
            <w:tcW w:w="2126" w:type="dxa"/>
            <w:vAlign w:val="center"/>
          </w:tcPr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Кишкурно А.В.</w:t>
            </w:r>
          </w:p>
          <w:p w:rsidR="00415108" w:rsidRPr="00B952E3" w:rsidRDefault="00415108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952E3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35-95-75</w:t>
            </w:r>
          </w:p>
          <w:p w:rsidR="00415108" w:rsidRPr="00B952E3" w:rsidRDefault="00991DF6" w:rsidP="0046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79" w:history="1"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415108" w:rsidRPr="00B952E3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415108" w:rsidRPr="00B952E3" w:rsidRDefault="00415108" w:rsidP="0046082A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4F9" w:rsidRPr="00EB6AB7" w:rsidRDefault="00CF34F9" w:rsidP="00EB6AB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F34F9" w:rsidRPr="00EB6AB7" w:rsidRDefault="00CF34F9" w:rsidP="00EB6AB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74502" w:rsidRPr="00EB6AB7" w:rsidRDefault="00174502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«ТОЛЬЯТТИНСКАЯ БИБЛИОТЕЧНАЯ КОРПОРАЦИЯ»</w:t>
      </w:r>
    </w:p>
    <w:p w:rsidR="00174502" w:rsidRPr="00EB6AB7" w:rsidRDefault="00174502" w:rsidP="00EB6AB7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</w:t>
      </w:r>
      <w:r w:rsidRPr="00EB6AB7">
        <w:rPr>
          <w:rFonts w:ascii="Times New Roman" w:hAnsi="Times New Roman" w:cs="Times New Roman"/>
          <w:i/>
          <w:sz w:val="24"/>
          <w:szCs w:val="24"/>
        </w:rPr>
        <w:t>e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B6AB7">
        <w:rPr>
          <w:rFonts w:ascii="Times New Roman" w:hAnsi="Times New Roman" w:cs="Times New Roman"/>
          <w:i/>
          <w:sz w:val="24"/>
          <w:szCs w:val="24"/>
        </w:rPr>
        <w:t>mail</w:t>
      </w: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80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obm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cls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tgl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группа "ВКонтакте" </w:t>
      </w:r>
      <w:hyperlink r:id="rId81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vk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com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club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tbk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tlt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627FD5" w:rsidRPr="00EB6AB7" w:rsidRDefault="00627FD5" w:rsidP="00EB6AB7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0" w:type="auto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63"/>
        <w:gridCol w:w="2589"/>
        <w:gridCol w:w="2169"/>
      </w:tblGrid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и время проведения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</w:p>
          <w:p w:rsidR="00CF34F9" w:rsidRPr="00DC173A" w:rsidRDefault="00CF34F9" w:rsidP="00EB6A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Библиотечный калейдоскоп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ногу со временем»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3 «Патриот»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Макарова, 8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36-57-25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Поэзии Поволжья.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новых сборников авторов Поволжья, презентации новых выпусков литературных журналов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Центральная библиотека им. Татищева,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Ленина, 10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Антипенко Ольга Александровна,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8(937)214-04-41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ко Дню пожилого человека  «Душою </w:t>
            </w: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молоды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всегда»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 9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Федоровка, ул. Ингельберга, 1в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Малярова Валентина Владимировна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978187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С 1 по 30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«Светло грустит романс» - выставка с элементами инсталляции. </w:t>
            </w: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музыки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Библиотечно-сервисный центр № 13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Чайкиной, 71а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Кузнецова Галина Викторовна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24-25-60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посиделки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 чистого сердца простыми словами» (ко Дню пожилого человека)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2 «Истоки»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Горького, 42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Горшенева Ольга Александровна,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22-13-10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 «Золотые годы»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 5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Октябрьская, 1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Зуйко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Филипповна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31-93-22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 по 28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Виртуальная экскурсия 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«Классик смеха». К 150-летию со дня рождения А. Райкина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искусств 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8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Жилина, 44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Артишевская </w:t>
            </w: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Лариса Раильевна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31-37-03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 чистого сердца,</w:t>
            </w:r>
            <w:r w:rsidRPr="00DC1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простыми словами»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мудрости и долголетия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 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. Голосова, 20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Мартыненко Татьяна Викторовна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22-29-53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программа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«Евгений Леонов: Письмо к сыну»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3 «Патриот»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Макарова, 8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Шерстобитова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36-57-25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Сторитайм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«Культурные приключения, или Охота за впечатлениями»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 5</w:t>
            </w:r>
          </w:p>
          <w:p w:rsidR="00CF34F9" w:rsidRPr="00DC173A" w:rsidRDefault="00EC00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Октябрьская, 1</w:t>
            </w:r>
            <w:proofErr w:type="gramEnd"/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Илечко Ольга Анатольевна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31-93-22         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Громкие чтения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произведения-юбиляра</w:t>
            </w:r>
          </w:p>
          <w:p w:rsidR="00CF34F9" w:rsidRPr="00EC00F9" w:rsidRDefault="00CF34F9" w:rsidP="00EB6AB7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«Недоросль» Д.И. Фонвизина 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 7 «Надежда»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50 лет Октября, 55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Трофимова Нина Михайловна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22-24-14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5, 12, 19, 26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Работа «Мобильной библиотеки»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«Русь»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Мирзагасанова Владлена Гвамеддиновна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26-44-35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5, 12, 19, 26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Работа «Мобильной библиотеки»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93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Мирзагасанова Владлена Гвамеддиновна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26-44-35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«Славим возраст золотой» - День пожилого человека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 11 «На Лесной»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Лесная, 46</w:t>
            </w:r>
            <w:proofErr w:type="gramEnd"/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Макеева Марина Владимировна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22-61-33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Праздничное мероприятие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в сердце моем»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 5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Октябрьская, 1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Зуйко Светлана Филипповна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31-93-22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«Вне времени и границ»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120-летию со дня рождения Е. Шварца, в </w:t>
            </w: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«Мир искусства – детям». </w:t>
            </w: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 17 «Диалог»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Гая, 18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Ткачева Ольга Николаевна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30-07-04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Виртуальное путешествие «Тайны Самарской Луки»: Книжная выставка, компьютерная презентация, показ ролика, рассказ о легендах и объектах Самарской Луки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Центральная библиотека им. В.Н. Татищева,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Б-р Ленина, 10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Мальцева Наталья Александровна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26-44-35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разные, но мы – вместе»!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Всемирному дню бездомных людей и борьбы 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бедностью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№ 17 «Диалог»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Гая, 18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Ткачева Ольга Николаевна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30-07-04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«Свет далеких звезд. Евгений Евстигнеев» - час памяти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Библиотечно-сервисный центр № 13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Чайкиной, 71а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Екатерина Вячеславовна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24-25-60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час  «Голос России». К 90-летию со Дня рождения Г. Вишневской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искусств № 8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Жилина, 44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Ващенко Надежда Николаевна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31-37-04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«Открой удивительный мир поэзии!»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 одного жанра.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10 «Фортуна»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Крючкова Татьяна Борисовна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95-47-14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 305-летию М.В. Ломоносова «Гений России: штрихи к портрету»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Библиотечно-сервисный центр № 13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Чайкиной, 71а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24-25-60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Урок-сказка по произведению Е. Шварца «Два брата»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120-летию со Дня рождения Е. Шварца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 15 «Берегиня»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Поволжский,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60 лет СССР, 17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Пахомова Вера Александровна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41-07-74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журнал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«Белый цвет памяти» с выставкой-обзором «В горах мое сердце»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 7 «Надежда»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50 лет Октября, 55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Тукумбетова Масхуда Ахметзиовна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22-24-14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Осенний праздник </w:t>
            </w:r>
            <w:r w:rsidRPr="00DC173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br/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«Закружилась в </w:t>
            </w: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небе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осень»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выставкой поделок из природного материала, овощей и фруктов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 20 «Эврика»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Космонавтов, 7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Карасева Светлана Алексеевна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30-16-13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Кинопутешествие «Сказочный клад» к 120-летию со Дня рождения русского писателя, драматурга, киносценариста Е. Шварца  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12 </w:t>
            </w: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Елена Александровна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24-81-79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«Но мы живем, чтоб оставить след…» 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вечер, посвященный творчеству Р. Г. Гамзатова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21 «Легенда»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Толстого, 20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Курбатова Татьяна Ивановна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22-88-07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памяти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«Летит, летит по небу клин усталый…»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стихов Р. Гамзатова и поэтов, не вернувшихся с войны, мастер-класс по изготовлению бумажных 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журавликов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№ 3 «Патриот»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Макарова, 8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36-57-25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Видеолекторий к 155-летию атамана А.М. Каледина.  Размышление с читателями о судьбах «белых офицеров»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 14 им. А.В. Луначарского,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Б-р Луначарского, 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Краснова Валентина Анатольевна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33-25-44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 по 31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«Смех по причине»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Выставка-знакомство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105-летию со Дня рождения Аркадия Райкина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 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Голосова, 20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Марышкина Розыгуль Сейихатовна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22-29-53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Комплексное мероприятие «Гений Пабло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Пикассо» с пр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езентацией-обзором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 5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Октябрьская, 1</w:t>
            </w:r>
            <w:proofErr w:type="gramEnd"/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Илечко Ольга Анатольевна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31-93-22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«Неизвестные герои. Слезы академика Андрея Сахарова» - вечер-портрет</w:t>
            </w:r>
            <w:r w:rsidRPr="00DC1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C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борца за мир и правозащитника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 18 «Фолиант»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40 лет Победы, 114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Россинская Светлана Владимировна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30-78-00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 26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«Путешествие в лес – страну чудес»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Экскурсия-игра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DC17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</w:t>
            </w:r>
            <w:proofErr w:type="gramEnd"/>
            <w:r w:rsidRPr="00DC17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Всемирному днюь окружающей среды.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10 «Фортуна»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Руднева Ирина Юрьевна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95-47-14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октября 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Юмористический час «Доброе слово не бывает лишним» к 105-летию со Дня </w:t>
            </w:r>
            <w:proofErr w:type="gramStart"/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 советского артиста эстрады Аркадия Райкина</w:t>
            </w:r>
            <w:proofErr w:type="gramEnd"/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12</w:t>
            </w: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Колбенева </w:t>
            </w:r>
          </w:p>
          <w:p w:rsidR="00CF34F9" w:rsidRPr="00DC173A" w:rsidRDefault="00CF34F9" w:rsidP="00EB6A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Викторовна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eastAsia="Times New Roman" w:hAnsi="Times New Roman" w:cs="Times New Roman"/>
                <w:sz w:val="24"/>
                <w:szCs w:val="24"/>
              </w:rPr>
              <w:t>24-81-79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Всемирного Дня улыбок - тренинг «Счастье есть»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12 </w:t>
            </w: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Анохина Олеся Юрьевна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24-81-79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курю!»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о вреде курения для подростков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Библиотека № 21 «Легенда»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Ул. Толстого, 20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Икомасова Надежда Васильевна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22-88-07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«Счастливый случай»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 на знание Самарского края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 1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. Голосова, 20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Надежда Михайловна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22-29-53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тыквы»: чтение кельтского фольклора, рассказ истории праздника Хэллоуина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Центральная библиотека им. В.Н. Татищева, 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Б-р Ленина, 10</w:t>
            </w: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Попова Дарья Николаевна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26-60-72</w:t>
            </w:r>
          </w:p>
        </w:tc>
      </w:tr>
      <w:tr w:rsidR="00CF34F9" w:rsidRPr="00DC173A" w:rsidTr="00257C16">
        <w:trPr>
          <w:jc w:val="center"/>
        </w:trPr>
        <w:tc>
          <w:tcPr>
            <w:tcW w:w="22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«Синема» - ежемесячный тематический просмотр русского и зарубежного 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кино: тема – «Три жизни Евгения Евстигнеева</w:t>
            </w:r>
            <w:r w:rsidRPr="00DC17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58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искусств № 8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Жилина, 44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Татьяна Николаевна</w:t>
            </w:r>
          </w:p>
          <w:p w:rsidR="00CF34F9" w:rsidRPr="00DC173A" w:rsidRDefault="00CF34F9" w:rsidP="00EB6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31-37-03</w:t>
            </w:r>
          </w:p>
        </w:tc>
      </w:tr>
    </w:tbl>
    <w:p w:rsidR="00D26CD5" w:rsidRPr="00EB6AB7" w:rsidRDefault="00D26CD5" w:rsidP="00EB6A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36932" w:rsidRPr="00EB6AB7" w:rsidRDefault="00A35F4D" w:rsidP="00EB6A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A35F4D" w:rsidRPr="00EB6AB7" w:rsidRDefault="00A35F4D" w:rsidP="00EB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«ОБЪЕДИНЕНИЕ ДЕТСКИХ БИБЛИОТЕК»</w:t>
      </w:r>
    </w:p>
    <w:p w:rsidR="00A35F4D" w:rsidRPr="00EB6AB7" w:rsidRDefault="00A35F4D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  <w:t xml:space="preserve">        </w:t>
      </w:r>
      <w:proofErr w:type="gramStart"/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 М. Горького, д. 42, Бударина Ольга Александровна,  т. 777-395, </w:t>
      </w:r>
      <w:proofErr w:type="gramEnd"/>
    </w:p>
    <w:p w:rsidR="00A35F4D" w:rsidRPr="00EB6AB7" w:rsidRDefault="00A35F4D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почта: </w:t>
      </w:r>
      <w:hyperlink r:id="rId82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odb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obmi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yandex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ВКонтакте: </w:t>
      </w:r>
      <w:hyperlink r:id="rId83" w:history="1"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vk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com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odb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EB6AB7">
          <w:rPr>
            <w:rStyle w:val="a7"/>
            <w:rFonts w:ascii="Times New Roman" w:hAnsi="Times New Roman"/>
            <w:color w:val="auto"/>
            <w:sz w:val="24"/>
            <w:szCs w:val="24"/>
          </w:rPr>
          <w:t>tol</w:t>
        </w:r>
      </w:hyperlink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A35F4D" w:rsidRPr="00EB6AB7" w:rsidRDefault="00A35F4D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03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580"/>
        <w:gridCol w:w="3515"/>
        <w:gridCol w:w="2268"/>
      </w:tblGrid>
      <w:tr w:rsidR="00CF34F9" w:rsidRPr="00EB6AB7" w:rsidTr="00B0138F">
        <w:trPr>
          <w:trHeight w:val="1012"/>
        </w:trPr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C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Лаборатории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 наук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«Легко и просто»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Детская библиотека №12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 по работе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дошкольниками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б-р Туполева, д. 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О.Г.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«Хранители воды»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  <w:proofErr w:type="gramEnd"/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Шайдуллова И.Р.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66-60-72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Аксаковские чтения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«Забытый, но незабываемый»</w:t>
            </w:r>
            <w:proofErr w:type="gramEnd"/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(семья С.Т. Аксакова и Самарский край)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Х.-К. Андерсена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Жилина, д. 44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Карпасова Л.В.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48-02-18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Занимательно-познавательный час «Мордочка, хвост и четыре ноги!» 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№3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50-летия Октября, д. 55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«Памятники верности»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Личкановская Л.Ю.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30-67-21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Праздник «А я с бабушкой дружу!»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Луначарского, д. 2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Романова В.Л.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33-21-00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Литературно-музыкальные минутки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«Маленькая волшебница, или</w:t>
            </w: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 появляется музыка»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эстетического воспитания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Ярославская, д. 27</w:t>
            </w:r>
            <w:proofErr w:type="gramEnd"/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О.В.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24-62-97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kcev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Час сопереживания «Как оживить сердце…» по сказке К. Ди Камилло «Удивительное приключение кролика Эдварда»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эстетического воспитания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Ярославская, д. 27</w:t>
            </w:r>
            <w:proofErr w:type="gramEnd"/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О.В.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24-62-97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kcev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 октября 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квест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А.С. Пушкина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Горького, д. 42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 Е.А.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28-88-42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pushkinka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Игротека от Сообщества молодых учёных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rPr>
          <w:trHeight w:val="271"/>
        </w:trPr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Литературный турнир по сказке Шварца «Сказка о потерянном времени»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 М.В.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45-15-84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12 октября 13.30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Литературно-творческий час «Фарфоровая страна голубых роз»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№3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50-летия Октября, д. 55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 октября 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 поэзии «Его стихи мы наизусть </w:t>
            </w:r>
            <w:proofErr w:type="gramStart"/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читать</w:t>
            </w:r>
            <w:proofErr w:type="gramEnd"/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готовы» (М.Ю. Лермонтов) 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Личкановская Л.Ю.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30-67-21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19 октября 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Интерактивная программа «За партой с Пушкиным»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А.С. Пушкина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Горького, д. 42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 Е.А.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28-88-42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pushkinka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доброты «Доброта – сила, способная творить чудеса» (по книге Э. Маклеррен «Гора, полюбившая птицу»)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Х.-К. Андерсена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Жилина, д. 44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Карпасова Л.В.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48-02-18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«Секреты мультипликатора»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rPr>
          <w:trHeight w:val="125"/>
        </w:trPr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Литературный турнир по книге Е. Шварца и её экранизации «Сказка о потерянном времени»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№10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80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Нестерчук Т.Б.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95-79-07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rPr>
          <w:trHeight w:val="125"/>
        </w:trPr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бенефис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не волшебник, я только учусь!»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Детская библиотека №12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 по работе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дошкольниками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б-р Туполева, д. 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О.Г.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Перекрёсток судеб «Неповторимость творческих исканий: ищите нас в том, что мы пишем»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(Х.К. Андерсен и А.С. Пушкин)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Х.-К. Андерсена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Жилина, д. 44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Карпасова Л.В.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48-02-18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25 октября 13.30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Занимательный урок-путешествие по древнегреческим мифам «В поисках золотого руна»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№3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50-летия Октября, д. 55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мира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голосую за мир»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Детская библиотека №12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 по работе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 дошкольниками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б-р Туполева, д. 5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Тимофеева О.Г.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Информина «Третьяковская галерея»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библиотека №11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40 лет Победы, д. 126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 А.В.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30-16-86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28 октября 13.00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анимации.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Познавательный час «Ожившие истории»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эстетического воспитания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Ярославская, д. 27</w:t>
            </w:r>
            <w:proofErr w:type="gramEnd"/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О.В.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24-62-97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kcev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День мультипликации «Живые картинки»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В.В. Бианки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. Чайкиной, д. 71</w:t>
            </w:r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Л.В.</w:t>
            </w:r>
          </w:p>
          <w:p w:rsidR="00CF34F9" w:rsidRPr="00EB6AB7" w:rsidRDefault="00CF34F9" w:rsidP="00EB6AB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24-25-64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F34F9" w:rsidRPr="001033AB" w:rsidTr="00B0138F">
        <w:tc>
          <w:tcPr>
            <w:tcW w:w="1676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«Весёлая анимация» </w:t>
            </w:r>
            <w:r w:rsidRPr="00EB6AB7">
              <w:rPr>
                <w:rFonts w:ascii="Times New Roman" w:hAnsi="Times New Roman" w:cs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3515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B6A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  <w:proofErr w:type="gramEnd"/>
          </w:p>
        </w:tc>
        <w:tc>
          <w:tcPr>
            <w:tcW w:w="2268" w:type="dxa"/>
            <w:vAlign w:val="center"/>
          </w:tcPr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Дугушева И.В.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Тел.: 35-75-55</w:t>
            </w:r>
          </w:p>
          <w:p w:rsidR="00CF34F9" w:rsidRPr="00EB6AB7" w:rsidRDefault="00CF34F9" w:rsidP="00EB6A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F34F9" w:rsidRPr="00EB6AB7" w:rsidRDefault="00CF34F9" w:rsidP="00EB6A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4BC1" w:rsidRPr="00EB6AB7" w:rsidRDefault="00034BC1" w:rsidP="00EB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606B" w:rsidRPr="00EB6AB7" w:rsidRDefault="009048C3" w:rsidP="00EB6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i/>
          <w:sz w:val="24"/>
          <w:szCs w:val="24"/>
          <w:lang w:val="ru-RU"/>
        </w:rPr>
        <w:t>*вопросы по проведению мероприятия уточнять у организаторов по телефону.</w:t>
      </w:r>
    </w:p>
    <w:p w:rsidR="00CC610B" w:rsidRPr="00EB6AB7" w:rsidRDefault="00CC610B" w:rsidP="00EB6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609A" w:rsidRPr="00EB6AB7" w:rsidRDefault="008421EB" w:rsidP="00EB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B90339" w:rsidRPr="00EB6AB7">
        <w:rPr>
          <w:rFonts w:ascii="Times New Roman" w:hAnsi="Times New Roman" w:cs="Times New Roman"/>
          <w:b/>
          <w:sz w:val="24"/>
          <w:szCs w:val="24"/>
          <w:lang w:val="ru-RU"/>
        </w:rPr>
        <w:t>уководител</w:t>
      </w:r>
      <w:r w:rsidRPr="00EB6AB7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BC3DE3" w:rsidRPr="00EB6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F4A" w:rsidRPr="00EB6AB7">
        <w:rPr>
          <w:rFonts w:ascii="Times New Roman" w:hAnsi="Times New Roman" w:cs="Times New Roman"/>
          <w:b/>
          <w:sz w:val="24"/>
          <w:szCs w:val="24"/>
          <w:lang w:val="ru-RU"/>
        </w:rPr>
        <w:t>департамента культуры</w:t>
      </w:r>
      <w:r w:rsidR="00157F4A"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57F4A"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57F4A"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90339"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90339" w:rsidRPr="00EB6AB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B6AB7">
        <w:rPr>
          <w:rFonts w:ascii="Times New Roman" w:hAnsi="Times New Roman" w:cs="Times New Roman"/>
          <w:b/>
          <w:sz w:val="24"/>
          <w:szCs w:val="24"/>
          <w:lang w:val="ru-RU"/>
        </w:rPr>
        <w:t>Н.В. Булюкина</w:t>
      </w:r>
    </w:p>
    <w:p w:rsidR="008421EB" w:rsidRPr="00EB6AB7" w:rsidRDefault="008421EB" w:rsidP="00EB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3DE3" w:rsidRPr="00EB6AB7" w:rsidRDefault="00654E45" w:rsidP="00EB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sz w:val="24"/>
          <w:szCs w:val="24"/>
          <w:lang w:val="ru-RU"/>
        </w:rPr>
        <w:t>Кербицкая Ю.В.</w:t>
      </w:r>
    </w:p>
    <w:p w:rsidR="00B8403D" w:rsidRPr="00EB6AB7" w:rsidRDefault="00B90339" w:rsidP="00EB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AB7">
        <w:rPr>
          <w:rFonts w:ascii="Times New Roman" w:hAnsi="Times New Roman" w:cs="Times New Roman"/>
          <w:sz w:val="24"/>
          <w:szCs w:val="24"/>
          <w:lang w:val="ru-RU"/>
        </w:rPr>
        <w:t>543</w:t>
      </w:r>
      <w:r w:rsidRPr="00EB6AB7">
        <w:rPr>
          <w:rFonts w:ascii="Times New Roman" w:hAnsi="Times New Roman" w:cs="Times New Roman"/>
          <w:sz w:val="24"/>
          <w:szCs w:val="24"/>
        </w:rPr>
        <w:t> </w:t>
      </w:r>
      <w:r w:rsidR="00654E45" w:rsidRPr="00EB6AB7">
        <w:rPr>
          <w:rFonts w:ascii="Times New Roman" w:hAnsi="Times New Roman" w:cs="Times New Roman"/>
          <w:sz w:val="24"/>
          <w:szCs w:val="24"/>
          <w:lang w:val="ru-RU"/>
        </w:rPr>
        <w:t>709</w:t>
      </w:r>
    </w:p>
    <w:p w:rsidR="00B8403D" w:rsidRPr="00EB6AB7" w:rsidRDefault="00B8403D" w:rsidP="00EB6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403D" w:rsidRPr="00EB6AB7" w:rsidSect="00CC610B">
      <w:pgSz w:w="11906" w:h="16838"/>
      <w:pgMar w:top="1134" w:right="113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682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90281F"/>
    <w:multiLevelType w:val="hybridMultilevel"/>
    <w:tmpl w:val="E474B1B0"/>
    <w:lvl w:ilvl="0" w:tplc="17520754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6B6E94"/>
    <w:multiLevelType w:val="hybridMultilevel"/>
    <w:tmpl w:val="604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39"/>
    <w:rsid w:val="0000260D"/>
    <w:rsid w:val="0000265B"/>
    <w:rsid w:val="000029A0"/>
    <w:rsid w:val="00004FD1"/>
    <w:rsid w:val="000072A9"/>
    <w:rsid w:val="00011013"/>
    <w:rsid w:val="00011C26"/>
    <w:rsid w:val="00014E2D"/>
    <w:rsid w:val="00026FD1"/>
    <w:rsid w:val="00027A80"/>
    <w:rsid w:val="00030963"/>
    <w:rsid w:val="000327E8"/>
    <w:rsid w:val="00034BC1"/>
    <w:rsid w:val="00036D6D"/>
    <w:rsid w:val="00037958"/>
    <w:rsid w:val="00040543"/>
    <w:rsid w:val="000412EB"/>
    <w:rsid w:val="00041D49"/>
    <w:rsid w:val="000422E0"/>
    <w:rsid w:val="0004289F"/>
    <w:rsid w:val="00050CA3"/>
    <w:rsid w:val="000525BB"/>
    <w:rsid w:val="000545B7"/>
    <w:rsid w:val="000605DD"/>
    <w:rsid w:val="0006136D"/>
    <w:rsid w:val="00064B29"/>
    <w:rsid w:val="0006763C"/>
    <w:rsid w:val="00070989"/>
    <w:rsid w:val="00073471"/>
    <w:rsid w:val="000741AE"/>
    <w:rsid w:val="00083F94"/>
    <w:rsid w:val="00084684"/>
    <w:rsid w:val="000946F1"/>
    <w:rsid w:val="0009677B"/>
    <w:rsid w:val="0009726D"/>
    <w:rsid w:val="000B153F"/>
    <w:rsid w:val="000B4948"/>
    <w:rsid w:val="000B6B28"/>
    <w:rsid w:val="000C042D"/>
    <w:rsid w:val="000C0E8B"/>
    <w:rsid w:val="000C2D78"/>
    <w:rsid w:val="000C4AD8"/>
    <w:rsid w:val="000C58BF"/>
    <w:rsid w:val="000C63B4"/>
    <w:rsid w:val="000D1853"/>
    <w:rsid w:val="000D57D8"/>
    <w:rsid w:val="000E33AB"/>
    <w:rsid w:val="000E3EC2"/>
    <w:rsid w:val="000E49D3"/>
    <w:rsid w:val="000E58BD"/>
    <w:rsid w:val="000E63FE"/>
    <w:rsid w:val="000E7406"/>
    <w:rsid w:val="000F002D"/>
    <w:rsid w:val="000F1A1F"/>
    <w:rsid w:val="000F4AE4"/>
    <w:rsid w:val="001033AB"/>
    <w:rsid w:val="00104221"/>
    <w:rsid w:val="00105B62"/>
    <w:rsid w:val="00110B75"/>
    <w:rsid w:val="00113CEF"/>
    <w:rsid w:val="00115359"/>
    <w:rsid w:val="0011762C"/>
    <w:rsid w:val="001214FE"/>
    <w:rsid w:val="001356C8"/>
    <w:rsid w:val="00137CF3"/>
    <w:rsid w:val="001412A7"/>
    <w:rsid w:val="0014209A"/>
    <w:rsid w:val="00144129"/>
    <w:rsid w:val="00145F27"/>
    <w:rsid w:val="00145F44"/>
    <w:rsid w:val="0015244C"/>
    <w:rsid w:val="001529C5"/>
    <w:rsid w:val="00155FF6"/>
    <w:rsid w:val="00156754"/>
    <w:rsid w:val="00157F4A"/>
    <w:rsid w:val="001670B9"/>
    <w:rsid w:val="00171C72"/>
    <w:rsid w:val="00174502"/>
    <w:rsid w:val="001757CF"/>
    <w:rsid w:val="001803A9"/>
    <w:rsid w:val="00181A3B"/>
    <w:rsid w:val="0018417E"/>
    <w:rsid w:val="00187E02"/>
    <w:rsid w:val="001916E6"/>
    <w:rsid w:val="00192030"/>
    <w:rsid w:val="00194814"/>
    <w:rsid w:val="0019590A"/>
    <w:rsid w:val="0019779C"/>
    <w:rsid w:val="0019783C"/>
    <w:rsid w:val="001A1180"/>
    <w:rsid w:val="001A60B4"/>
    <w:rsid w:val="001B1469"/>
    <w:rsid w:val="001B181E"/>
    <w:rsid w:val="001B24C0"/>
    <w:rsid w:val="001B4C65"/>
    <w:rsid w:val="001B6B79"/>
    <w:rsid w:val="001B7C0F"/>
    <w:rsid w:val="001C2F5E"/>
    <w:rsid w:val="001C33F5"/>
    <w:rsid w:val="001C76BB"/>
    <w:rsid w:val="001D105E"/>
    <w:rsid w:val="001D28A6"/>
    <w:rsid w:val="001D5AEB"/>
    <w:rsid w:val="001E28FA"/>
    <w:rsid w:val="001E6C79"/>
    <w:rsid w:val="001F5F15"/>
    <w:rsid w:val="00200231"/>
    <w:rsid w:val="00200B6C"/>
    <w:rsid w:val="00205C72"/>
    <w:rsid w:val="002166AF"/>
    <w:rsid w:val="0022354F"/>
    <w:rsid w:val="00225D95"/>
    <w:rsid w:val="002264D3"/>
    <w:rsid w:val="00237D76"/>
    <w:rsid w:val="00242874"/>
    <w:rsid w:val="00244802"/>
    <w:rsid w:val="00245691"/>
    <w:rsid w:val="00245F0E"/>
    <w:rsid w:val="0025356C"/>
    <w:rsid w:val="002553D5"/>
    <w:rsid w:val="00255D73"/>
    <w:rsid w:val="00257C16"/>
    <w:rsid w:val="00263B5F"/>
    <w:rsid w:val="0027111C"/>
    <w:rsid w:val="00272B23"/>
    <w:rsid w:val="00274426"/>
    <w:rsid w:val="002750C8"/>
    <w:rsid w:val="00277AF7"/>
    <w:rsid w:val="0028119C"/>
    <w:rsid w:val="00282846"/>
    <w:rsid w:val="00284129"/>
    <w:rsid w:val="0028442F"/>
    <w:rsid w:val="002853CB"/>
    <w:rsid w:val="0028551F"/>
    <w:rsid w:val="00295905"/>
    <w:rsid w:val="002963F8"/>
    <w:rsid w:val="002A32BB"/>
    <w:rsid w:val="002A3944"/>
    <w:rsid w:val="002A41DC"/>
    <w:rsid w:val="002A540B"/>
    <w:rsid w:val="002A609A"/>
    <w:rsid w:val="002A658E"/>
    <w:rsid w:val="002A709F"/>
    <w:rsid w:val="002B12B5"/>
    <w:rsid w:val="002B442A"/>
    <w:rsid w:val="002B53C2"/>
    <w:rsid w:val="002B74F4"/>
    <w:rsid w:val="002D0D6F"/>
    <w:rsid w:val="002D46E7"/>
    <w:rsid w:val="002E2DB7"/>
    <w:rsid w:val="002E34E6"/>
    <w:rsid w:val="002F3221"/>
    <w:rsid w:val="002F3EB5"/>
    <w:rsid w:val="002F643A"/>
    <w:rsid w:val="003013E7"/>
    <w:rsid w:val="00301EA8"/>
    <w:rsid w:val="00303642"/>
    <w:rsid w:val="00314341"/>
    <w:rsid w:val="00314B25"/>
    <w:rsid w:val="00314F32"/>
    <w:rsid w:val="00315282"/>
    <w:rsid w:val="00315D82"/>
    <w:rsid w:val="00323441"/>
    <w:rsid w:val="00323C91"/>
    <w:rsid w:val="00325B0E"/>
    <w:rsid w:val="00326D15"/>
    <w:rsid w:val="00327CD2"/>
    <w:rsid w:val="00332DD0"/>
    <w:rsid w:val="003539B9"/>
    <w:rsid w:val="00356C12"/>
    <w:rsid w:val="003608BF"/>
    <w:rsid w:val="00361312"/>
    <w:rsid w:val="00372671"/>
    <w:rsid w:val="00372BF4"/>
    <w:rsid w:val="00375A3A"/>
    <w:rsid w:val="00377F99"/>
    <w:rsid w:val="0038278A"/>
    <w:rsid w:val="003920D0"/>
    <w:rsid w:val="00392C88"/>
    <w:rsid w:val="00393600"/>
    <w:rsid w:val="003957B1"/>
    <w:rsid w:val="00397389"/>
    <w:rsid w:val="003A0FAB"/>
    <w:rsid w:val="003A1AC7"/>
    <w:rsid w:val="003A7A87"/>
    <w:rsid w:val="003B292D"/>
    <w:rsid w:val="003B3B3D"/>
    <w:rsid w:val="003B59D1"/>
    <w:rsid w:val="003C2B3F"/>
    <w:rsid w:val="003C4951"/>
    <w:rsid w:val="003C78C0"/>
    <w:rsid w:val="003D3E05"/>
    <w:rsid w:val="003D654B"/>
    <w:rsid w:val="003D75C9"/>
    <w:rsid w:val="003E3571"/>
    <w:rsid w:val="003E378C"/>
    <w:rsid w:val="003E511C"/>
    <w:rsid w:val="003F11A3"/>
    <w:rsid w:val="003F6D85"/>
    <w:rsid w:val="003F79B0"/>
    <w:rsid w:val="00400FA2"/>
    <w:rsid w:val="0040591E"/>
    <w:rsid w:val="004065F5"/>
    <w:rsid w:val="00407548"/>
    <w:rsid w:val="004103C9"/>
    <w:rsid w:val="00414B38"/>
    <w:rsid w:val="00415108"/>
    <w:rsid w:val="004258DB"/>
    <w:rsid w:val="00431A42"/>
    <w:rsid w:val="0043250A"/>
    <w:rsid w:val="00432517"/>
    <w:rsid w:val="00436B2E"/>
    <w:rsid w:val="0044062D"/>
    <w:rsid w:val="00441733"/>
    <w:rsid w:val="004417C7"/>
    <w:rsid w:val="004418DC"/>
    <w:rsid w:val="00446C6B"/>
    <w:rsid w:val="00455294"/>
    <w:rsid w:val="0045539B"/>
    <w:rsid w:val="00456371"/>
    <w:rsid w:val="00463579"/>
    <w:rsid w:val="004638D7"/>
    <w:rsid w:val="00464637"/>
    <w:rsid w:val="004667EA"/>
    <w:rsid w:val="00471568"/>
    <w:rsid w:val="004722B2"/>
    <w:rsid w:val="0047590B"/>
    <w:rsid w:val="004837F2"/>
    <w:rsid w:val="00491207"/>
    <w:rsid w:val="004A0A50"/>
    <w:rsid w:val="004A120E"/>
    <w:rsid w:val="004A25C1"/>
    <w:rsid w:val="004A30DA"/>
    <w:rsid w:val="004A3AB1"/>
    <w:rsid w:val="004A529E"/>
    <w:rsid w:val="004B48FC"/>
    <w:rsid w:val="004C07DA"/>
    <w:rsid w:val="004C1720"/>
    <w:rsid w:val="004C2546"/>
    <w:rsid w:val="004D2865"/>
    <w:rsid w:val="004D4406"/>
    <w:rsid w:val="004D4CF7"/>
    <w:rsid w:val="004E4143"/>
    <w:rsid w:val="004E4740"/>
    <w:rsid w:val="004E6651"/>
    <w:rsid w:val="004E7625"/>
    <w:rsid w:val="00500C02"/>
    <w:rsid w:val="00501254"/>
    <w:rsid w:val="00502704"/>
    <w:rsid w:val="005035B3"/>
    <w:rsid w:val="00504756"/>
    <w:rsid w:val="00506EE5"/>
    <w:rsid w:val="00507A9F"/>
    <w:rsid w:val="005106D1"/>
    <w:rsid w:val="00512731"/>
    <w:rsid w:val="00513124"/>
    <w:rsid w:val="00514BE7"/>
    <w:rsid w:val="005228F6"/>
    <w:rsid w:val="005238A1"/>
    <w:rsid w:val="00523D8C"/>
    <w:rsid w:val="00530454"/>
    <w:rsid w:val="00532E3A"/>
    <w:rsid w:val="00541473"/>
    <w:rsid w:val="00542D19"/>
    <w:rsid w:val="00543F1E"/>
    <w:rsid w:val="00544402"/>
    <w:rsid w:val="00546120"/>
    <w:rsid w:val="005566F4"/>
    <w:rsid w:val="00556ED0"/>
    <w:rsid w:val="005612CF"/>
    <w:rsid w:val="00561C94"/>
    <w:rsid w:val="005636A2"/>
    <w:rsid w:val="0056427F"/>
    <w:rsid w:val="00564C38"/>
    <w:rsid w:val="0057326C"/>
    <w:rsid w:val="0057369D"/>
    <w:rsid w:val="00575522"/>
    <w:rsid w:val="005826F0"/>
    <w:rsid w:val="00584A00"/>
    <w:rsid w:val="005850E9"/>
    <w:rsid w:val="005869C2"/>
    <w:rsid w:val="00587590"/>
    <w:rsid w:val="005875AC"/>
    <w:rsid w:val="005918A8"/>
    <w:rsid w:val="00591BE2"/>
    <w:rsid w:val="005976A7"/>
    <w:rsid w:val="00597DAC"/>
    <w:rsid w:val="005A472A"/>
    <w:rsid w:val="005B00CA"/>
    <w:rsid w:val="005B0BD7"/>
    <w:rsid w:val="005D2D9B"/>
    <w:rsid w:val="005D581B"/>
    <w:rsid w:val="005E0990"/>
    <w:rsid w:val="005E39BA"/>
    <w:rsid w:val="005E5AA8"/>
    <w:rsid w:val="005E62CF"/>
    <w:rsid w:val="005F2FDF"/>
    <w:rsid w:val="005F4C09"/>
    <w:rsid w:val="005F7609"/>
    <w:rsid w:val="00603954"/>
    <w:rsid w:val="006059E2"/>
    <w:rsid w:val="006068A0"/>
    <w:rsid w:val="00613A79"/>
    <w:rsid w:val="006148E0"/>
    <w:rsid w:val="0062002E"/>
    <w:rsid w:val="0062595E"/>
    <w:rsid w:val="006275C7"/>
    <w:rsid w:val="00627FD5"/>
    <w:rsid w:val="00637247"/>
    <w:rsid w:val="00642BED"/>
    <w:rsid w:val="0064598D"/>
    <w:rsid w:val="00650616"/>
    <w:rsid w:val="00654E45"/>
    <w:rsid w:val="00657A1A"/>
    <w:rsid w:val="00663118"/>
    <w:rsid w:val="00663921"/>
    <w:rsid w:val="00672A95"/>
    <w:rsid w:val="0067340D"/>
    <w:rsid w:val="00675BC7"/>
    <w:rsid w:val="00682F51"/>
    <w:rsid w:val="006906D1"/>
    <w:rsid w:val="006949ED"/>
    <w:rsid w:val="00697269"/>
    <w:rsid w:val="006A0113"/>
    <w:rsid w:val="006A13EE"/>
    <w:rsid w:val="006A15B1"/>
    <w:rsid w:val="006A5CB0"/>
    <w:rsid w:val="006B05D3"/>
    <w:rsid w:val="006B1EFD"/>
    <w:rsid w:val="006B3EDD"/>
    <w:rsid w:val="006C1ECE"/>
    <w:rsid w:val="006D7294"/>
    <w:rsid w:val="006E1B3E"/>
    <w:rsid w:val="006E3F9C"/>
    <w:rsid w:val="006E6525"/>
    <w:rsid w:val="006F11C5"/>
    <w:rsid w:val="006F2397"/>
    <w:rsid w:val="006F6C27"/>
    <w:rsid w:val="00700464"/>
    <w:rsid w:val="00700488"/>
    <w:rsid w:val="00703B46"/>
    <w:rsid w:val="007069BE"/>
    <w:rsid w:val="00712E02"/>
    <w:rsid w:val="00713E8E"/>
    <w:rsid w:val="0071755A"/>
    <w:rsid w:val="007228A6"/>
    <w:rsid w:val="00724946"/>
    <w:rsid w:val="00730312"/>
    <w:rsid w:val="00734BA5"/>
    <w:rsid w:val="00734C7D"/>
    <w:rsid w:val="00742EFC"/>
    <w:rsid w:val="00742F3A"/>
    <w:rsid w:val="00745001"/>
    <w:rsid w:val="00752CED"/>
    <w:rsid w:val="007537EC"/>
    <w:rsid w:val="0075547F"/>
    <w:rsid w:val="0075759B"/>
    <w:rsid w:val="007615E5"/>
    <w:rsid w:val="00767924"/>
    <w:rsid w:val="00773F04"/>
    <w:rsid w:val="00774A2F"/>
    <w:rsid w:val="00775B3E"/>
    <w:rsid w:val="00781CCD"/>
    <w:rsid w:val="00782B28"/>
    <w:rsid w:val="00783DFF"/>
    <w:rsid w:val="007861AD"/>
    <w:rsid w:val="00793583"/>
    <w:rsid w:val="007967CC"/>
    <w:rsid w:val="007974C3"/>
    <w:rsid w:val="007A04AD"/>
    <w:rsid w:val="007A6A6B"/>
    <w:rsid w:val="007A7BE0"/>
    <w:rsid w:val="007A7F50"/>
    <w:rsid w:val="007B0E06"/>
    <w:rsid w:val="007B0E63"/>
    <w:rsid w:val="007C02CC"/>
    <w:rsid w:val="007C2262"/>
    <w:rsid w:val="007C252A"/>
    <w:rsid w:val="007C4B08"/>
    <w:rsid w:val="007C5FC0"/>
    <w:rsid w:val="007C6BEE"/>
    <w:rsid w:val="007D2493"/>
    <w:rsid w:val="007E211D"/>
    <w:rsid w:val="007E280F"/>
    <w:rsid w:val="007E31A7"/>
    <w:rsid w:val="007E7B9C"/>
    <w:rsid w:val="007F0390"/>
    <w:rsid w:val="007F0611"/>
    <w:rsid w:val="007F1C37"/>
    <w:rsid w:val="008020EC"/>
    <w:rsid w:val="00802949"/>
    <w:rsid w:val="00803DAB"/>
    <w:rsid w:val="00807734"/>
    <w:rsid w:val="00810582"/>
    <w:rsid w:val="008113CE"/>
    <w:rsid w:val="00813FD1"/>
    <w:rsid w:val="0081606B"/>
    <w:rsid w:val="00821619"/>
    <w:rsid w:val="00836932"/>
    <w:rsid w:val="00837349"/>
    <w:rsid w:val="008421EB"/>
    <w:rsid w:val="008463C6"/>
    <w:rsid w:val="0084740C"/>
    <w:rsid w:val="00852C0F"/>
    <w:rsid w:val="00853B6D"/>
    <w:rsid w:val="0085492F"/>
    <w:rsid w:val="008562E8"/>
    <w:rsid w:val="0086234D"/>
    <w:rsid w:val="008717DB"/>
    <w:rsid w:val="00871D82"/>
    <w:rsid w:val="00873211"/>
    <w:rsid w:val="00875F05"/>
    <w:rsid w:val="00877C48"/>
    <w:rsid w:val="00882B03"/>
    <w:rsid w:val="00883CEE"/>
    <w:rsid w:val="00886292"/>
    <w:rsid w:val="00886727"/>
    <w:rsid w:val="00895C76"/>
    <w:rsid w:val="008A1B81"/>
    <w:rsid w:val="008A2A72"/>
    <w:rsid w:val="008A46FD"/>
    <w:rsid w:val="008A47BB"/>
    <w:rsid w:val="008C2817"/>
    <w:rsid w:val="008C5858"/>
    <w:rsid w:val="008D1541"/>
    <w:rsid w:val="008D2CE9"/>
    <w:rsid w:val="008D739A"/>
    <w:rsid w:val="008E594B"/>
    <w:rsid w:val="008E6B4C"/>
    <w:rsid w:val="008E7251"/>
    <w:rsid w:val="008F514D"/>
    <w:rsid w:val="008F5ABF"/>
    <w:rsid w:val="008F5CAB"/>
    <w:rsid w:val="008F653C"/>
    <w:rsid w:val="0090090C"/>
    <w:rsid w:val="00904263"/>
    <w:rsid w:val="009048C3"/>
    <w:rsid w:val="00917D8B"/>
    <w:rsid w:val="009209A3"/>
    <w:rsid w:val="00921786"/>
    <w:rsid w:val="00923072"/>
    <w:rsid w:val="00926858"/>
    <w:rsid w:val="00930DAD"/>
    <w:rsid w:val="00933983"/>
    <w:rsid w:val="00936BC5"/>
    <w:rsid w:val="00941352"/>
    <w:rsid w:val="0094197D"/>
    <w:rsid w:val="00942024"/>
    <w:rsid w:val="00942CA2"/>
    <w:rsid w:val="00946166"/>
    <w:rsid w:val="00946F45"/>
    <w:rsid w:val="0095743E"/>
    <w:rsid w:val="009620A7"/>
    <w:rsid w:val="0096428E"/>
    <w:rsid w:val="0096497F"/>
    <w:rsid w:val="00964FE3"/>
    <w:rsid w:val="009659D0"/>
    <w:rsid w:val="00965BE7"/>
    <w:rsid w:val="00970482"/>
    <w:rsid w:val="00974D9E"/>
    <w:rsid w:val="00974F27"/>
    <w:rsid w:val="00981A12"/>
    <w:rsid w:val="009828C9"/>
    <w:rsid w:val="00984FBE"/>
    <w:rsid w:val="00986EC7"/>
    <w:rsid w:val="00991DF6"/>
    <w:rsid w:val="0099499F"/>
    <w:rsid w:val="00996975"/>
    <w:rsid w:val="0099774C"/>
    <w:rsid w:val="009A2571"/>
    <w:rsid w:val="009A54F2"/>
    <w:rsid w:val="009A58F3"/>
    <w:rsid w:val="009A6E1F"/>
    <w:rsid w:val="009A7806"/>
    <w:rsid w:val="009B26DF"/>
    <w:rsid w:val="009B3B23"/>
    <w:rsid w:val="009C108C"/>
    <w:rsid w:val="009D0964"/>
    <w:rsid w:val="009D329C"/>
    <w:rsid w:val="009D3DA4"/>
    <w:rsid w:val="009E0B4C"/>
    <w:rsid w:val="009E2D33"/>
    <w:rsid w:val="009E3F65"/>
    <w:rsid w:val="009E7765"/>
    <w:rsid w:val="00A019D1"/>
    <w:rsid w:val="00A02772"/>
    <w:rsid w:val="00A060BA"/>
    <w:rsid w:val="00A0718B"/>
    <w:rsid w:val="00A07A81"/>
    <w:rsid w:val="00A10EAE"/>
    <w:rsid w:val="00A13C89"/>
    <w:rsid w:val="00A14549"/>
    <w:rsid w:val="00A20025"/>
    <w:rsid w:val="00A20728"/>
    <w:rsid w:val="00A21419"/>
    <w:rsid w:val="00A2366B"/>
    <w:rsid w:val="00A32F5F"/>
    <w:rsid w:val="00A33027"/>
    <w:rsid w:val="00A350C4"/>
    <w:rsid w:val="00A35F4D"/>
    <w:rsid w:val="00A4329A"/>
    <w:rsid w:val="00A4793A"/>
    <w:rsid w:val="00A5085B"/>
    <w:rsid w:val="00A51935"/>
    <w:rsid w:val="00A52DB2"/>
    <w:rsid w:val="00A53026"/>
    <w:rsid w:val="00A5635F"/>
    <w:rsid w:val="00A563DC"/>
    <w:rsid w:val="00A624B8"/>
    <w:rsid w:val="00A6497A"/>
    <w:rsid w:val="00A77F17"/>
    <w:rsid w:val="00A838D9"/>
    <w:rsid w:val="00A859F4"/>
    <w:rsid w:val="00A9038E"/>
    <w:rsid w:val="00A95D9C"/>
    <w:rsid w:val="00A95FCB"/>
    <w:rsid w:val="00AA0CC9"/>
    <w:rsid w:val="00AA3A5E"/>
    <w:rsid w:val="00AA454D"/>
    <w:rsid w:val="00AB0A92"/>
    <w:rsid w:val="00AB22CE"/>
    <w:rsid w:val="00AB28E6"/>
    <w:rsid w:val="00AB4C90"/>
    <w:rsid w:val="00AC0A1D"/>
    <w:rsid w:val="00AC1A0F"/>
    <w:rsid w:val="00AC3C84"/>
    <w:rsid w:val="00AD078D"/>
    <w:rsid w:val="00AD2D7E"/>
    <w:rsid w:val="00AD40DE"/>
    <w:rsid w:val="00AD4448"/>
    <w:rsid w:val="00AD63EE"/>
    <w:rsid w:val="00AD76F7"/>
    <w:rsid w:val="00AE32D5"/>
    <w:rsid w:val="00AE4A0B"/>
    <w:rsid w:val="00AE72C8"/>
    <w:rsid w:val="00AF40CA"/>
    <w:rsid w:val="00AF5878"/>
    <w:rsid w:val="00B0138F"/>
    <w:rsid w:val="00B013CA"/>
    <w:rsid w:val="00B11738"/>
    <w:rsid w:val="00B2007F"/>
    <w:rsid w:val="00B25BE2"/>
    <w:rsid w:val="00B309D0"/>
    <w:rsid w:val="00B352AB"/>
    <w:rsid w:val="00B3731C"/>
    <w:rsid w:val="00B50BC5"/>
    <w:rsid w:val="00B53884"/>
    <w:rsid w:val="00B546C8"/>
    <w:rsid w:val="00B6329C"/>
    <w:rsid w:val="00B74776"/>
    <w:rsid w:val="00B753DB"/>
    <w:rsid w:val="00B80005"/>
    <w:rsid w:val="00B82910"/>
    <w:rsid w:val="00B8403D"/>
    <w:rsid w:val="00B85249"/>
    <w:rsid w:val="00B873F2"/>
    <w:rsid w:val="00B87C01"/>
    <w:rsid w:val="00B90339"/>
    <w:rsid w:val="00B92AF9"/>
    <w:rsid w:val="00B92AFA"/>
    <w:rsid w:val="00B93352"/>
    <w:rsid w:val="00B94CFD"/>
    <w:rsid w:val="00B952E3"/>
    <w:rsid w:val="00B96B41"/>
    <w:rsid w:val="00B977F1"/>
    <w:rsid w:val="00BA6C82"/>
    <w:rsid w:val="00BB0309"/>
    <w:rsid w:val="00BB2423"/>
    <w:rsid w:val="00BC2E40"/>
    <w:rsid w:val="00BC3DE3"/>
    <w:rsid w:val="00BC54CB"/>
    <w:rsid w:val="00BD3089"/>
    <w:rsid w:val="00BD3826"/>
    <w:rsid w:val="00BE3F28"/>
    <w:rsid w:val="00BE6E38"/>
    <w:rsid w:val="00BF38E3"/>
    <w:rsid w:val="00BF7BCB"/>
    <w:rsid w:val="00C039C3"/>
    <w:rsid w:val="00C10BBD"/>
    <w:rsid w:val="00C12CED"/>
    <w:rsid w:val="00C13C9A"/>
    <w:rsid w:val="00C15300"/>
    <w:rsid w:val="00C15E7F"/>
    <w:rsid w:val="00C277AB"/>
    <w:rsid w:val="00C32454"/>
    <w:rsid w:val="00C33B0A"/>
    <w:rsid w:val="00C345BF"/>
    <w:rsid w:val="00C35F7C"/>
    <w:rsid w:val="00C374C0"/>
    <w:rsid w:val="00C43174"/>
    <w:rsid w:val="00C4770F"/>
    <w:rsid w:val="00C50255"/>
    <w:rsid w:val="00C57574"/>
    <w:rsid w:val="00C6210A"/>
    <w:rsid w:val="00C6242F"/>
    <w:rsid w:val="00C628E5"/>
    <w:rsid w:val="00C62F73"/>
    <w:rsid w:val="00C70418"/>
    <w:rsid w:val="00C70A17"/>
    <w:rsid w:val="00C72B6B"/>
    <w:rsid w:val="00C73BC8"/>
    <w:rsid w:val="00C81701"/>
    <w:rsid w:val="00C82F51"/>
    <w:rsid w:val="00C865F9"/>
    <w:rsid w:val="00C87394"/>
    <w:rsid w:val="00C877AD"/>
    <w:rsid w:val="00C90510"/>
    <w:rsid w:val="00C9441C"/>
    <w:rsid w:val="00CA2D9C"/>
    <w:rsid w:val="00CB2AE4"/>
    <w:rsid w:val="00CC3764"/>
    <w:rsid w:val="00CC610B"/>
    <w:rsid w:val="00CD19E7"/>
    <w:rsid w:val="00CD3815"/>
    <w:rsid w:val="00CE76A5"/>
    <w:rsid w:val="00CF1EC6"/>
    <w:rsid w:val="00CF25BC"/>
    <w:rsid w:val="00CF2893"/>
    <w:rsid w:val="00CF34F9"/>
    <w:rsid w:val="00CF6376"/>
    <w:rsid w:val="00CF6504"/>
    <w:rsid w:val="00CF6628"/>
    <w:rsid w:val="00D02687"/>
    <w:rsid w:val="00D05C96"/>
    <w:rsid w:val="00D109C9"/>
    <w:rsid w:val="00D15B3B"/>
    <w:rsid w:val="00D15E9D"/>
    <w:rsid w:val="00D21171"/>
    <w:rsid w:val="00D23CCC"/>
    <w:rsid w:val="00D26CC6"/>
    <w:rsid w:val="00D26CD5"/>
    <w:rsid w:val="00D31BA4"/>
    <w:rsid w:val="00D36CD0"/>
    <w:rsid w:val="00D46490"/>
    <w:rsid w:val="00D465E9"/>
    <w:rsid w:val="00D50756"/>
    <w:rsid w:val="00D54518"/>
    <w:rsid w:val="00D569F5"/>
    <w:rsid w:val="00D576F1"/>
    <w:rsid w:val="00D63698"/>
    <w:rsid w:val="00D71741"/>
    <w:rsid w:val="00D8025C"/>
    <w:rsid w:val="00D8485F"/>
    <w:rsid w:val="00D87D1C"/>
    <w:rsid w:val="00D90C66"/>
    <w:rsid w:val="00DA2A89"/>
    <w:rsid w:val="00DA3F48"/>
    <w:rsid w:val="00DA566E"/>
    <w:rsid w:val="00DA6DD4"/>
    <w:rsid w:val="00DB23D9"/>
    <w:rsid w:val="00DB4719"/>
    <w:rsid w:val="00DB474C"/>
    <w:rsid w:val="00DB5884"/>
    <w:rsid w:val="00DB6BAB"/>
    <w:rsid w:val="00DB721F"/>
    <w:rsid w:val="00DB781A"/>
    <w:rsid w:val="00DC173A"/>
    <w:rsid w:val="00DC46DC"/>
    <w:rsid w:val="00DC594D"/>
    <w:rsid w:val="00DC6B5F"/>
    <w:rsid w:val="00DD4BEF"/>
    <w:rsid w:val="00DE0E63"/>
    <w:rsid w:val="00DE165D"/>
    <w:rsid w:val="00DE2618"/>
    <w:rsid w:val="00DE555B"/>
    <w:rsid w:val="00DE69C1"/>
    <w:rsid w:val="00DF2FAC"/>
    <w:rsid w:val="00DF4370"/>
    <w:rsid w:val="00DF5F5B"/>
    <w:rsid w:val="00DF7AA0"/>
    <w:rsid w:val="00E02DE2"/>
    <w:rsid w:val="00E11B2A"/>
    <w:rsid w:val="00E13B35"/>
    <w:rsid w:val="00E14AA6"/>
    <w:rsid w:val="00E17B88"/>
    <w:rsid w:val="00E274E9"/>
    <w:rsid w:val="00E3041B"/>
    <w:rsid w:val="00E325BE"/>
    <w:rsid w:val="00E401F7"/>
    <w:rsid w:val="00E44459"/>
    <w:rsid w:val="00E451A4"/>
    <w:rsid w:val="00E45792"/>
    <w:rsid w:val="00E45E3E"/>
    <w:rsid w:val="00E50390"/>
    <w:rsid w:val="00E532D8"/>
    <w:rsid w:val="00E53BD6"/>
    <w:rsid w:val="00E54659"/>
    <w:rsid w:val="00E550E8"/>
    <w:rsid w:val="00E55259"/>
    <w:rsid w:val="00E55316"/>
    <w:rsid w:val="00E564C2"/>
    <w:rsid w:val="00E57F77"/>
    <w:rsid w:val="00E620E9"/>
    <w:rsid w:val="00E62F69"/>
    <w:rsid w:val="00E679A6"/>
    <w:rsid w:val="00E7735D"/>
    <w:rsid w:val="00E84AF5"/>
    <w:rsid w:val="00E86815"/>
    <w:rsid w:val="00E86D04"/>
    <w:rsid w:val="00E93429"/>
    <w:rsid w:val="00E9513A"/>
    <w:rsid w:val="00EA0119"/>
    <w:rsid w:val="00EA1C82"/>
    <w:rsid w:val="00EA43F7"/>
    <w:rsid w:val="00EA43FB"/>
    <w:rsid w:val="00EA6D8C"/>
    <w:rsid w:val="00EB167B"/>
    <w:rsid w:val="00EB54FB"/>
    <w:rsid w:val="00EB55CF"/>
    <w:rsid w:val="00EB6AB7"/>
    <w:rsid w:val="00EB7AFC"/>
    <w:rsid w:val="00EB7CFF"/>
    <w:rsid w:val="00EC00F9"/>
    <w:rsid w:val="00EC0785"/>
    <w:rsid w:val="00EC1D13"/>
    <w:rsid w:val="00ED69D5"/>
    <w:rsid w:val="00EE1F4C"/>
    <w:rsid w:val="00EE3ECF"/>
    <w:rsid w:val="00EE4860"/>
    <w:rsid w:val="00EE7995"/>
    <w:rsid w:val="00EF146C"/>
    <w:rsid w:val="00EF1DDA"/>
    <w:rsid w:val="00EF579B"/>
    <w:rsid w:val="00EF57E0"/>
    <w:rsid w:val="00EF5BE7"/>
    <w:rsid w:val="00F01F34"/>
    <w:rsid w:val="00F047CB"/>
    <w:rsid w:val="00F073BF"/>
    <w:rsid w:val="00F125E3"/>
    <w:rsid w:val="00F13665"/>
    <w:rsid w:val="00F14A3C"/>
    <w:rsid w:val="00F25E58"/>
    <w:rsid w:val="00F3031E"/>
    <w:rsid w:val="00F30559"/>
    <w:rsid w:val="00F31031"/>
    <w:rsid w:val="00F313FD"/>
    <w:rsid w:val="00F31A1F"/>
    <w:rsid w:val="00F3240A"/>
    <w:rsid w:val="00F371FE"/>
    <w:rsid w:val="00F52F9B"/>
    <w:rsid w:val="00F54492"/>
    <w:rsid w:val="00F57AC6"/>
    <w:rsid w:val="00F57E85"/>
    <w:rsid w:val="00F6288C"/>
    <w:rsid w:val="00F62E07"/>
    <w:rsid w:val="00F64D6C"/>
    <w:rsid w:val="00F714FC"/>
    <w:rsid w:val="00F728C7"/>
    <w:rsid w:val="00F730D2"/>
    <w:rsid w:val="00F73EF7"/>
    <w:rsid w:val="00F743ED"/>
    <w:rsid w:val="00F754C6"/>
    <w:rsid w:val="00F86397"/>
    <w:rsid w:val="00F86C83"/>
    <w:rsid w:val="00F875A4"/>
    <w:rsid w:val="00F919EE"/>
    <w:rsid w:val="00F941D8"/>
    <w:rsid w:val="00F96100"/>
    <w:rsid w:val="00F96F4A"/>
    <w:rsid w:val="00FA6593"/>
    <w:rsid w:val="00FA77A1"/>
    <w:rsid w:val="00FB0680"/>
    <w:rsid w:val="00FB438F"/>
    <w:rsid w:val="00FB472D"/>
    <w:rsid w:val="00FB7012"/>
    <w:rsid w:val="00FC136D"/>
    <w:rsid w:val="00FC3BC8"/>
    <w:rsid w:val="00FC3C02"/>
    <w:rsid w:val="00FC4084"/>
    <w:rsid w:val="00FD1144"/>
    <w:rsid w:val="00FD17EF"/>
    <w:rsid w:val="00FD4DEE"/>
    <w:rsid w:val="00FE27C2"/>
    <w:rsid w:val="00FE4ECC"/>
    <w:rsid w:val="00FE53DF"/>
    <w:rsid w:val="00FF2A9B"/>
    <w:rsid w:val="00FF5B6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0339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qFormat/>
    <w:rsid w:val="00B90339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2"/>
    <w:link w:val="a5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lang w:val="en-US"/>
    </w:rPr>
  </w:style>
  <w:style w:type="table" w:styleId="a8">
    <w:name w:val="Table Grid"/>
    <w:basedOn w:val="a3"/>
    <w:uiPriority w:val="59"/>
    <w:rsid w:val="00B9033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  <w:lang w:val="ru-RU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  <w:lang w:val="ru-RU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eastAsiaTheme="minorEastAsia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eastAsiaTheme="minorEastAsia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eastAsiaTheme="minorEastAsia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  <w:lang w:val="ru-RU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uiPriority w:val="99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val="ru-RU" w:eastAsia="ru-RU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ru-RU"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  <w:rPr>
      <w:lang w:val="ru-RU" w:eastAsia="ru-RU"/>
    </w:r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character" w:customStyle="1" w:styleId="js-messages-title-dropdown-name">
    <w:name w:val="js-messages-title-dropdown-name"/>
    <w:basedOn w:val="a2"/>
    <w:rsid w:val="0090090C"/>
  </w:style>
  <w:style w:type="character" w:customStyle="1" w:styleId="serp-urlitem">
    <w:name w:val="serp-url__item"/>
    <w:basedOn w:val="a2"/>
    <w:rsid w:val="00663921"/>
  </w:style>
  <w:style w:type="paragraph" w:customStyle="1" w:styleId="1d">
    <w:name w:val="Обычный (веб)1"/>
    <w:basedOn w:val="a1"/>
    <w:rsid w:val="0066392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76;&#1090;-&#1090;&#1083;&#1090;.&#1088;&#1092;/" TargetMode="External"/><Relationship Id="rId18" Type="http://schemas.openxmlformats.org/officeDocument/2006/relationships/hyperlink" Target="mailto:oxt-dkit@ya.ru" TargetMode="External"/><Relationship Id="rId26" Type="http://schemas.openxmlformats.org/officeDocument/2006/relationships/hyperlink" Target="mailto:okmr_dkit@mail.ru" TargetMode="External"/><Relationship Id="rId39" Type="http://schemas.openxmlformats.org/officeDocument/2006/relationships/hyperlink" Target="mailto:okmr_dkit@mail.ru" TargetMode="External"/><Relationship Id="rId21" Type="http://schemas.openxmlformats.org/officeDocument/2006/relationships/hyperlink" Target="mailto:okmr_dkit@mail.ru" TargetMode="External"/><Relationship Id="rId34" Type="http://schemas.openxmlformats.org/officeDocument/2006/relationships/hyperlink" Target="mailto:okmr_dkit@mail.ru" TargetMode="External"/><Relationship Id="rId42" Type="http://schemas.openxmlformats.org/officeDocument/2006/relationships/hyperlink" Target="mailto:prakhova.ira@mail.ru" TargetMode="External"/><Relationship Id="rId47" Type="http://schemas.openxmlformats.org/officeDocument/2006/relationships/hyperlink" Target="http://www.tltmuseum.ru/" TargetMode="External"/><Relationship Id="rId50" Type="http://schemas.openxmlformats.org/officeDocument/2006/relationships/hyperlink" Target="mailto:mauk.pkit@yandex.ru" TargetMode="External"/><Relationship Id="rId55" Type="http://schemas.openxmlformats.org/officeDocument/2006/relationships/hyperlink" Target="mailto:litsalon@ba.tgl.ru" TargetMode="External"/><Relationship Id="rId63" Type="http://schemas.openxmlformats.org/officeDocument/2006/relationships/hyperlink" Target="mailto:bibl-f11@yandex.ru" TargetMode="External"/><Relationship Id="rId68" Type="http://schemas.openxmlformats.org/officeDocument/2006/relationships/hyperlink" Target="mailto:badeti@yandex.ru" TargetMode="External"/><Relationship Id="rId76" Type="http://schemas.openxmlformats.org/officeDocument/2006/relationships/hyperlink" Target="mailto:biblf10@yandex.ru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teatr-koleso.ru/" TargetMode="External"/><Relationship Id="rId71" Type="http://schemas.openxmlformats.org/officeDocument/2006/relationships/hyperlink" Target="mailto:bibl-f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pstops.ru/post/1041" TargetMode="External"/><Relationship Id="rId29" Type="http://schemas.openxmlformats.org/officeDocument/2006/relationships/hyperlink" Target="mailto:mau_dkit@mail.ru" TargetMode="External"/><Relationship Id="rId11" Type="http://schemas.openxmlformats.org/officeDocument/2006/relationships/hyperlink" Target="http://teatrdiligence.ru/" TargetMode="External"/><Relationship Id="rId24" Type="http://schemas.openxmlformats.org/officeDocument/2006/relationships/hyperlink" Target="mailto:mau_dkit@mail.ru" TargetMode="External"/><Relationship Id="rId32" Type="http://schemas.openxmlformats.org/officeDocument/2006/relationships/hyperlink" Target="mailto:oxt-dkit@ya.ru" TargetMode="External"/><Relationship Id="rId37" Type="http://schemas.openxmlformats.org/officeDocument/2006/relationships/hyperlink" Target="mailto:mau_dkit@mail.ru" TargetMode="External"/><Relationship Id="rId40" Type="http://schemas.openxmlformats.org/officeDocument/2006/relationships/hyperlink" Target="mailto:mau_dkit@mail.ru" TargetMode="External"/><Relationship Id="rId45" Type="http://schemas.openxmlformats.org/officeDocument/2006/relationships/hyperlink" Target="http://vkontakte.ru/togliatty.art.museum" TargetMode="External"/><Relationship Id="rId53" Type="http://schemas.openxmlformats.org/officeDocument/2006/relationships/hyperlink" Target="mailto:biblavtf1@yandex.ru" TargetMode="External"/><Relationship Id="rId58" Type="http://schemas.openxmlformats.org/officeDocument/2006/relationships/hyperlink" Target="mailto:ba-f9@yandex.ru" TargetMode="External"/><Relationship Id="rId66" Type="http://schemas.openxmlformats.org/officeDocument/2006/relationships/hyperlink" Target="mailto:ba-f9@yandex.ru" TargetMode="External"/><Relationship Id="rId74" Type="http://schemas.openxmlformats.org/officeDocument/2006/relationships/hyperlink" Target="mailto:badeti@yandex.ru" TargetMode="External"/><Relationship Id="rId79" Type="http://schemas.openxmlformats.org/officeDocument/2006/relationships/hyperlink" Target="mailto:litsalon@ba.tg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adeti@yandex.ru" TargetMode="External"/><Relationship Id="rId82" Type="http://schemas.openxmlformats.org/officeDocument/2006/relationships/hyperlink" Target="mailto:odb.obmi@yandex.ru" TargetMode="External"/><Relationship Id="rId19" Type="http://schemas.openxmlformats.org/officeDocument/2006/relationships/hyperlink" Target="mailto:mau_dki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elta@yandex.ru" TargetMode="External"/><Relationship Id="rId14" Type="http://schemas.openxmlformats.org/officeDocument/2006/relationships/hyperlink" Target="mailto:mdt-tlt2006@mail.ru" TargetMode="External"/><Relationship Id="rId22" Type="http://schemas.openxmlformats.org/officeDocument/2006/relationships/hyperlink" Target="mailto:mau_dkit@mail.ru" TargetMode="External"/><Relationship Id="rId27" Type="http://schemas.openxmlformats.org/officeDocument/2006/relationships/hyperlink" Target="mailto:mau_dkit@mail.ru" TargetMode="External"/><Relationship Id="rId30" Type="http://schemas.openxmlformats.org/officeDocument/2006/relationships/hyperlink" Target="mailto:oxt-dkit@ya.ru" TargetMode="External"/><Relationship Id="rId35" Type="http://schemas.openxmlformats.org/officeDocument/2006/relationships/hyperlink" Target="mailto:mau_dkit@mail.ru" TargetMode="External"/><Relationship Id="rId43" Type="http://schemas.openxmlformats.org/officeDocument/2006/relationships/hyperlink" Target="mailto:kartgal@mail.ru" TargetMode="External"/><Relationship Id="rId48" Type="http://schemas.openxmlformats.org/officeDocument/2006/relationships/hyperlink" Target="mailto:ecomuzeum@yandex.ru" TargetMode="External"/><Relationship Id="rId56" Type="http://schemas.openxmlformats.org/officeDocument/2006/relationships/hyperlink" Target="mailto:pravo@ba.tgl.ru" TargetMode="External"/><Relationship Id="rId64" Type="http://schemas.openxmlformats.org/officeDocument/2006/relationships/hyperlink" Target="mailto:badeti@yandex.ru" TargetMode="External"/><Relationship Id="rId69" Type="http://schemas.openxmlformats.org/officeDocument/2006/relationships/hyperlink" Target="mailto:pravo@ba.tgl.ru" TargetMode="External"/><Relationship Id="rId77" Type="http://schemas.openxmlformats.org/officeDocument/2006/relationships/hyperlink" Target="mailto:bibl-f11@yandex.ru" TargetMode="External"/><Relationship Id="rId8" Type="http://schemas.openxmlformats.org/officeDocument/2006/relationships/hyperlink" Target="mailto:koleso.lit@gmail.com" TargetMode="External"/><Relationship Id="rId51" Type="http://schemas.openxmlformats.org/officeDocument/2006/relationships/hyperlink" Target="http://vk.com/tehmuseum" TargetMode="External"/><Relationship Id="rId72" Type="http://schemas.openxmlformats.org/officeDocument/2006/relationships/hyperlink" Target="mailto:litsalon@ba.tgl.ru" TargetMode="External"/><Relationship Id="rId80" Type="http://schemas.openxmlformats.org/officeDocument/2006/relationships/hyperlink" Target="mailto:obm@cls.tgl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dt-tlt2006@mail.ru" TargetMode="External"/><Relationship Id="rId17" Type="http://schemas.openxmlformats.org/officeDocument/2006/relationships/hyperlink" Target="mailto:mau_dkit@mail.ru" TargetMode="External"/><Relationship Id="rId25" Type="http://schemas.openxmlformats.org/officeDocument/2006/relationships/hyperlink" Target="mailto:oxt-dkit@ya.ru" TargetMode="External"/><Relationship Id="rId33" Type="http://schemas.openxmlformats.org/officeDocument/2006/relationships/hyperlink" Target="mailto:oxt-dkit@ya.ru" TargetMode="External"/><Relationship Id="rId38" Type="http://schemas.openxmlformats.org/officeDocument/2006/relationships/hyperlink" Target="mailto:oxt-dkit@ya.ru" TargetMode="External"/><Relationship Id="rId46" Type="http://schemas.openxmlformats.org/officeDocument/2006/relationships/hyperlink" Target="mailto:tkmuseum@mail.ru" TargetMode="External"/><Relationship Id="rId59" Type="http://schemas.openxmlformats.org/officeDocument/2006/relationships/hyperlink" Target="mailto:litsalon@ba.tgl.ru" TargetMode="External"/><Relationship Id="rId67" Type="http://schemas.openxmlformats.org/officeDocument/2006/relationships/hyperlink" Target="mailto:litsalon@ba.tgl.ru" TargetMode="External"/><Relationship Id="rId20" Type="http://schemas.openxmlformats.org/officeDocument/2006/relationships/hyperlink" Target="mailto:okmr_dkit@mail.ru" TargetMode="External"/><Relationship Id="rId41" Type="http://schemas.openxmlformats.org/officeDocument/2006/relationships/hyperlink" Target="mailto:istoki@edu.tgl.ru" TargetMode="External"/><Relationship Id="rId54" Type="http://schemas.openxmlformats.org/officeDocument/2006/relationships/hyperlink" Target="mailto:biblf10@yandex.ru" TargetMode="External"/><Relationship Id="rId62" Type="http://schemas.openxmlformats.org/officeDocument/2006/relationships/hyperlink" Target="mailto:litsalon@ba.tgl.ru" TargetMode="External"/><Relationship Id="rId70" Type="http://schemas.openxmlformats.org/officeDocument/2006/relationships/hyperlink" Target="mailto:bibl-f11@yandex.ru" TargetMode="External"/><Relationship Id="rId75" Type="http://schemas.openxmlformats.org/officeDocument/2006/relationships/hyperlink" Target="mailto:badeti@yandex.ru" TargetMode="External"/><Relationship Id="rId83" Type="http://schemas.openxmlformats.org/officeDocument/2006/relationships/hyperlink" Target="http://vk.com/odb_t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eatrpiligrim@yandex.ru" TargetMode="External"/><Relationship Id="rId23" Type="http://schemas.openxmlformats.org/officeDocument/2006/relationships/hyperlink" Target="mailto:mau_dkit@mail.ru" TargetMode="External"/><Relationship Id="rId28" Type="http://schemas.openxmlformats.org/officeDocument/2006/relationships/hyperlink" Target="mailto:mau_dkit@mail.ru" TargetMode="External"/><Relationship Id="rId36" Type="http://schemas.openxmlformats.org/officeDocument/2006/relationships/hyperlink" Target="mailto:oxt-dkit@ya.ru" TargetMode="External"/><Relationship Id="rId49" Type="http://schemas.openxmlformats.org/officeDocument/2006/relationships/hyperlink" Target="https://vk.com/id174311046" TargetMode="External"/><Relationship Id="rId57" Type="http://schemas.openxmlformats.org/officeDocument/2006/relationships/hyperlink" Target="mailto:ba-f9@yandex.ru" TargetMode="External"/><Relationship Id="rId10" Type="http://schemas.openxmlformats.org/officeDocument/2006/relationships/hyperlink" Target="mailto:tlt-t-diligence@list.ru" TargetMode="External"/><Relationship Id="rId31" Type="http://schemas.openxmlformats.org/officeDocument/2006/relationships/hyperlink" Target="mailto:okmr_dkit@mail.ru" TargetMode="External"/><Relationship Id="rId44" Type="http://schemas.openxmlformats.org/officeDocument/2006/relationships/hyperlink" Target="http://www.thm-museum.ru/" TargetMode="External"/><Relationship Id="rId52" Type="http://schemas.openxmlformats.org/officeDocument/2006/relationships/hyperlink" Target="mailto:okurgina005@gmail.com" TargetMode="External"/><Relationship Id="rId60" Type="http://schemas.openxmlformats.org/officeDocument/2006/relationships/hyperlink" Target="mailto:litsalon@ba.tgl.ru" TargetMode="External"/><Relationship Id="rId65" Type="http://schemas.openxmlformats.org/officeDocument/2006/relationships/hyperlink" Target="mailto:biblf10@yandex.ru" TargetMode="External"/><Relationship Id="rId73" Type="http://schemas.openxmlformats.org/officeDocument/2006/relationships/hyperlink" Target="mailto:litsalon@ba.tgl.ru" TargetMode="External"/><Relationship Id="rId78" Type="http://schemas.openxmlformats.org/officeDocument/2006/relationships/hyperlink" Target="mailto:badeti@yandex.ru" TargetMode="External"/><Relationship Id="rId81" Type="http://schemas.openxmlformats.org/officeDocument/2006/relationships/hyperlink" Target="http://http:/vk.com/club_tbk_t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F184-66C5-4828-A833-AED89D6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21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user</cp:lastModifiedBy>
  <cp:revision>556</cp:revision>
  <cp:lastPrinted>2016-08-24T08:51:00Z</cp:lastPrinted>
  <dcterms:created xsi:type="dcterms:W3CDTF">2015-10-27T12:55:00Z</dcterms:created>
  <dcterms:modified xsi:type="dcterms:W3CDTF">2016-10-05T05:00:00Z</dcterms:modified>
</cp:coreProperties>
</file>